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D7BCE" w14:textId="77777777" w:rsidR="00E53373" w:rsidRDefault="00E53373" w:rsidP="00E53373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34B851AF" wp14:editId="1E2285F6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 w:rsidRPr="00D41DC0">
        <w:rPr>
          <w:rFonts w:ascii="Times New Roman" w:hAnsi="Times New Roman" w:cs="Times New Roman"/>
          <w:b/>
          <w:u w:val="single"/>
        </w:rPr>
        <w:t>JĘZYKA POLSKIEGO</w:t>
      </w:r>
      <w:r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14:paraId="3B536A86" w14:textId="77777777" w:rsidR="00E53373" w:rsidRPr="00A50190" w:rsidRDefault="00E53373" w:rsidP="00E53373">
      <w:pPr>
        <w:spacing w:after="0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 w:rsidRPr="00A50190">
        <w:rPr>
          <w:rFonts w:ascii="Times New Roman" w:hAnsi="Times New Roman" w:cs="Times New Roman"/>
          <w:i/>
          <w:sz w:val="16"/>
          <w:szCs w:val="16"/>
        </w:rPr>
        <w:t>(przedmiot)</w:t>
      </w:r>
    </w:p>
    <w:p w14:paraId="0A2A649C" w14:textId="56FD889D" w:rsidR="00E53373" w:rsidRDefault="00E53373" w:rsidP="00E53373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 POSZCZEGÓLNYCH ŚRÓDROCZNYCH I ROCZNYCH OCEN KLASYFIKACYJNYCH</w:t>
      </w:r>
      <w:r w:rsidR="00BD134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WYNIKAJĄCYCH Z REALIZOWANEGO PROGRAMU NAUCZANIA </w:t>
      </w:r>
      <w:r w:rsidRPr="001018CE">
        <w:rPr>
          <w:rFonts w:ascii="Times New Roman" w:hAnsi="Times New Roman" w:cs="Times New Roman"/>
          <w:b/>
          <w:u w:val="single"/>
        </w:rPr>
        <w:t>B. PAŁASZ „SZTUKA WYRAZU”</w:t>
      </w:r>
      <w:r>
        <w:rPr>
          <w:rFonts w:ascii="Times New Roman" w:hAnsi="Times New Roman" w:cs="Times New Roman"/>
          <w:b/>
          <w:u w:val="single"/>
        </w:rPr>
        <w:t xml:space="preserve"> GDAŃSKIE WYDAWNICTWO OŚWIATOWE</w:t>
      </w:r>
      <w:r>
        <w:rPr>
          <w:rFonts w:ascii="Times New Roman" w:hAnsi="Times New Roman" w:cs="Times New Roman"/>
          <w:b/>
        </w:rPr>
        <w:t xml:space="preserve"> (</w:t>
      </w:r>
      <w:r w:rsidRPr="004F0FD7">
        <w:rPr>
          <w:rFonts w:ascii="Times New Roman" w:hAnsi="Times New Roman" w:cs="Times New Roman"/>
          <w:b/>
        </w:rPr>
        <w:t>LICEUM 4-LETNIE)</w:t>
      </w:r>
    </w:p>
    <w:p w14:paraId="1762648E" w14:textId="77777777" w:rsidR="00E53373" w:rsidRPr="00B20C17" w:rsidRDefault="00E53373" w:rsidP="00E53373">
      <w:pPr>
        <w:spacing w:after="0"/>
        <w:ind w:left="4248" w:firstLine="708"/>
        <w:rPr>
          <w:rFonts w:ascii="Times New Roman" w:hAnsi="Times New Roman" w:cs="Times New Roman"/>
          <w:i/>
          <w:sz w:val="16"/>
          <w:szCs w:val="16"/>
        </w:rPr>
      </w:pPr>
      <w:r w:rsidRPr="00B20C17">
        <w:rPr>
          <w:rFonts w:ascii="Times New Roman" w:hAnsi="Times New Roman" w:cs="Times New Roman"/>
          <w:i/>
          <w:sz w:val="16"/>
          <w:szCs w:val="16"/>
        </w:rPr>
        <w:t>(autor/tytuł/wydawnictwo)</w:t>
      </w:r>
    </w:p>
    <w:p w14:paraId="560E718F" w14:textId="56CF3AAE" w:rsidR="00A30933" w:rsidRDefault="00A30933"/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7"/>
        <w:gridCol w:w="1077"/>
        <w:gridCol w:w="1560"/>
        <w:gridCol w:w="1199"/>
        <w:gridCol w:w="1342"/>
        <w:gridCol w:w="1350"/>
        <w:gridCol w:w="1366"/>
        <w:gridCol w:w="1326"/>
        <w:gridCol w:w="860"/>
        <w:gridCol w:w="2005"/>
      </w:tblGrid>
      <w:tr w:rsidR="00E53373" w:rsidRPr="001E0EED" w14:paraId="641A5ACF" w14:textId="77777777" w:rsidTr="003A5DF6">
        <w:tc>
          <w:tcPr>
            <w:tcW w:w="0" w:type="auto"/>
            <w:gridSpan w:val="10"/>
          </w:tcPr>
          <w:p w14:paraId="16FF38E4" w14:textId="5D678283" w:rsidR="00E53373" w:rsidRDefault="00E53373" w:rsidP="00F31C82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FB3EE2" w14:textId="4AB80C37" w:rsidR="00E53373" w:rsidRPr="00F154C3" w:rsidRDefault="00E53373" w:rsidP="00E53373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Szczegółowe wymagania edukacyjne dla klasy </w:t>
            </w:r>
            <w:r w:rsidR="00BA423E">
              <w:rPr>
                <w:b/>
                <w:bCs/>
                <w:color w:val="auto"/>
              </w:rPr>
              <w:t>4</w:t>
            </w:r>
            <w:r>
              <w:rPr>
                <w:b/>
                <w:bCs/>
                <w:color w:val="auto"/>
              </w:rPr>
              <w:t xml:space="preserve">Ap, </w:t>
            </w:r>
            <w:r w:rsidR="00BA423E">
              <w:rPr>
                <w:b/>
                <w:bCs/>
                <w:color w:val="auto"/>
              </w:rPr>
              <w:t>4</w:t>
            </w:r>
            <w:r>
              <w:rPr>
                <w:b/>
                <w:bCs/>
                <w:color w:val="auto"/>
              </w:rPr>
              <w:t xml:space="preserve">Bp1, </w:t>
            </w:r>
            <w:r w:rsidR="00BA423E">
              <w:rPr>
                <w:b/>
                <w:bCs/>
                <w:color w:val="auto"/>
              </w:rPr>
              <w:t>4</w:t>
            </w:r>
            <w:r>
              <w:rPr>
                <w:b/>
                <w:bCs/>
                <w:color w:val="auto"/>
              </w:rPr>
              <w:t xml:space="preserve">Bp2, </w:t>
            </w:r>
            <w:r w:rsidR="00BA423E">
              <w:rPr>
                <w:b/>
                <w:bCs/>
                <w:color w:val="auto"/>
              </w:rPr>
              <w:t>4</w:t>
            </w:r>
            <w:r>
              <w:rPr>
                <w:b/>
                <w:bCs/>
                <w:color w:val="auto"/>
              </w:rPr>
              <w:t xml:space="preserve">Bp3, </w:t>
            </w:r>
            <w:r w:rsidR="00BA423E">
              <w:rPr>
                <w:b/>
                <w:bCs/>
                <w:color w:val="auto"/>
              </w:rPr>
              <w:t>4</w:t>
            </w:r>
            <w:r>
              <w:rPr>
                <w:b/>
                <w:bCs/>
                <w:color w:val="auto"/>
              </w:rPr>
              <w:t xml:space="preserve">Cp, </w:t>
            </w:r>
            <w:r w:rsidR="00BA423E">
              <w:rPr>
                <w:b/>
                <w:bCs/>
                <w:color w:val="auto"/>
              </w:rPr>
              <w:t>4</w:t>
            </w:r>
            <w:r>
              <w:rPr>
                <w:b/>
                <w:bCs/>
                <w:color w:val="auto"/>
              </w:rPr>
              <w:t>Dp,</w:t>
            </w:r>
            <w:r w:rsidR="00830AA1">
              <w:rPr>
                <w:b/>
                <w:bCs/>
                <w:color w:val="auto"/>
              </w:rPr>
              <w:t xml:space="preserve"> 4Ep,</w:t>
            </w:r>
            <w:r>
              <w:rPr>
                <w:b/>
                <w:bCs/>
                <w:color w:val="auto"/>
              </w:rPr>
              <w:t xml:space="preserve"> </w:t>
            </w:r>
            <w:r w:rsidR="00BA423E">
              <w:rPr>
                <w:b/>
                <w:bCs/>
                <w:color w:val="auto"/>
              </w:rPr>
              <w:t>4</w:t>
            </w:r>
            <w:r>
              <w:rPr>
                <w:b/>
                <w:bCs/>
                <w:color w:val="auto"/>
              </w:rPr>
              <w:t xml:space="preserve">Fp, </w:t>
            </w:r>
            <w:r w:rsidR="00BA423E">
              <w:rPr>
                <w:b/>
                <w:bCs/>
                <w:color w:val="auto"/>
              </w:rPr>
              <w:t>4</w:t>
            </w:r>
            <w:r>
              <w:rPr>
                <w:b/>
                <w:bCs/>
                <w:color w:val="auto"/>
              </w:rPr>
              <w:t xml:space="preserve">Gp, </w:t>
            </w:r>
            <w:r w:rsidR="00BA423E">
              <w:rPr>
                <w:b/>
                <w:bCs/>
                <w:color w:val="auto"/>
              </w:rPr>
              <w:t>4</w:t>
            </w:r>
            <w:r>
              <w:rPr>
                <w:b/>
                <w:bCs/>
                <w:color w:val="auto"/>
              </w:rPr>
              <w:t>Hp</w:t>
            </w:r>
          </w:p>
          <w:p w14:paraId="54A83699" w14:textId="77777777" w:rsidR="00E53373" w:rsidRPr="00F154C3" w:rsidRDefault="00E53373" w:rsidP="00E53373">
            <w:pPr>
              <w:pStyle w:val="Default"/>
              <w:jc w:val="center"/>
              <w:rPr>
                <w:color w:val="auto"/>
              </w:rPr>
            </w:pPr>
          </w:p>
          <w:p w14:paraId="544364E5" w14:textId="77777777" w:rsidR="00E53373" w:rsidRPr="00F154C3" w:rsidRDefault="00E53373" w:rsidP="00E5337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154C3">
              <w:rPr>
                <w:b/>
                <w:bCs/>
                <w:color w:val="auto"/>
              </w:rPr>
              <w:t>ZAKRES PODSTAWOWY</w:t>
            </w:r>
          </w:p>
          <w:p w14:paraId="3737CD2F" w14:textId="77777777" w:rsidR="00E53373" w:rsidRPr="00D8033B" w:rsidRDefault="00E53373" w:rsidP="00F3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72C75525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472C4" w:themeColor="accent1"/>
                <w:sz w:val="8"/>
                <w:szCs w:val="8"/>
              </w:rPr>
            </w:pPr>
          </w:p>
        </w:tc>
      </w:tr>
      <w:tr w:rsidR="00E53373" w:rsidRPr="001E0EED" w14:paraId="29A3FE66" w14:textId="77777777" w:rsidTr="003A5DF6">
        <w:trPr>
          <w:trHeight w:val="1003"/>
        </w:trPr>
        <w:tc>
          <w:tcPr>
            <w:tcW w:w="0" w:type="auto"/>
          </w:tcPr>
          <w:p w14:paraId="621AA677" w14:textId="77777777" w:rsidR="00E53373" w:rsidRPr="001E0EED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niedostateczną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33711952" w14:textId="77777777" w:rsidR="00E53373" w:rsidRPr="001E0EED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14E51C75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34817ACA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66505965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</w:tcPr>
          <w:p w14:paraId="33825281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79136BE5" w14:textId="77777777" w:rsidTr="003A5DF6">
        <w:tc>
          <w:tcPr>
            <w:tcW w:w="0" w:type="auto"/>
          </w:tcPr>
          <w:p w14:paraId="1363593D" w14:textId="77777777" w:rsidR="00E53373" w:rsidRPr="001E0EED" w:rsidRDefault="00E53373" w:rsidP="003A5DF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nie przyswoił podstawowych wiadomości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umiejętności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z zakresu podstawowego;</w:t>
            </w:r>
          </w:p>
          <w:p w14:paraId="656325E4" w14:textId="77777777" w:rsidR="00E53373" w:rsidRPr="001E0EED" w:rsidRDefault="00E53373" w:rsidP="003A5DF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nie rozumie większości wiadomości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z zakresu programu nauczania;</w:t>
            </w:r>
          </w:p>
          <w:p w14:paraId="27B18687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nie umie stosować nabytej wiedzy;</w:t>
            </w:r>
          </w:p>
          <w:p w14:paraId="6082B5B1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nie potrafi zaprezentować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zdobytej wiedzy;</w:t>
            </w:r>
          </w:p>
          <w:p w14:paraId="1181408A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 nie utrwala zdobytej wiedzy.</w:t>
            </w:r>
          </w:p>
          <w:p w14:paraId="26959D90" w14:textId="77777777" w:rsidR="00E53373" w:rsidRPr="001E0EED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4CA7654" w14:textId="0C16D8D6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wykazuje pewne braki w opanowaniu podstawowych wiadomości i umiejęt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ności z zakresu podstawowego;</w:t>
            </w:r>
          </w:p>
          <w:p w14:paraId="762A4642" w14:textId="69EBA901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nie rozumie niektórych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agadnień materiału programowego;</w:t>
            </w:r>
          </w:p>
          <w:p w14:paraId="4ED658B2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stosuje zdobytą wiedzę przy pomocy nauczyciela;</w:t>
            </w:r>
          </w:p>
          <w:p w14:paraId="10159549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często popełnia błędy językowe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w wypowiedziach ustnych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i pisemnych;</w:t>
            </w:r>
          </w:p>
          <w:p w14:paraId="270CC539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 trudności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w utrwalaniu zdobytej wiedzy.</w:t>
            </w:r>
          </w:p>
        </w:tc>
        <w:tc>
          <w:tcPr>
            <w:tcW w:w="0" w:type="auto"/>
            <w:gridSpan w:val="2"/>
          </w:tcPr>
          <w:p w14:paraId="2FF6DBEC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opanował wiadomości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umiejętności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z zakresu podstawowego;</w:t>
            </w:r>
          </w:p>
          <w:p w14:paraId="2C5FB9C3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rozumie zdobytą wiedzę;</w:t>
            </w:r>
          </w:p>
          <w:p w14:paraId="6F663D30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stara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dzielnie zastosować zdobytą wiedzę;</w:t>
            </w:r>
          </w:p>
          <w:p w14:paraId="404641FD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popełnia nieliczne błędy językowe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w wypowiedziach ustnych i pisemnych;</w:t>
            </w:r>
          </w:p>
          <w:p w14:paraId="625E61F2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przejawia braki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trwałym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opanowaniu materiału programowego.</w:t>
            </w:r>
          </w:p>
          <w:p w14:paraId="59E0755A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302E1E1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opanował wiadomości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umiejętności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zakresu podstawowego;</w:t>
            </w:r>
          </w:p>
          <w:p w14:paraId="70A02297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zdobytą wiedzę;</w:t>
            </w:r>
          </w:p>
          <w:p w14:paraId="4A5C015A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stosuje zdobytą wiedzę; </w:t>
            </w:r>
          </w:p>
          <w:p w14:paraId="46ACB555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popełnia drobne usterki językowe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wypowiedziach ustnych i pisemnych;</w:t>
            </w:r>
          </w:p>
          <w:p w14:paraId="6AB55D56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każdej sytuacji wykazuje się dobrą znajomością zdobytej wiedzy.</w:t>
            </w:r>
          </w:p>
          <w:p w14:paraId="4ACA95D1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8E24A24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opanował wszystkie wiadomości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umiejętności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zakresu podstawowego;</w:t>
            </w:r>
          </w:p>
          <w:p w14:paraId="7C433166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samodzielnie interpretuje posiadane wiadomości;</w:t>
            </w:r>
          </w:p>
          <w:p w14:paraId="38CB0C98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swobodnie stosuje zdobytą wiedzę;</w:t>
            </w:r>
          </w:p>
          <w:p w14:paraId="60AEE47B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wdrożony do autokorekty stara się nie popełniać błędów językowych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swoich wypowiedziach ustnych i pisemnych;</w:t>
            </w:r>
          </w:p>
          <w:p w14:paraId="3080248B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swobodnie operuje wiedzą z zakresu podstawowego. </w:t>
            </w:r>
          </w:p>
        </w:tc>
        <w:tc>
          <w:tcPr>
            <w:tcW w:w="0" w:type="auto"/>
          </w:tcPr>
          <w:p w14:paraId="3F06A484" w14:textId="1AC2603F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egle opanował wszystkie wiadomo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ści i u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 xml:space="preserve">miejętności 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br/>
              <w:t>z zakresu podstawo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wego podstawy programowej lub dodatkowo przy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swoił wiadomości wykraczające poza zakres programu nauczania;</w:t>
            </w:r>
          </w:p>
          <w:p w14:paraId="7CE22262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interpretuje zdobytą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sposób samodzielny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oryginalny;</w:t>
            </w:r>
          </w:p>
          <w:p w14:paraId="0A4DFFEB" w14:textId="5E8B1A80" w:rsidR="00E53373" w:rsidRPr="00D8033B" w:rsidRDefault="00F31C82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twórczo wykorzy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stuje zdobyte wiadomości 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sytuacjach problemowych;</w:t>
            </w:r>
          </w:p>
          <w:p w14:paraId="6D5F86A7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prezentuje wiedzę, posługując się precyzyjnym językiem i bogatym słownictwem;</w:t>
            </w:r>
          </w:p>
          <w:p w14:paraId="04BD9BEC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swobodnie operuje wiedzą pochodzącą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różnych źródeł.</w:t>
            </w:r>
          </w:p>
        </w:tc>
      </w:tr>
      <w:tr w:rsidR="00E53373" w:rsidRPr="001E0EED" w14:paraId="5224648E" w14:textId="77777777" w:rsidTr="003A5DF6">
        <w:tc>
          <w:tcPr>
            <w:tcW w:w="0" w:type="auto"/>
            <w:gridSpan w:val="10"/>
          </w:tcPr>
          <w:p w14:paraId="791F351C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Szczegółowe kryteria oceniania dla klasy IV szkoły średniej</w:t>
            </w:r>
          </w:p>
          <w:p w14:paraId="3D457C5E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PODSTAWOWY</w:t>
            </w:r>
          </w:p>
          <w:p w14:paraId="2DC0EC1B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D2E85FF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niedostateczną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kryteriów na ocenę dopuszczającą.</w:t>
            </w:r>
          </w:p>
          <w:p w14:paraId="5CD77EB2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11B8CD9D" w14:textId="77777777" w:rsidTr="003A5DF6">
        <w:trPr>
          <w:trHeight w:val="997"/>
        </w:trPr>
        <w:tc>
          <w:tcPr>
            <w:tcW w:w="0" w:type="auto"/>
            <w:gridSpan w:val="2"/>
          </w:tcPr>
          <w:p w14:paraId="59327905" w14:textId="77777777" w:rsidR="00E53373" w:rsidRPr="00723807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0059A211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09AB1336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030CB878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1A0D77C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79A04769" w14:textId="77777777" w:rsidTr="003A5DF6">
        <w:tc>
          <w:tcPr>
            <w:tcW w:w="0" w:type="auto"/>
            <w:gridSpan w:val="10"/>
          </w:tcPr>
          <w:p w14:paraId="79B4CC11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I. Kształcenie literackie i kulturowe. Czytanie utworów literackich</w:t>
            </w:r>
          </w:p>
          <w:p w14:paraId="280597E0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555A5326" w14:textId="77777777" w:rsidTr="003A5DF6">
        <w:trPr>
          <w:trHeight w:val="1559"/>
        </w:trPr>
        <w:tc>
          <w:tcPr>
            <w:tcW w:w="0" w:type="auto"/>
            <w:gridSpan w:val="2"/>
          </w:tcPr>
          <w:p w14:paraId="14E07B96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podstawy podziału literatury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na epoki;</w:t>
            </w:r>
          </w:p>
          <w:p w14:paraId="02F1E776" w14:textId="792E5B53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wymienia epok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 xml:space="preserve">i literackie 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br/>
              <w:t>w porządku chrono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gicznym od starożytności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współczesności;</w:t>
            </w:r>
          </w:p>
          <w:p w14:paraId="154955AA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sytuuje utwory literackie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poszczególnych okresach, zwłaszcza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we współczesności;</w:t>
            </w:r>
          </w:p>
          <w:p w14:paraId="39680C4A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trafnie roz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poznaje konwencje literackie: realistyczną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fantastyczną;</w:t>
            </w:r>
          </w:p>
          <w:p w14:paraId="67AC3FD5" w14:textId="1F06A906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rozróżnia podstawowe gatunki epickie, liryczne, dramatyczne i częściowo gatunki synkretyczne,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tym: gatunki poznane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szkole podstawowej (np. sonet) oraz odmiany powieści</w:t>
            </w:r>
            <w:r w:rsidR="003F3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dramatu;</w:t>
            </w:r>
          </w:p>
          <w:p w14:paraId="5619BD1F" w14:textId="06B35D43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w tekście literackim środki wyrazu artystycznego poznane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szkole podstawowej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niektóre środki znaczeniowe, leksykalne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(np. frazeologizmy),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składniowe (np. wylicze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nie)</w:t>
            </w:r>
            <w:r w:rsidR="00D34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i wersyfikacyjne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(np. przerzutnię);</w:t>
            </w:r>
          </w:p>
          <w:p w14:paraId="347939EF" w14:textId="01308C79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interpretuje treści alego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ryczne i symboliczne utworu literackiego;</w:t>
            </w:r>
          </w:p>
          <w:p w14:paraId="29B06057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trafnie rozpoznaje w tekstach literackich: komizm, humor, tragizm, patos;</w:t>
            </w:r>
          </w:p>
          <w:p w14:paraId="6E6CAD43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poziomie ogólnym rozumie pojęcie groteski;</w:t>
            </w:r>
          </w:p>
          <w:p w14:paraId="5A3FE45D" w14:textId="1F76DD48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i przy pomocy nau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czyciela rozumie treść utworów wskazanych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podstawie programowej jako lektury obowiązkowe dla zakresu podstawowego (wybrane wiersze następujących poetów: Stanisław Baliński, wybrane wiersze z okresu emigracyjnego; Kazimierz Wierzyński, wybrane wiersze z okresu emigracyjnego; Czesław Miłosz, wybrane wiersze, w tym z tomu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Ocalenie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Traktat moralny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[fragm.]; Tadeusz Różewicz, Miron Białoszewski, Jarosław Marek Rymkiewicz, Wisława Szymborska,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Zbigniew Herbert, wybrane wiersze, w tym z tomów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Pan Cogito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Raport z</w:t>
            </w:r>
            <w:r w:rsidR="00BC1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oblężonego miasta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Halina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Poświatowska, Stanisław Barańczak, Jan Polkowski, Wojciech Wencel; Albert Camus,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Dżuma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George Orwell,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Rok 1984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Józef Mackiewicz,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Droga donikąd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[fragm.]; Sławomir Mrożek,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Tango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Marek Nowakowski,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Raport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o stanie wojennym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[wy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brane opowiadanie];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Górą „Edek”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Prawo prerii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Jacek Dukaj,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Katedra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W kraju niewiernych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Antoni Libera,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Madame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Andrzej Stasiuk,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Miejsce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Opowieści gali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cyjskie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Olga Tokarczuk,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Profesor Andrews w</w:t>
            </w:r>
            <w:r w:rsidRPr="00D8033B">
              <w:t> 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War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szawie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Gra na wielu bębenkach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Ryszard Kapuściński,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Podróże z Herodotem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[fragm.]; wybrane utwory okresu stanu wojennego; powojenna piosenka literacka – wybrane utwory Jacka Kaczmar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skiego, Wojciecha Młynarskiego, Agnieszki Osieckiej oraz wybrane teksty Kabaretu Starszych Panów, a także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utwory w wykonaniu Ewy Demarczyk)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28BBE5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15BD208D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poziomie ogólnym rozpoznaje tematykę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problematykę omawianych tekstów literatury współczesnej;</w:t>
            </w:r>
          </w:p>
          <w:p w14:paraId="13968B54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116BE1A5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na poziomie ogólnym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przy pomocy nauczy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ciela rozpoznaje sposoby kreowania w utworze literackim: świata przedstawionego (fabuły, bohaterów, akcji, wątków, motywów), narracji, sytuacji lirycznej;</w:t>
            </w:r>
          </w:p>
          <w:p w14:paraId="72BC3F65" w14:textId="77777777" w:rsidR="00E53373" w:rsidRPr="00D8033B" w:rsidRDefault="00E53373" w:rsidP="003A5DF6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8F855" w14:textId="15FF0758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motywu literackiego i toposu, rozpoznaje podstawowe motywy i toposy (np.: problematyka 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cjalna, jednostka a społe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czeństwo, samotna jednostka wobec opresyj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nego systemu, 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Polacy w czasie niewoli i w cza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sie wolności, proces degradacji psychicznej człowieka, historia w ży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ciu narodu, codzienność, zwyczajność, motyw artysty, rola poety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poezji, postawa twórcza, motywy apokaliptyczne, Eros i Tanatos, motyw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tańca, motyw labiryntu, wędrówki,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theatrum mundi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motyw przemija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i pamięci; motywy literatury emigracyjnej);</w:t>
            </w:r>
          </w:p>
          <w:p w14:paraId="30BBAB6C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472C4" w:themeColor="accent1"/>
                <w:sz w:val="24"/>
                <w:szCs w:val="24"/>
              </w:rPr>
            </w:pPr>
          </w:p>
          <w:p w14:paraId="2AAC2035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odwołuje się do wybra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nych tekstów poznanych w szkole podstawowej, w tym: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Dziadów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cz. II oraz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Pana Tadeusza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Adama Mickiewicza;</w:t>
            </w:r>
          </w:p>
          <w:p w14:paraId="285C6028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19C45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podejmuje próbę porów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nywania utworów literackich lub ich fragmentów;</w:t>
            </w:r>
          </w:p>
          <w:p w14:paraId="3C34F6AE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8558A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przedstawia z pomocą nauczyciela propozycję odczytania utworu na poziomie dosłownym;</w:t>
            </w:r>
          </w:p>
          <w:p w14:paraId="2A26714A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4FBC7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wykorzystuje w interpre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tacji utworów literackich kontekst historyczno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literacki i biograficzny;</w:t>
            </w:r>
          </w:p>
          <w:p w14:paraId="48CBB73E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196F8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obecne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 wybrane wartości uniwer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salne, np. platońską triadę: dobro, piękno, prawdę; miłość, wolność, rodzinę; i narodowe, np. tradycję.</w:t>
            </w:r>
          </w:p>
          <w:p w14:paraId="514992F1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0E970224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239E9B5" w14:textId="4154E42F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podstawy 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dzia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łu literatury na epoki: starożytność, średniowie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cze, renesans, barok, oświecenie, ro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man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tyzm, po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zytywizm, Młoda Polska, dwudziesto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lecie międzywojenne, literatura wojny i okupa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cji, literatura współczesna;</w:t>
            </w:r>
          </w:p>
          <w:p w14:paraId="12C79B4D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wymienia epoki literackie w porządku chronolo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gicznym od starożytności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współczesności;</w:t>
            </w:r>
          </w:p>
          <w:p w14:paraId="0E9D8496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sytuuje utwory literackie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poszczególnych okresach, zwłaszcza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we współczesności;</w:t>
            </w:r>
          </w:p>
          <w:p w14:paraId="4BF41707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konwencje literackie: realistyczną, fantastyczną, symboliczną;</w:t>
            </w:r>
          </w:p>
          <w:p w14:paraId="6E244BA5" w14:textId="0E2D76BB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rozróżnia podstawowe gatunki epickie, liryczne, drama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tyczne i częściowo gatunki synkretyczne, w tym: gatunki poznane w szkole podstawowej (np. sonet) oraz odmiany powieści, np.: powieść inicjacyjną, powieść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detektywistyczną, powieść autobiograficz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ną, antyutopię, parabolę, science fiction, a także dramat otwarty, odę, psalm, opowiadania satyryczno-groteskowe; </w:t>
            </w:r>
          </w:p>
          <w:p w14:paraId="0176EC8F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w tekście literackim środki wyrazu artystycznego poznane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szkole podstawowej oraz środki znaczeniowe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(np. peryfrazę), leksykal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 (np. frazeologizmy), składniowe (np. powtó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rzenie, wyliczenie), wersyfikacyjne (np. przerzutnię); próbuje określić ich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utworze literackim;</w:t>
            </w:r>
          </w:p>
          <w:p w14:paraId="4A5DE7EA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interpretuje treści alego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ryczne i symbo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liczne utworu literackiego;</w:t>
            </w:r>
          </w:p>
          <w:p w14:paraId="0F96DE2B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w tekstach literackich: ironię, komizm, tragizm, humor, patos;</w:t>
            </w:r>
          </w:p>
          <w:p w14:paraId="29D5D49D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groteski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potrafi wymienić jej cechy; rozpoznaje ją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tekstach omawianej epoki;</w:t>
            </w:r>
          </w:p>
          <w:p w14:paraId="0B4A5F55" w14:textId="074D26E9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wykazuje się znajomością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zrozumieniem treści utworów wskazanych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wej jako lektury obowiązkowe dla zakresu podstawowego (wybrane wiersze następujących poetów: Stanisław Baliński, wybrane wiersze z okresu emigracyjnego; Kazimierz Wierzyński, wybrane wiersze z okresu emigracyjnego; Czesław Miłosz, wybrane wiersze, w tym z tomu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Ocalenie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Traktat moralny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[fragm.]; Tadeusz Różewicz, Miron Biało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szewski, Jarosław Marek Rymkiewicz, Wisława Szymborska, Zbigniew Herbert, wybrane wier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sze, w tym z tomów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Pan Cogito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Raport z oblężonego miasta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Halina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Poświatowska, Stanisław Barańczak, Jan Polkowski, Wojciech Wencel; Albert Camus,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Dżuma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George Orwell,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Rok 1984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Józef Mackie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wicz,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Droga donikąd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[fragm.]; Sławomir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Mrożek,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Tango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Marek Nowakowski,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Raport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o stanie wojennym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[wy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brane opowiadanie];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Górą „Edek”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Prawo prerii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Jacek Dukaj,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Katedra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W kraju niewiernych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Antoni Libera,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Madame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Andrzej Stasiuk,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Miejsce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Opowieści gali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cyjskie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Olga Tokarczuk,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Profesor Andrews w</w:t>
            </w:r>
            <w:r w:rsidRPr="00D8033B">
              <w:t> </w:t>
            </w:r>
            <w:r w:rsidR="00F31C82">
              <w:rPr>
                <w:rFonts w:ascii="Times New Roman" w:hAnsi="Times New Roman" w:cs="Times New Roman"/>
                <w:i/>
                <w:sz w:val="24"/>
                <w:szCs w:val="24"/>
              </w:rPr>
              <w:t>War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szawie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Gra na wielu bębenkach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Ryszard Kapuściński,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Podróże z Herodotem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[fragm.]; wybrane utwory okresu stanu wojennego; powojenna piosenka literacka – wybrane utwory Jacka Kaczmar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skiego, Wojciecha Młynarskiego, Agnieszki Osieckiej oraz wybrane teksty Kabaretu Starszych Panów, a także utwory w wykonaniu Ewy Demarczyk)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033B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br/>
            </w:r>
          </w:p>
          <w:p w14:paraId="3F38009E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tematykę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problematykę omawianych tekstów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oraz jej związek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programami i ideami epoki literackiej;</w:t>
            </w:r>
          </w:p>
          <w:p w14:paraId="627C84D7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rozpoznaje sposoby kreowania w utworze literackim: świata przedstawionego (fabuły, bohaterów, akcji, wątków, motywów), narracji, sytuacji lirycznej; podejmuje próbę ich interpretacji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wartościowania;</w:t>
            </w:r>
          </w:p>
          <w:p w14:paraId="5E0104F8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motywu literackiego i toposu, rozpoznaje podstawowe motywy i toposy (np.: problematyka 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cjalna, jednostka a spo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łeczeństwo, samotna jednostka wobec opresyj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 systemu, Polacy w czasie niewoli i w cza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sie wolności, proces degradacji psychicznej człowieka, historia w ży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ciu narodu, codzienność, zwyczajność, motyw artysty, rola poety i poe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zji, postawa twórcza, motywy apokaliptyczne, Eros i Tanatos, motyw tańca, motyw labiryntu, wędrówki,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theatrum mundi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motyw przemija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i pamięci; motywy literatury emigracyjnej);</w:t>
            </w:r>
          </w:p>
          <w:p w14:paraId="68288844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0814D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potrafi odwołać się do wiedzy o tekstach pozna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 w szkole podstawo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wej, w tym: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Dziadów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cz. II oraz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Pana Tadeusza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Adama Mickiewicza;</w:t>
            </w:r>
          </w:p>
          <w:p w14:paraId="0C6D56B2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59A3978B" w14:textId="502C7CA6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porównuje utwory literac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kie lub ich fragmenty, dostrzega k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ontynuacje i nawiązania w porów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nywanych utworach;</w:t>
            </w:r>
          </w:p>
          <w:p w14:paraId="73F9A821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przedstawia propozycję odczytania utworu na poziomie dosłownym;</w:t>
            </w:r>
          </w:p>
          <w:p w14:paraId="4BB3E4C3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w interpre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tacji utworów literackich kontekst historycznolite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racki, biograficzny, kulturowy;</w:t>
            </w:r>
          </w:p>
          <w:p w14:paraId="4F5BE089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obecne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 wartości uniwersalne, np. platońską triadę: dobro, piękno, prawdę; miłość, wolność, odwagę, altru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izm, odpowiedzialność, tolerancję, szacunek; rodzinę, i narodowe, np. tradycję, patriotyzm.</w:t>
            </w:r>
          </w:p>
          <w:p w14:paraId="12C1BD7E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2D8F3675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A28FC5F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166A87F" w14:textId="2469AE96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podział literatury na epoki: starożytność, średniowiecze, ren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esans, barok, oświecenie, roman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tyzm, pozytywizm, Młoda 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Polska, dwudziestolecie między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wojenne, literatura wojny i okupa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cji, literatura współczesna;</w:t>
            </w:r>
          </w:p>
          <w:p w14:paraId="1A5ADDC4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wymienia epoki literackie w porządku chronolo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gicznym od starożytności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współczesności; </w:t>
            </w:r>
          </w:p>
          <w:p w14:paraId="2AFA6293" w14:textId="24170CB9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sytuuje utwory literackie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poszczególnych okre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sach, w szczeg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ólności w romantyzmie, dwudziestoleciu międzywojen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nym, w literaturze wojny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okupacji, literaturze współczesnej; używa też terminów: „socrea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lizm”, „powojenna literatura emigracyjna”, „literatura urodzona po 1960 roku”, „poezja Nowej Fali”, „neoklasycyzm”;</w:t>
            </w:r>
          </w:p>
          <w:p w14:paraId="62A467FC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konwencje literackie i określa ich cechy w utworach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(realistyczną, fantastycz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ną, symboliczną, groteskową);</w:t>
            </w:r>
          </w:p>
          <w:p w14:paraId="58360C6E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genolo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gii; rozróżnia gatunki epickie, liryczne, drama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tyczne i synkretyczne, w tym: gatunki poznane w szkole podstawowej (np. sonet) oraz odmiany powieści, np.: powieść inicjacyjną, powieść detektywistyczną, powieść autobiograficz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ną, antyutopię, parabolę, science fiction, a także dramat otwarty, odę, psalm, opowiadania satyryczno-groteskowe;</w:t>
            </w:r>
          </w:p>
          <w:p w14:paraId="2C87C8A8" w14:textId="56AA5E24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w tekście literackim środki wyrazu artystycznego poznane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szkole podstawowej oraz środki znaczeniowe  (np. peryfrazę, hiperbo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lę); leksykalne, w tym frazeologizmy; składnio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we (anaforę, epiforę, paralelizm, wyliczenie); wersyfikacyjne (w tym przerzutnię); określa ich funkcje;</w:t>
            </w:r>
          </w:p>
          <w:p w14:paraId="70298FB3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AA87D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interpretuje treści alegoryczne 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symbolicz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 utworu literackiego;</w:t>
            </w:r>
          </w:p>
          <w:p w14:paraId="4D9E6A99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C4958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w tekstach literackich: ironię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autoironię, komizm, tragizm, humor, patos; określa ich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tekście; rozumie ich wartościujący charakter;</w:t>
            </w:r>
          </w:p>
          <w:p w14:paraId="4246A609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2B5C84C8" w14:textId="70FA8992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groteski  i potrafi wymienić jej cechy (m.in.: z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 xml:space="preserve">erwanie 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br/>
              <w:t>z realizmem, wprowadze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nie absurdalnych sytuacji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zdarzeń, naruszenie zasad logiki i prawdo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podobieństwa; łączenie przeciwieństw w organi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zacji świata przedstawio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nego, stosowanie defor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macji, wyolbrzymienia, parodii); rozpoznaje ją w tekstach omawianej epoki (np. w 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Kartotece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Tangu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 oraz w tekstach będących nawiązaniami;</w:t>
            </w:r>
          </w:p>
          <w:p w14:paraId="175EBA82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2825DC81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wykazuje się znajomo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ścią i zrozumieniem treści utworów wskazanych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wej jako lektury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obowiązkowe dla zakresu podstawowego (wybrane wiersze następujących poetów: Stanisław Baliński, wybrane wier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sze z okresu emigra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cyjnego; Kazimierz Wierzyński, wybrane wiersze z okresu emigracyjnego; Czesław Miłosz, wybrane wiersze, w tym z tomu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Ocalenie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Traktat moralny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[fragm.]; Tadeusz Różewicz, Miron Biało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szewski, Jarosław Marek Rymkiewicz, Wisława Szymborska, Zbigniew Herbert, wybrane wier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sze, w tym z tomów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Pan Cogito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Raport z oblężonego miasta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Halina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Poświatowska, Stanisław Barańczak, Jan Polkowski, Wojciech Wencel; Albert Camus,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Dżuma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George Orwell,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Rok 1984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Józef Mackie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wicz,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Droga donikąd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[fragm.]; Sławomir Mrożek,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Tango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Marek Nowakowski,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Raport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o stanie wojennym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[wy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brane opowiadanie];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Górą „Edek”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Prawo prerii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Jacek Dukaj,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Katedra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W kraju niewiernych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Antoni Libera,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Madame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Andrzej Stasiuk,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Miejsce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Opowieści gali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cyjskie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Olga Tokarczuk,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Profesor Andrews w</w:t>
            </w:r>
            <w:r w:rsidRPr="00D8033B">
              <w:t> 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War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szawie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Gra na wielu bębenkach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Ryszard Kapuściński,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Podróże z Herodotem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[fragm.]; wybrane utwory okresu stanu wojennego; powojenna piosenka literacka – wybrane utwory Jacka Kaczmar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skiego, Wojciecha Młynarskiego, Agnieszki Osieckiej oraz wybrane teksty Kabaretu Starszych Panów, a także utwory w wykonaniu Ewy Demarczyk)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8FB15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533A3" w14:textId="0E2EBCDE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tematykę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problematykę omawianych tekstów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oraz jej związek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programami i ideami epoki literackiej, zja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skami społecznymi, historycz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nymi, 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cjalnymi i estetycznymi (np.: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żelazna kurtyna, zimna wojna, odwilż, mała stabilizacja, wybór Kar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ola Wojtyły na papieża, „Solidar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ność”, stan wojenny, obrady Okrągłego Stołu; egzy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cjalizm, psycho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analiza społeczna, personalizm, postmoder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nizm; temat rozliczeń z wydarzeniami wojny w literaturze niemieckiej, francuskiej, obecne po wojnie mechanizmy totalitarne oparte na propagandzie</w:t>
            </w: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cenzurze – w literaturze angielskiej, silny wpływ ideologiczny na literaturę radziecką, pokolenie ’56, kaskaderzy literatury, pokolenie ’68, nowomowa, drugi obieg wydawniczy; realizm socjalistyczny, pop-art, akcjonizm, konceptua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lizm, hiperrealizm; teatr eksperymentalny, musical, Nowa Fala; muzyka dodekafoniczna, punktualizm, muzyka konkretna, minimalizm, muzyka popularna; polska szkoła filmowa,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kino moralnego niepo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koju; folklor, jazz); poddaje ją refleksji;</w:t>
            </w:r>
          </w:p>
          <w:p w14:paraId="296ADA58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72B8D" w14:textId="0B4AA02C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sposoby kreowania w utworze literackim: świata przedstawionego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 xml:space="preserve"> (fabuły, bohaterów, akcji, wąt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ków, motywów), narracji, sytuacji lirycznej; inter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pretuje je i wartościuje (np. występują różne typy bohatera: bohater-narra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tor, bohater-everyman, bohater-przedstawiciel pokolenia, antybohater;  sposób przedstawienia postaci umożliwia ukaza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różnych postaw oraz sytuacji egzystencjal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nych,  dopuszczenie przez narratora głosu innych bohaterów podkreśla dążenie do obiektywizmu swojej relacji i  nadaje narracji dramatyzmu, istotny jest wpływ wojennych/ emigracyjnych przeżyć osoby mówiącej na postrzeganie przez nią świata wartości, na ich człowieczeństwo)</w:t>
            </w:r>
          </w:p>
          <w:p w14:paraId="5C5E81EF" w14:textId="5005027F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pojęcie motywu literackiego i toposu, rozpoznaje podstawowe motywy i toposy (np.: problematyka egz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ysten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cjalna, jednostka a społeczeństwo, samotna jednostka wobec opresyj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nego systemu, Polacy w czasie niewoli i w cza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sie wolności, proces de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dacji psychicznej człowieka, historia w ży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ciu narodu, codzienność, zwyczaj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ność, motyw artysty, rola poety i poe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zji, postawa twórcza, motywy apokaliptyczne, Eros i Tanatos, motyw tańca, motyw labiryntu, wędrówki,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theatrum mundi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motyw przemija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nia i pamięci; motywy literatury emigracyjnej);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dostrzega żywotność motywów biblijn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ych (np. postać Hioba) i antycznych w utworach literac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kich; określa ich rolę w tworzeniu znaczeń uniwersalnych;</w:t>
            </w:r>
          </w:p>
          <w:p w14:paraId="30AB9322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</w:p>
          <w:p w14:paraId="413839A5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interpretacji utworów literackich odwołuje 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tekstów poznanych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szkole podstawowej,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tym: do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Dziadów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cz. II oraz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Pana Tadeusza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Adama Mickiewicza;</w:t>
            </w:r>
          </w:p>
          <w:p w14:paraId="250854EC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4BAE9D60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porównuje utwory literackie lub ich frag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menty, dostrzega konty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acje i nawiązania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porównywanych utworach, określa cechy wspólne i różne;</w:t>
            </w:r>
          </w:p>
          <w:p w14:paraId="04D85C32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5A85A" w14:textId="1286AD98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przedstawia propozycję interpretacji utworu, wskazuje w tekście miejsca, które mogą stanowić argu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 xml:space="preserve">menty 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br/>
              <w:t>na poparcie jego propozy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cji interpretacyjnej;</w:t>
            </w:r>
          </w:p>
          <w:p w14:paraId="20287BC2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08D14" w14:textId="35378866" w:rsidR="00E53373" w:rsidRPr="00D8033B" w:rsidRDefault="003A5DF6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wykorzystuje w interpre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>tacji utworów literackich potrzebne konteksty, szczególnie kontekst historycznoliteracki, historyczny, polityczny, kulturowy, filozoficzny, biograficzny, mitolo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giczny, biblijny, egzy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sten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cjalny, społeczny;</w:t>
            </w:r>
          </w:p>
          <w:p w14:paraId="17D11CAC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5B53F" w14:textId="2154579F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obecne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 literackich wartości uniwersalne,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np. platońską triadę: dobro, piękno, prawdę;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 xml:space="preserve"> miłość, wolność, odwagę, altru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izm, odpowiedzialność, tolerancję, szacunek; rodzinę; i narodowe, np.: symbole narodowe, tradycję narodową, patriotyzm, tożsamość; określa ich rolę i związek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problematyką utworu oraz znaczenie dla budowania własnego systemu wartości; wie, co to etyka Camusa, a także Herbertowska etyka heroiczna i kodeks Pana Cogito oraz moralna odpowiedzialność artysty.</w:t>
            </w:r>
          </w:p>
        </w:tc>
        <w:tc>
          <w:tcPr>
            <w:tcW w:w="0" w:type="auto"/>
            <w:gridSpan w:val="2"/>
          </w:tcPr>
          <w:p w14:paraId="294705A9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podział literatury na epoki i procesy z tym związane;</w:t>
            </w:r>
          </w:p>
          <w:p w14:paraId="24B0DAB8" w14:textId="7AD4F719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wymienia epoki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 xml:space="preserve"> literackie w porządku chronolo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gicznym od starożytności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współczesności;</w:t>
            </w:r>
          </w:p>
          <w:p w14:paraId="2FC392C5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sytuuje utwory literackie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poszczególnych okresach, w szczególno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ści w romantyzmie, dwudziestoleciu międzywojennym,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literaturze wojny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okupacji i w literaturze współczesnej (dotyczy nawiązań i kontekstów); używa też terminów: „socrealizm”, „powo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 literatura emigracyj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na”, „literatura urodzona po 1960 roku”, „poezja Nowej Fali”, „neoklasycyzm”;</w:t>
            </w:r>
          </w:p>
          <w:p w14:paraId="7CE265CE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właściwie rozpoznaje konwencje literackie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precyzyjnie określa ich cechy w utworach (reali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styczną, fantastyczną, symboliczną, groteskową);</w:t>
            </w:r>
          </w:p>
          <w:p w14:paraId="146892AA" w14:textId="5635E7E9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genolo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gii; rozróżnia gatunki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epickie, liryczne, drama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tyczne i synkretyczne, w tym: gatunki poznane w szkole </w:t>
            </w:r>
            <w:r w:rsidR="00ED2F33">
              <w:rPr>
                <w:rFonts w:ascii="Times New Roman" w:hAnsi="Times New Roman" w:cs="Times New Roman"/>
                <w:sz w:val="24"/>
                <w:szCs w:val="24"/>
              </w:rPr>
              <w:t xml:space="preserve">podstawowej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(np. sonet) oraz odmiany powieści, np.: powieść inicj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acyjną, powieść detektywistycz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ną, powieść autobiograficz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ną, antyutopię, parabolę, science fiction, a także dramat otwarty, odę, psalm, opowiadania satyryczno-groteskowe; wymienia ich cechy gatunkowe;</w:t>
            </w:r>
          </w:p>
          <w:p w14:paraId="0ACF3CEF" w14:textId="6872DAA3" w:rsidR="00E53373" w:rsidRPr="00D8033B" w:rsidRDefault="00E53373" w:rsidP="003A5D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w 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>tek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softHyphen/>
              <w:t xml:space="preserve">ście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literackim 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środki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wyrazu artystycznego poznane w szkole podstawowej oraz 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środki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znaczeniowe: oksymoron, 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>peryfrazę, eufonię, hiper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softHyphen/>
              <w:t>bolę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 leksykalne, w tym frazeologizmy; s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>kładniowe: antytezę,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paralelizm, wyliczenie, 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epiforę,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ipsę;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wersyfikacyjne, w tym prze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rzutnię; określa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ich funkcje (np.: ożywienie obrazu poetyckiego); wie, co jest dominantą stylistyczną</w:t>
            </w:r>
            <w:r w:rsidR="00875D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ukształtowania danego utworu;</w:t>
            </w:r>
          </w:p>
          <w:p w14:paraId="4B6140A4" w14:textId="77777777" w:rsidR="00E53373" w:rsidRPr="00D8033B" w:rsidRDefault="00E53373" w:rsidP="003A5D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samodzielnie i wnikliwie interpretuje treści alegoryczne i symbolicz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 utworu literackiego;</w:t>
            </w:r>
          </w:p>
          <w:p w14:paraId="6CF9A6AC" w14:textId="77777777" w:rsidR="00E53373" w:rsidRPr="00D8033B" w:rsidRDefault="00E53373" w:rsidP="003A5D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w tekstach literackich: ironię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autoironię, komizm, tragizm, humor, patos; określa ich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tekście i rozumie wartościujący charakter;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omawia użycie ironii;</w:t>
            </w:r>
          </w:p>
          <w:p w14:paraId="407BFF2F" w14:textId="77777777" w:rsidR="00E53373" w:rsidRPr="00D8033B" w:rsidRDefault="00E53373" w:rsidP="003A5D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groteski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potrafi wymienić jej cechy; rozpoznaje ją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tekstach omawianej epoki oraz w tekstach będących nawiązaniami; określa jej artystyczny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wartościujący charakter;</w:t>
            </w:r>
          </w:p>
          <w:p w14:paraId="6FF97AB9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wykazuje się znajomością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zrozumieniem treści utworów wskazanych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wej jako lektury obowiąz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kowe dla zakresu podstawowego (wybrane wiersze następujących poetów: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Stanisław Baliński, wybrane wier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sze z okresu emigra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cyjnego; Kazimierz Wierzyński, wybrane wiersze z okresu emigracyjnego; Czesław Miłosz, wybrane wiersze, w tym z tomu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Ocalenie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Traktat moralny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[fragm.]; Tadeusz Różewicz, Miron Biało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szewski, Jarosław Marek Rymkiewicz, Wisława Szymborska, Zbigniew Herbert, wybrane wier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sze, w tym z tomów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Pan Cogito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Raport z oblężonego miasta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Halina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Poświatowska, Stanisław Barańczak, Jan Polkowski, Wojciech Wencel; Albert Camus,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Dżuma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George Orwell,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Rok 1984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Józef Mackie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wicz,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Droga donikąd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[fragm.]; Sławomir Mrożek,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Tango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Marek Nowakowski,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Raport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o stanie wojennym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[wy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brane opowiadanie];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Górą „Edek”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Prawo prerii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Jacek Dukaj,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Katedra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W kraju niewiernych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Antoni Libera,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Madame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Andrzej Stasiuk,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Miejsce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Opowieści gali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cyjskie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Olga Tokarczuk,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Profesor Andrews w</w:t>
            </w:r>
            <w:r w:rsidRPr="00D8033B">
              <w:t> 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War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szawie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Gra na wielu bębenkach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Ryszard Kapuściński,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Podróże z Herodotem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[fragm.]; wybrane utwory okresu stanu wojennego; powojenna piosenka literacka – wybrane utwory Jacka Kaczmar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skiego, Wojciecha Młynarskiego, Agnieszki Osieckiej oraz wybrane teksty Kabaretu Starszych Panów, a także utwory w wykonaniu Ewy Demarczyk)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E60471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234538FF" w14:textId="7F9E1F1C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tematykę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problematykę omawia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 tekstów oraz jej związek z programami i ideami epoki literackiej, zjawiskami społecznymi, historycznymi, 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cjalnymi i estetycznymi (np.: żelazna kurtyna, zimna wojna, odwilż, mała stabilizacja, wybór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Karol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a Wojtyły na papieża, „Solidar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ność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”, stan wojenny, obrady Okrągłe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go Stołu; egzystencjalizm, psycho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analiza spo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łeczna, personalizm, postmoder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nizm; temat rozliczeń z wydarzeniami wojny w literaturze niemieckiej, francuskiej, obecne po wojnie mechanizmy totalitarne oparte na propagandzie</w:t>
            </w: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cenzurze – w literaturze angielskiej, silny wpływ ideologiczny na literaturę radziecką, pokolenie ’56, kaskaderzy literatury, pokolenie’68, nowo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mowa, drugi obieg wydawniczy; realizm socjalistyczny, pop-art, akcjonizm, konceptua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lizm, hiperrealizm; teatr eksperymentalny, musical, Nowa Fala; muzyka dodekafoniczna, punktualizm, muzyka konkretna, minimalizm, muzyka popularna; polska szkoła filmowa, kino moralnego niepokoju; folklor, jazz); poddaje ją refleksji;</w:t>
            </w:r>
          </w:p>
          <w:p w14:paraId="31A84F3A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20F42D94" w14:textId="6C880DC5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sposoby kreowania w utworze literackim: świata przedstawionego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 xml:space="preserve"> (fabuły, bohaterów, akcji, wąt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ków, motywów), narracji, sytuacji lirycznej; inter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pretuje je i wartościuje (np. występują różne typy bohatera: bohater-narra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tor, bohater-everyman, bohater-przedstawiciel pokolenia, antybohater;  sposób przedstawienia postaci umożliwia ukaza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różnych postaw oraz sytuacji egzystencjal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nych,  dopuszczenie przez narratora głosu innych bohaterów podkreśla dążenie do obiektywizmu swojej relacji i  nadaje narracji dramatyzmu, istotny jest wpływ wojennych/ emigracyjnych przeżyć osoby mówiącej na postrzeganie przez nią świata wartości, na ich człowieczeństwo)</w:t>
            </w:r>
          </w:p>
          <w:p w14:paraId="52854182" w14:textId="373C247B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motywu literackiego i toposu,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rozpoznaje podstawowe motywy i toposy (np.: problematyka 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cjalna, jednostka a społe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czeństwo, 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samotna jednostka wobec opresyj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nego systemu, Polacy w czasie niewoli i w 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czasie wolności, proces degrada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cji psychicznej człowie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ka, historia w życiu narodu, codzienność, zwyczaj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ność, motyw artysty, rola poety i poe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zji, postawa twórcza, moty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wy apo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kaliptyczne, Eros i Tana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tos, motyw tańca, motyw labiryntu, wędrówki,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theatrum mundi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motyw przemija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i pamięci; motywy literatury emigracyjnej); oraz dostrzega żywotność motywów biblijn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ych (np. postać Hioba) i antycznych w utworach literac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kich; określa ich rolę w tworzeniu znaczeń uniwersalnych;</w:t>
            </w:r>
          </w:p>
          <w:p w14:paraId="5D2F01A6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interpretacji utworów literackich często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poprawnie odwołuje 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tekstów poznanych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szkole podstawowej,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tym: do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Dziadów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cz. II oraz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Pana Tadeusza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Adama Mickiewicza;</w:t>
            </w:r>
          </w:p>
          <w:p w14:paraId="6F5F2CF2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14C327B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konstruktywnie porównuje utwory literackie lub ich fragmenty, dostrzega kontynuacje i nawiązania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porównywanych utworach, określa cechy wspólne i różne;</w:t>
            </w:r>
          </w:p>
          <w:p w14:paraId="5339682F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5C5EA232" w14:textId="4DB66B3C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przedstawia własną, oryginalną i rzeczową propozycję interpretacji utworu, wskazuje w tek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ście miejsca, które mogą stanowić argu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menty na poparci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e jego propozycji interpretacyjnej; odwołuje się do wła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snych do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świadczeń i obserwacji oraz wybra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 tekstów kultury;</w:t>
            </w:r>
          </w:p>
          <w:p w14:paraId="3581512D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D13EC3C" w14:textId="27ED7B3C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w interpre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tacji utworów literackich potrzebne konteksty, szczególnie kontekst historycznoliteracki, historyczny, polityczny, kulturowy, filozof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 xml:space="preserve">iczny, biograficzny, mitologiczny, biblijny, 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cjalny, społeczny i inne</w:t>
            </w:r>
            <w:r w:rsidR="00A363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5A9F2D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F9951F8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trafnie rozpoznaje obecne w utworach literackich wartości uniwersalne, np. platońską triadę: dobro, piękno, prawdę; miłość, wolność, odwagę, altru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izm, odpowiedzialność, tolerancję, szacunek; rodzinę; i narodowe, np.: symbole narodowe, tradycję narodową, patriotyzm, tożsamość; określa dokładnie ich rolę i związek z problematyką utworu oraz znaczenie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dla budowania własnego systemu wartości; wie, co to etyka Camusa, a także Herbertowska etyka heroiczna i kodeks Pana Cogito oraz moralna odpowiedzialność artysty.</w:t>
            </w:r>
          </w:p>
          <w:p w14:paraId="67EA8204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A8AB516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odczytuje teksty z pod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stawy programowej na poziomie dosłownym, przenośnym i symbolicznym;</w:t>
            </w:r>
          </w:p>
          <w:p w14:paraId="2651DA78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podział literatury na epoki i procesy z tym związane;</w:t>
            </w:r>
          </w:p>
          <w:p w14:paraId="2D370064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wymienia epoki literackie w porządku chronolo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 od starożytności do współczesności;</w:t>
            </w:r>
          </w:p>
          <w:p w14:paraId="3216CB27" w14:textId="635A566E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trafnie sytuuje utwory literackie w poszczegó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softHyphen/>
              <w:t>nych okresach, w szcze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softHyphen/>
              <w:t>gólno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ści w romantyzmie, dwudziestoleciu między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wojennym, w literaturze wojny i okupacji i w 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teraturze współczesnej oraz pozostałych okresów (dotyczy nawiązań i kon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tekstów); używa też terminów: „socrealizm”, „powojenna literatura emigracyjna”, „literatura urodzona po 1960 roku”, „poezja Nowej Fali”, „neoklasycyzm”;</w:t>
            </w:r>
          </w:p>
          <w:p w14:paraId="2F7C744E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właściwie rozpoznaje konwencje literackie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precyzyjnie określa ich cechy w utworach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(realistyczną, fantastycz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ną, symboliczną, groteskową);</w:t>
            </w:r>
          </w:p>
          <w:p w14:paraId="5486A5B5" w14:textId="4998B34D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genologii; rozróżnia gatunki epickie,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 xml:space="preserve"> liryczne, dramatyczne i synkre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tyczne, w tym: gatunki poznane w szkole podstawowej (np. sonet)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odmiany powieści, np.: powieść inicjacyjną, powieść detektywistyczną, powieść autobiograficzną, antyutopię, parabolę, science fiction, a także dramat otwarty, odę, psalm, opowiadania satyryczno-groteskowe; trafnie i szybko wymienia ich cechy gatunkowe</w:t>
            </w:r>
            <w:r w:rsidR="00875D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8FF4A2" w14:textId="193A7FA6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literackim środki wyrazu artystycz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 poznane w szkole podstawowej oraz środki znaczeniowe: oksymoron, peryfrazę, eufonię, hiper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bolę; leksykalne, w tym frazeologizmy; składniowe: antytezę, paralelizm, wyliczenie, epiforę, elipsę; wersyfika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cyjne, w tym przerzutnię; określa ich funkcje (np.: ożywienie obrazu poetyc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kiego); wie, co jest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dominantą stylistyczną ukształtowania danego utworu, przedstawia dowody na poparcie swojego stanowiska;</w:t>
            </w:r>
          </w:p>
          <w:p w14:paraId="49A8C990" w14:textId="677A7933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samodzielnie i wnikliwie interpret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uje treści alego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softHyphen/>
              <w:t>ryczne i symbo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liczne utworu literackiego;</w:t>
            </w:r>
          </w:p>
          <w:p w14:paraId="6B496390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tekstach literackich: ironię i autoironię, komizm, tragizm, humor, patos; określa ich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i rozumie wartościujący charakter; omawia, interpretuje ich użycie, stawia hipotezy;</w:t>
            </w:r>
          </w:p>
          <w:p w14:paraId="797D8BBD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6B863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groteski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potrafi wymienić jej cechy; rozpoznaje ją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tekstach omawianej epoki oraz tekstach będących nawiązaniami; określa jej artystyczny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wartościujący charakter;</w:t>
            </w:r>
          </w:p>
          <w:p w14:paraId="5FBC8900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0B970" w14:textId="498CDAFA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wykazuje się znajomością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zrozumieniem treści utworów wskazanych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wej jako lektury obowiązkowe dla zakresu podstawowego (wybrane wiersze następujących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poetów: Stanisław Baliński, wybrane wier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sze z okresu emigra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cyjnego; Kazimierz Wierzyński, wybrane wiersze z okresu emigracyjnego; Czesław Miłosz, wybrane wiersze, w tym z tomu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Ocalenie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Traktat moralny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[fragm.]; Tadeusz Różewicz, Miron Biało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szewski, Jarosław Marek Rymkiewicz, Wisława Szymborska,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 xml:space="preserve"> Zbigniew Herbert, wybrane wier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sze, w tym z tomów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Pan Cogito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Raport z oblężonego miasta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Halina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Poświatowska, Stanisław Barańczak, Jan Polkowski, Wojciech Wencel; Albert Camus,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Dżuma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George Orwell,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Rok 1984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Józef Mackie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wicz,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Droga donikąd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[fragm.]; Sławomir Mrożek,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Tango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Marek Nowakowski,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Raport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o stanie wojennym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[wy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brane opowiadanie];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Górą „Edek”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Prawo prerii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Jacek Dukaj,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Katedra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W kraju niewiernych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Antoni Libera,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Madame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Andrzej Stasiuk,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Miejsce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="00F31C82">
              <w:rPr>
                <w:rFonts w:ascii="Times New Roman" w:hAnsi="Times New Roman" w:cs="Times New Roman"/>
                <w:i/>
                <w:sz w:val="24"/>
                <w:szCs w:val="24"/>
              </w:rPr>
              <w:t>Opowieści gali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cyjskie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Olga Tokarczuk,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Profesor Andrews w</w:t>
            </w:r>
            <w:r w:rsidRPr="00D8033B">
              <w:t> </w:t>
            </w:r>
            <w:r w:rsidR="00F31C82">
              <w:rPr>
                <w:rFonts w:ascii="Times New Roman" w:hAnsi="Times New Roman" w:cs="Times New Roman"/>
                <w:i/>
                <w:sz w:val="24"/>
                <w:szCs w:val="24"/>
              </w:rPr>
              <w:t>War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szawie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Gra na wielu bębenkach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Ryszard Kapuściński,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Podróże z Herodotem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[fragm.]; wybrane utwory okresu stanu wojennego; powojenna piosenka literacka – wybrane utwory Jacka Kaczmar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skiego, Wojciecha Młynarskiego, Agnieszki Osieckiej oraz wybrane teksty Kabaretu Starszych Panów, a także utwory w wykonaniu Ewy Demarczyk)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36E1DD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</w:rPr>
            </w:pPr>
          </w:p>
          <w:p w14:paraId="4A83D5DE" w14:textId="3C8B9DA6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tematykę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problematykę omawianych tekstów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oraz jej związek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programami i ideami epoki literackiej; zjawiskami społecznymi, historycznymi, egzystencjalnymi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estetycznymi</w:t>
            </w: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(np.: żelazna kurtyna, zimna wojna, odwilż, mała stabilizacja, wybór Karo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la Wojtyły na papieża, „Solidar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ność”, stan wojenny, obrady Okrągłego Stołu; egzystencjalizm,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psychoanaliza społeczna, personalizm, postmoder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nizm; temat rozliczeń z wydarzeniami wojny w literaturze niemieckiej, francuskiej, obecne po wojnie mechani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zmy totalitarne oparte na propa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gandzie</w:t>
            </w: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cenzurze – w literaturze angielskiej, silny wpływ ideologiczny na literaturę ra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dziecką, pokolenie ’56, kaskaderzy literatury, pokole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nie ’68, nowomowa, drugi obieg wydawniczy; realizm socjalistyczny, pop-art, akcjonizm, konceptualizm, hiper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realizm; teatr ekspery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mentalny, musical, Nowa Fala; muzyka dodekafo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niczna, punktualizm, muzyka konkretna, minimalizm, muzyka popularna; polska szkoła filmowa, kino moralnego niepokoju; folklor, jazz); poddaje ją refleksji;</w:t>
            </w:r>
          </w:p>
          <w:p w14:paraId="3EB085C8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</w:rPr>
            </w:pPr>
          </w:p>
          <w:p w14:paraId="15092539" w14:textId="21CF9880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sposoby kreowania w utworze literackim: świata przed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stawionego 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(fabuły, boha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terów, akcji, wąt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ków, motywów), narra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cji, sytu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acji lirycznej; inter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pretuje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 i wartościuje (np. wy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pują różne typy boha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tera: bohater-narra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tor, bohater-everyman, bohater-przedstawiciel pokolenia, antybohater;  sposób przedstawienia postaci umożliwia ukaza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różnych po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staw oraz sytuacji egzystencjal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nych,  dopuszczenie przez narratora głosu innych bohaterów podkreśla dążenie do obiektywizmu swojej relacji i  nadaje narracji dramatyzmu, istotny jest wpływ wojennych/ emigracyjnych przeżyć osoby mówiącej na postrzeganie przez nią świata wartości, na ich człowieczeństwo)</w:t>
            </w:r>
          </w:p>
          <w:p w14:paraId="1AE5ADD6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AB212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motywu literackiego i toposu, rozpoznaje podstawowe motywy i toposy (np.: problematyka 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cjalna, jednostka a spo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łeczeństwo, samotna jednostka wobec opresyjnego systemu, Polacy w czasie niewoli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 czasie wolności, proces degradacji psychicznej człowieka,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historia w życiu narodu, codzienność, zwyczaj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ność, motyw artysty, rola poety i poezji, postawa twórcza, motywy apoka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liptyczne, Eros i Tanatos, motyw tańca, motyw labiryntu, wędrówki,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theatrum mundi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, motyw przemijania i pamięci; motywy literatury emigracyjnej); oraz dostrzega żywotność motywów biblijnych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(np. postać Hioba)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antycznych w utworach literackich; określa ich rolę w tworzeniu znaczeń uniwersalnych;</w:t>
            </w:r>
          </w:p>
          <w:p w14:paraId="649E59BE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5BBF2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interpretacji utworów literackich często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poprawnie odwołuje 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tekstów poznanych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szkole podstawowej,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tym: do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Dziadów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cz. II oraz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Pana Tadeusza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Adama Mickiewicza;</w:t>
            </w:r>
          </w:p>
          <w:p w14:paraId="6D67F84C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D5D17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konstruktywnie porów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nuje utwory literackie lub ich fragmenty, dostrzega kontynuacje i nawiązania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porównywanych utworach, określa cechy wspólne i różne;</w:t>
            </w:r>
          </w:p>
          <w:p w14:paraId="3DD92155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4DE09BE2" w14:textId="77E1AEE5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przedstawia własną, ory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ginalną i rzeczową pro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pozycję interpretacji utworu, wskazuje w tek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ście miejsca, które mogą stanowić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na poparci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e jego propozycji interpretacyjnej; odwo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łuje się do własnych do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świadczeń i  obserwacji oraz wybra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 tekstów kultury;</w:t>
            </w:r>
          </w:p>
          <w:p w14:paraId="3CC91D6B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</w:rPr>
            </w:pPr>
          </w:p>
          <w:p w14:paraId="0A7A766E" w14:textId="101E9608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w inter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pretacji utworów literac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kich potrzebne konteksty, szczególnie kontekst historycznolite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racki, hi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storyczny, polityczny, kulturowy, filozoficzny, biogra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ficzny, mitologicz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ny, biblijny, egzystencjal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ny, społeczny i inne</w:t>
            </w:r>
            <w:r w:rsidR="005503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1E044C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7597A322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trafnie rozpoznaje obecne w utworach literackich wartości uniwersalne, np. platońską triadę: dobro, piękno, prawdę; miłość, wolność, odwagę, altru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izm, odpowiedzialność, tolerancję, szacunek; rodzinę; i narodowe, np.: symbole narodowe, tradycję narodową, patriotyzm, tożsamość; określa dokładnie ich rolę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związek z problematyką utworu oraz znaczenie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dla budowania własnego systemu wartości; wie,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 to etyka Camusa,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a także Herbertowska etyka heroiczna i kodeks Pana Cogito oraz moralna odpowiedzialność artysty.</w:t>
            </w:r>
          </w:p>
        </w:tc>
      </w:tr>
      <w:tr w:rsidR="00E53373" w:rsidRPr="001E0EED" w14:paraId="6F46158A" w14:textId="77777777" w:rsidTr="003A5DF6">
        <w:tc>
          <w:tcPr>
            <w:tcW w:w="0" w:type="auto"/>
            <w:gridSpan w:val="10"/>
          </w:tcPr>
          <w:p w14:paraId="0534C621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4A193FD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I. Kształcenie literackie i kulturowe. Odbiór tekstów kultury</w:t>
            </w:r>
          </w:p>
          <w:p w14:paraId="55B72CFF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12"/>
                <w:szCs w:val="12"/>
              </w:rPr>
            </w:pPr>
          </w:p>
        </w:tc>
      </w:tr>
      <w:tr w:rsidR="00E53373" w:rsidRPr="001E0EED" w14:paraId="5DEB5A7E" w14:textId="77777777" w:rsidTr="003A5DF6">
        <w:trPr>
          <w:trHeight w:val="863"/>
        </w:trPr>
        <w:tc>
          <w:tcPr>
            <w:tcW w:w="0" w:type="auto"/>
            <w:gridSpan w:val="2"/>
          </w:tcPr>
          <w:p w14:paraId="6EB54657" w14:textId="77777777" w:rsidR="00E53373" w:rsidRPr="001E0EED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3B587782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4BED9276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7418A9B5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713373B8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4D2DEBE2" w14:textId="77777777" w:rsidTr="003A5DF6">
        <w:tc>
          <w:tcPr>
            <w:tcW w:w="0" w:type="auto"/>
            <w:gridSpan w:val="2"/>
          </w:tcPr>
          <w:p w14:paraId="28FB8F55" w14:textId="410B33F4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potrafi przetwarzać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układać pod w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zględem ważności proste informa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cje z tekstów, np. publi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cystycznych, naukowych;</w:t>
            </w:r>
          </w:p>
          <w:p w14:paraId="55B67782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analizuje strukturę tekstu: odczytuje jego sens, główną myśl, sposób prowadzenia wywodu oraz argumentację;</w:t>
            </w:r>
          </w:p>
          <w:p w14:paraId="5413A8F1" w14:textId="25D37529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niektóre teksty publicystyczne (artykuł), r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etoryczne (przemówienie) i popu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larnonaukowe (notatka encyklopedyczna, definicja); </w:t>
            </w:r>
          </w:p>
          <w:p w14:paraId="1F8D8AED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starożytny teatr grecki wpłynął na rozwój sztuki teatralnej;</w:t>
            </w:r>
          </w:p>
          <w:p w14:paraId="14175741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rozumie pojęcie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katharsis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5E7B1215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wymienić główne prądy filozoficzne epoki: egzystencjalizm, psycho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analizę społeczną, perso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nalizm, postmodernizm;</w:t>
            </w:r>
          </w:p>
          <w:p w14:paraId="327195AF" w14:textId="7075BEEC" w:rsidR="00E53373" w:rsidRPr="00D8033B" w:rsidRDefault="003A5DF6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zazwyczaj potrafi odczytać na poziomie dosłow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>nym pozaliterackie teksty kultury;</w:t>
            </w:r>
          </w:p>
          <w:p w14:paraId="4A881D2F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 reguły odróżnia dzieła kultury wysokiej od tekstów kultury popularnej.</w:t>
            </w:r>
          </w:p>
          <w:p w14:paraId="62D48045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D49BC00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przetwarza i hierarchizuje informacje z tekstów, np. publicystycznych, nauko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wych, w stopniu umożli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wiającym funkcjonalne ich wykorzystanie zarówno podczas lekcji, jak i w trakcie samodzielnej pracy;</w:t>
            </w:r>
          </w:p>
          <w:p w14:paraId="60BDF2D0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odczytuje sens utworu, jego główną myśl, sposób prowadzenia wywodu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argumentację;</w:t>
            </w:r>
          </w:p>
          <w:p w14:paraId="7218F2D8" w14:textId="5CF78ECE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specyfikę tekstów publicystycznych (artykuł, repo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rtaż), retorycznych (przemó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wie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nie, laudacja) i popularnonaukowych (notatka encyklopedycz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na, definicja); wśród tekstów prasowych zazwyczaj rozróżnia wiadomość i komentarz; dostrzega zastosowane w tekstach środki językowe; </w:t>
            </w:r>
          </w:p>
          <w:p w14:paraId="42294E24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odczytuje informacje i przekazy jawne i ukryte; rozróżnia odpowiedzi;</w:t>
            </w:r>
          </w:p>
          <w:p w14:paraId="45A796B7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określa wpływ starożyt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 teatru greckiego na rozwój sztuki teatralnej; wie, że wiek XX i prze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łom XX/XXI w. to czas przemian w teatrze, że oprócz tradycyjnego tea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tru dramatycznego znaczną rolę odgrywa teatr eksperymentalny; wie, że lata 50. i 60.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XX w. w Polsce to czas rozwoju dramatu;</w:t>
            </w:r>
          </w:p>
          <w:p w14:paraId="494DC9F0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katharsis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4848E5C3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charakteryzuje główne prądy filozoficzne: egzystencjalizm, psycho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analizę społeczną, personalizm, postmoder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nizm oraz określa ich wpływ na kulturę epoki;</w:t>
            </w:r>
          </w:p>
          <w:p w14:paraId="2FA3410F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odczytuje na poziomie dosłownym pozaliterac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kie teksty kultury, stosu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jąc kod właściwy danej dziedzinie sztuki;</w:t>
            </w:r>
          </w:p>
          <w:p w14:paraId="2503A069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odróżnia dzieła kultury wysokiej od tekstów kultury popularnej.</w:t>
            </w:r>
          </w:p>
          <w:p w14:paraId="172DAC52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E3886E7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przetwarza i hierarchizuje informacje z tekstów, np. publicystycznych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popularnonaukowych, naukowych;</w:t>
            </w:r>
          </w:p>
          <w:p w14:paraId="699C1FD6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analizuje strukturę tekstu: odczytuje jego sens, główną myśl, sposób prowadzenia wywodu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argumentację;</w:t>
            </w:r>
          </w:p>
          <w:p w14:paraId="257E3F5E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specyfikę tekstów publicystycznych (artykuł, reportaż, felie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ton), retorycznych (prze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mówienie, laudacja), popularnonaukowych (notatka encyklopedycz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na, definicja) i nauko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wych (rozprawa); wśród tekstów prasowych rozróżnia wiadomość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komentarz; rozpoznaje środki językowe zastosowane w tekstach; </w:t>
            </w:r>
          </w:p>
          <w:p w14:paraId="7751BED4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odczytuje informacje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przekazy jawne i ukryte; rozróżnia odpowiedzi właściwe i unikowe;</w:t>
            </w:r>
          </w:p>
          <w:p w14:paraId="1612C860" w14:textId="635CE582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określa wpływ starożyt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nego teatru greckiego na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rozwój sztuki teatralnej; wie, że wiek XX i prze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łom XX/XXI w. to czas przemian w teatrze, że oprócz tradycyjn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ego tea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tru dramatycznego znacz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ną rolę odgrywa teatr eksperymentalny (alternatywny, offowy); wie, że lata 50. i 60.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XX w. w Polsce to czas rozwoju dramatu i nawią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zywania do popularnego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Europie teatru absurdu;</w:t>
            </w:r>
          </w:p>
          <w:p w14:paraId="699DBA01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katharsis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charakteryzuje jego rolę w kształtowaniu odbioru dzieła;</w:t>
            </w:r>
          </w:p>
          <w:p w14:paraId="62F59BDE" w14:textId="387DF40D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charakteryzuje główne prądy filozoficzne: egzystencjalizm (atei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ny, chrześcijański), psychoanalizę sp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ołeczną, personalizm, postmoder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nizm oraz określa ich wpływ na kulturę epoki;</w:t>
            </w:r>
          </w:p>
          <w:p w14:paraId="036975E2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odczytuje pozaliterackie teksty kultury, stosując kod właściwy danej dziedzinie sztuki;</w:t>
            </w:r>
          </w:p>
          <w:p w14:paraId="7FDC1798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odróżnia dzieła kultury wysokiej od tekstów kultury popularnej; stosuje kryteria pozwalające odróżnić arcydzieło od kiczu.</w:t>
            </w:r>
          </w:p>
          <w:p w14:paraId="398220C6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0301DD3" w14:textId="36B39CAC" w:rsidR="00E53373" w:rsidRPr="00D8033B" w:rsidRDefault="003A5DF6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szybko i sprawnie prze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twa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>rza i hierarchizuje informacje z tekstów, np. publicystycznych,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popularnonaukowych, naukowych;</w:t>
            </w:r>
          </w:p>
          <w:p w14:paraId="60F515F2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i dokładnie analizuje strukturę tekstu: odczytuje jego sens, główną myśl, sposób prowadzenia wywodu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argumentację;</w:t>
            </w:r>
          </w:p>
          <w:p w14:paraId="3557CD24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specyfikę tekstów publicystycznych (artykuł, felieton, repor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taż), retorycznych (prze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mówienie, laudacja), popularnonaukowych (notatka encyklopedycz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na, definicja) i nauko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wych (rozprawa); wśród tekstów prasowych roz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różnia wiadomość, 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mentarz; rozpoznaje środ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ki językowe i ich funkcje zastosowane w tekstach;</w:t>
            </w:r>
          </w:p>
          <w:p w14:paraId="0465AAF5" w14:textId="64B5A072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właściwie odczytuje in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formacje i przekazy jaw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 xml:space="preserve"> i ukryte; wśród wielu komunika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tów rozróżnia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odpowiedzi właściwe i unikowe;</w:t>
            </w:r>
          </w:p>
          <w:p w14:paraId="4B5C3A6A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precyzyjnie określa wpływ starożytnego teatru greckiego na rozwój sztuki teatralnej; wie, że wiek XX i prze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łom XX/XXI w. to czas przemian w teatrze, że oprócz tradycyjnego teatru dramatycznego znaczną rolę odgrywa teatr eksperymentalny (alternatywny, offowy), w którym przekracza się granice między sztukami oraz między teatrem a ży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ciem codziennym; wie, że lata 50. i 60. XX w. w Pol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sce to czas rozwoju dramatu i nawiązywa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do popularnego w Euro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pie teatru absurdu łączą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cego groteskę z ironicz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 dystansem; to także rozwój teatru autorskiego i wielu nieformalnych ośrodków teatralnych;</w:t>
            </w:r>
          </w:p>
          <w:p w14:paraId="2C39E44D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posługuje się pojęciem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katharsis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charakteryzuje jego rolę w kształtowaniu odbioru dzieła;</w:t>
            </w:r>
          </w:p>
          <w:p w14:paraId="43F8381D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wyczerpująco charaktery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zuje główne prądy filozoficzne: egzystencja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lizm (ateistyczny, chrze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ści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jański), psychoanalizę społeczną, personalizm, postmodernizm oraz określa ich wpływ na kulturę epoki;</w:t>
            </w:r>
          </w:p>
          <w:p w14:paraId="248D77B8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poziomie dosłownym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przenośnym odczytuje pozaliterackie teksty kultury, stosując kod właściwy danej dziedzinie sztuki;</w:t>
            </w:r>
          </w:p>
          <w:p w14:paraId="623696BF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odróżnia dzieła kultury wysokiej od tekstów kultury popularnej; stosuje kryteria pozwalające odróżnić arcydzieło od kiczu.</w:t>
            </w:r>
          </w:p>
        </w:tc>
        <w:tc>
          <w:tcPr>
            <w:tcW w:w="0" w:type="auto"/>
            <w:gridSpan w:val="2"/>
          </w:tcPr>
          <w:p w14:paraId="63421379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odczytuje dzieła sztuki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różnych dziedzin na poziomie dosłownym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przenośnym, porównuje ze sobą dzieła z różnych dziedzin sztuki i różnych epok;</w:t>
            </w:r>
          </w:p>
          <w:p w14:paraId="78F1ECFC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szybko i sprawnie przetwarza i hierarchizuje informacje z tekstów, np. publicystycznych,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popularnonaukowych, naukowych;</w:t>
            </w:r>
          </w:p>
          <w:p w14:paraId="741D6C31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i dokładnie analizuje strukturę tekstu: odczytuje jego sens, główną myśl, sposób prowadzenia wywodu oraz argumentację;</w:t>
            </w:r>
          </w:p>
          <w:p w14:paraId="27CC7C54" w14:textId="3FA3DC9B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specyfikę tekstów publicystycznych (artykuł, felieton, reportaż), retorycznych (przemówienie, laudacja, popularnonaukowych (notatka encyk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lopedycz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na, definicja) i nauko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wych (rozpraw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a); wśród tekstów prasowych rozróżnia wiadomość, 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mentarz; szybko i trafnie rozpoznaje środki językowe i ich funkcje zastosowane w tekstach; </w:t>
            </w:r>
          </w:p>
          <w:p w14:paraId="6ACA64FA" w14:textId="20A87538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właściwie odczytuje in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formacje jawne i ukryte; wśród wielu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 xml:space="preserve"> komunika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tów rozróżnia z łatwością odpowiedzi właściwe i unikowe;</w:t>
            </w:r>
          </w:p>
          <w:p w14:paraId="7190A914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precyzyjnie określa wpływ starożytnego tea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tru greckiego na rozwój sztuki teatralnej; wie, że wiek XX i przełom XX/XXI w. to czas przemian w teatrze, że oprócz tradycyjnego teatru dramatycznego znaczną rolę odgrywa teatr eksperymentalny (alternatywny, offowy), w którym przekracza się granice między sztukami oraz między teatrem a ży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ciem codziennym; wie, że lata 50. i 60. XX w. w Polsce to czas rozwoju dramatu i nawiązywania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popularnego w Euro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pie teatru absurdu łączą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cego groteskę z ironicz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 dystansem; to także rozwój teatru autorskiego i rozwój wielu nieformal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 ośrodków teatralnych;</w:t>
            </w:r>
          </w:p>
          <w:p w14:paraId="55B35196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posługuje się pojęciem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katharsis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i charakteryzuje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jego rolę w kształtowaniu odbioru dzieła;</w:t>
            </w:r>
          </w:p>
          <w:p w14:paraId="5B4DC1EE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wyczerpująco charaktery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zuje główne prądy filozo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ficzne epoki oraz określa ich wpływ na jej kulturę; </w:t>
            </w:r>
          </w:p>
          <w:p w14:paraId="5115AA84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poziomie dosłownym,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przenośnym i symbolicz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 odczytuje poza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literackie teksty kultury, stosując kod właściwy  danej dziedzinie sztuki;</w:t>
            </w:r>
          </w:p>
          <w:p w14:paraId="473B68BD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odróżnia dzieła kultury wysokiej od tekstów kultury popularnej; stosuje kryteria pozwalające odróżnić arcydzieło od kiczu.</w:t>
            </w:r>
          </w:p>
        </w:tc>
      </w:tr>
      <w:tr w:rsidR="00E53373" w:rsidRPr="001E0EED" w14:paraId="1612150C" w14:textId="77777777" w:rsidTr="003A5DF6">
        <w:tc>
          <w:tcPr>
            <w:tcW w:w="0" w:type="auto"/>
            <w:gridSpan w:val="10"/>
          </w:tcPr>
          <w:p w14:paraId="75BF130B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4A73F3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EFAEE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II. Kształcenie językowe. Gramatyka języka polskiego</w:t>
            </w:r>
          </w:p>
          <w:p w14:paraId="75FD6B80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61DADAC1" w14:textId="77777777" w:rsidTr="003A5DF6">
        <w:tc>
          <w:tcPr>
            <w:tcW w:w="0" w:type="auto"/>
            <w:gridSpan w:val="2"/>
          </w:tcPr>
          <w:p w14:paraId="4EBE3776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72629C5B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4C153DE1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65F3AD1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504428B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0DA02129" w14:textId="77777777" w:rsidTr="003A5DF6">
        <w:trPr>
          <w:trHeight w:val="1692"/>
        </w:trPr>
        <w:tc>
          <w:tcPr>
            <w:tcW w:w="0" w:type="auto"/>
            <w:gridSpan w:val="2"/>
          </w:tcPr>
          <w:p w14:paraId="24071BFF" w14:textId="759E2E3D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 pomocy nauczyciela 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dziedziny fleksji, słowotwórstwa, frazeologii i składni do analizy i interpretacji tekstów oraz przy tworzeniu własnych wypowiedzi;</w:t>
            </w:r>
          </w:p>
          <w:p w14:paraId="3FC9BF1B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i potrafi rozróżnić typy zdań wielokrotnie złożonych;</w:t>
            </w:r>
          </w:p>
          <w:p w14:paraId="39B554DD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rozpoznaje argumentacyjny charakter różnych konstrukcji składniowych;</w:t>
            </w:r>
          </w:p>
          <w:p w14:paraId="7C8564E5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rozumie, że szyk wyrazów w zdaniu ma wpływ na znaczenie wypowiedzi.</w:t>
            </w:r>
          </w:p>
          <w:p w14:paraId="247C9164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59E267E4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DB8895E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dziedziny fleksji, słowotwórstwa, frazeologii i składni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analizy i interpretacji tekstów oraz przy tworzeniu własnych wypowiedzi;</w:t>
            </w:r>
          </w:p>
          <w:p w14:paraId="0B7AB870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i potrafi rozróżnić typy zdań wielokrotnie złożonych; rozpoznaje ich funkcje w tekście;</w:t>
            </w:r>
          </w:p>
          <w:p w14:paraId="7E0259A1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argumentacyjny charakter różnych konstrukcji składniowych;</w:t>
            </w:r>
          </w:p>
          <w:p w14:paraId="3B35777D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rozumie, że szyk wyrazów w zdaniu może zmieniać znaczenie wypowiedzi.</w:t>
            </w:r>
          </w:p>
          <w:p w14:paraId="0D35D5F2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55D6F1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C7BBED0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dziedziny fleksji, słowotwórstwa, frazeologii i składni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analizy i interpretacji tekstów oraz przy tworzeniu własnych wypowiedzi;</w:t>
            </w:r>
          </w:p>
          <w:p w14:paraId="42541C43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zróżnicowanie składniowe zdań wielo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krotnie złożonych, rozpoznaje ich funkcje    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i wykorzystuje je do budowy wypowie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dzi o różnym charakterze;</w:t>
            </w:r>
          </w:p>
          <w:p w14:paraId="2FCD02FE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argumenta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cyjny charakter różnych konstrukcji składniowych i ich funkcje w tekście; wykorzystuje je do budowy własnych wypowiedzi;</w:t>
            </w:r>
          </w:p>
          <w:p w14:paraId="66F89D24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rolę szyku wyrazów w zdaniu oraz określa rolę jego prze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kształceń w budowaniu znaczenia wypowiedzi.</w:t>
            </w:r>
          </w:p>
          <w:p w14:paraId="6AB16A3B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34558D0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66CF550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funkcjonalnie 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dziedziny fleksji, słowotwórstwa, frazeologii i składni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analizy i interpretacji tekstów oraz przy tworzeniu własnych wypowiedzi;</w:t>
            </w:r>
          </w:p>
          <w:p w14:paraId="1D0BB80F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zróżnicowanie składniowe zdań wielokrotnie złożonych, rozpoznaje ich funkcje     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i trafnie je wykorzystuje do budowy wypowiedzi o różnym charakterze;</w:t>
            </w:r>
          </w:p>
          <w:p w14:paraId="65A0E18D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argumenta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cyjny charakter różnych konstrukcji składniowych i ich funkcje w tekście; wykorzystuje je funkcjonalnie do budowy własnych wypowiedzi;</w:t>
            </w:r>
          </w:p>
          <w:p w14:paraId="67F9D0B6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rolę szyku wyrazów w zdaniu oraz określa rolę jego prze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kształceń w budowaniu znaczenia wypowiedzi.</w:t>
            </w:r>
          </w:p>
        </w:tc>
        <w:tc>
          <w:tcPr>
            <w:tcW w:w="0" w:type="auto"/>
            <w:gridSpan w:val="2"/>
          </w:tcPr>
          <w:p w14:paraId="75C8C4EF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świadomie i funkcjonal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stosuje zasady zróżni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cowania językowego;</w:t>
            </w:r>
          </w:p>
          <w:p w14:paraId="3237F777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samodzielnie wzbogaca swoją wiedzę o języku;</w:t>
            </w:r>
          </w:p>
          <w:p w14:paraId="281D66C6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funkcjonalnie wykorzy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stuje wiedzę z dziedziny fleksji, słowotwórstwa, frazeologii i składni do analizy i interpretacji tekstów oraz przy tworzeniu własnych wypowiedzi;</w:t>
            </w:r>
          </w:p>
          <w:p w14:paraId="0AFC8BE8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zróżnicowanie składniowe zdań wielo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krotnie złożonych, rozpo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znaje ich funkcje  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i trafnie je wykorzystuje do budowy wypowiedzi o różnym charakterze;</w:t>
            </w:r>
          </w:p>
          <w:p w14:paraId="158FEBD2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argumenta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cyjny charakter różnych konstrukcji składniowych i ich funkcje w tekście; wykorzystuje je funkcjonalnie do budowy własnych wypowiedzi;</w:t>
            </w:r>
          </w:p>
          <w:p w14:paraId="4D569508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rolę szyku wyrazów w zdaniu oraz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określa rolę jego prze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kształ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ceń w budowaniu znaczenia wypowiedzi.</w:t>
            </w:r>
          </w:p>
        </w:tc>
      </w:tr>
      <w:tr w:rsidR="00E53373" w:rsidRPr="001E0EED" w14:paraId="48A9FD35" w14:textId="77777777" w:rsidTr="003A5DF6">
        <w:tc>
          <w:tcPr>
            <w:tcW w:w="0" w:type="auto"/>
            <w:gridSpan w:val="10"/>
          </w:tcPr>
          <w:p w14:paraId="5324DFC9" w14:textId="77777777" w:rsidR="00E53373" w:rsidRPr="00D8033B" w:rsidRDefault="00E53373" w:rsidP="003A5D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Kształcenie językowe. Zróżnicowanie języka</w:t>
            </w:r>
          </w:p>
        </w:tc>
      </w:tr>
      <w:tr w:rsidR="00E53373" w:rsidRPr="001E0EED" w14:paraId="31D0E383" w14:textId="77777777" w:rsidTr="003A5DF6">
        <w:tc>
          <w:tcPr>
            <w:tcW w:w="0" w:type="auto"/>
            <w:gridSpan w:val="2"/>
          </w:tcPr>
          <w:p w14:paraId="3C63B644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58542AA4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2FF4AA8C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583F95F3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1A6863FF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7D10E16E" w14:textId="77777777" w:rsidTr="003A5DF6">
        <w:tc>
          <w:tcPr>
            <w:tcW w:w="0" w:type="auto"/>
            <w:gridSpan w:val="2"/>
          </w:tcPr>
          <w:p w14:paraId="35B4E312" w14:textId="77777777" w:rsidR="00E53373" w:rsidRPr="00D8033B" w:rsidRDefault="00E53373" w:rsidP="003A5DF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rozróżnia pojęcie stylu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stylizacji;</w:t>
            </w:r>
          </w:p>
          <w:p w14:paraId="7777F224" w14:textId="77777777" w:rsidR="00E53373" w:rsidRPr="00D8033B" w:rsidRDefault="00E53373" w:rsidP="003A5DF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dostrzega style funkcjo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nalne polszczyzny;</w:t>
            </w:r>
          </w:p>
          <w:p w14:paraId="4F914FA8" w14:textId="77777777" w:rsidR="00E53373" w:rsidRPr="00D8033B" w:rsidRDefault="00E53373" w:rsidP="003A5DF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dostrzega zjawisko mody językowej we współcze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snym języku;</w:t>
            </w:r>
          </w:p>
          <w:p w14:paraId="14A9AE2F" w14:textId="77777777" w:rsidR="00E53373" w:rsidRPr="00D8033B" w:rsidRDefault="00E53373" w:rsidP="003A5DF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poziomie ogólnym potrafi określić podstawowe znaczenie zapożyczeń w tekście;</w:t>
            </w:r>
          </w:p>
          <w:p w14:paraId="4C8C05DC" w14:textId="77777777" w:rsidR="00E53373" w:rsidRPr="00D8033B" w:rsidRDefault="00E53373" w:rsidP="003A5DF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wybrane biblizmy, mitologizmy, sentencje, przysłowia i aforyzmy wywodzące się z mitolo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gii, Biblii oraz polskiej tradycji kulturowej;</w:t>
            </w:r>
          </w:p>
          <w:p w14:paraId="32C99905" w14:textId="77777777" w:rsidR="00E53373" w:rsidRPr="00D8033B" w:rsidRDefault="00E53373" w:rsidP="003A5DF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rodzaje stylizacji (np. kolokwializacja);</w:t>
            </w:r>
          </w:p>
          <w:p w14:paraId="7B003552" w14:textId="77777777" w:rsidR="00E53373" w:rsidRPr="00D8033B" w:rsidRDefault="00E53373" w:rsidP="003A5DF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dostrzega słownictwo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charakterze wartościującym.</w:t>
            </w:r>
          </w:p>
          <w:p w14:paraId="520A8931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793E071F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5BA426CC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37147BC" w14:textId="77777777" w:rsidR="00E53373" w:rsidRPr="00D8033B" w:rsidRDefault="00E53373" w:rsidP="003A5D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rozróżnia pojęcie stylu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stylizacji;</w:t>
            </w:r>
          </w:p>
          <w:p w14:paraId="6BD9D927" w14:textId="77777777" w:rsidR="00E53373" w:rsidRPr="00D8033B" w:rsidRDefault="00E53373" w:rsidP="003A5D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dostrzega style funkcjo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nalne polszczyzny oraz rozumie zasady ich stosowania;</w:t>
            </w:r>
          </w:p>
          <w:p w14:paraId="1F6C8F8D" w14:textId="77777777" w:rsidR="00E53373" w:rsidRPr="00D8033B" w:rsidRDefault="00E53373" w:rsidP="003A5D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modę języko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wą we współczesnym języku i podejmuje próbę oceny zjawiska;</w:t>
            </w:r>
          </w:p>
          <w:p w14:paraId="22CBDABB" w14:textId="77777777" w:rsidR="00E53373" w:rsidRPr="00D8033B" w:rsidRDefault="00E53373" w:rsidP="003A5D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określa rodzaje zapoży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czeń w języku polskim;</w:t>
            </w:r>
          </w:p>
          <w:p w14:paraId="01930EDB" w14:textId="77777777" w:rsidR="00E53373" w:rsidRPr="00D8033B" w:rsidRDefault="00E53373" w:rsidP="003A5D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 i rozumie biblizmy, mitologizmy, sentencje, przysłowia i aforyzmy obecne w literaturze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na przestrzeni epok;</w:t>
            </w:r>
          </w:p>
          <w:p w14:paraId="01AD8FA6" w14:textId="77777777" w:rsidR="00E53373" w:rsidRPr="00D8033B" w:rsidRDefault="00E53373" w:rsidP="003A5D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rodzaje styli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zacji (kolokwializacja; stylizacja barokowa)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oraz określa ich funkcje w tekście</w:t>
            </w:r>
          </w:p>
          <w:p w14:paraId="7A6C8D99" w14:textId="77777777" w:rsidR="00E53373" w:rsidRPr="00D8033B" w:rsidRDefault="00E53373" w:rsidP="003A5D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słownictwo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charakterze wartościującym; odróżnia słownictwo neutralne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od słownictwa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zabarwieniu emocjonalnym/ nacechowanym.</w:t>
            </w:r>
          </w:p>
          <w:p w14:paraId="3181180F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</w:tcPr>
          <w:p w14:paraId="4084D124" w14:textId="77777777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definiuje i rozróżnia pojęcie stylu i stylizacji; rozumie ich znaczenie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tekście;</w:t>
            </w:r>
          </w:p>
          <w:p w14:paraId="425815D0" w14:textId="77777777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style funkcjo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 polszczyzny oraz rozumie zasady ich stosowania;</w:t>
            </w:r>
          </w:p>
          <w:p w14:paraId="4849AE32" w14:textId="2A5F9581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ocenia modę językową we współcze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snym języku; wie, że to zjawisko polega na krótkotrwałej popularności pewnych form językowych, wynikającej z przekona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nia o ich oryginalności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lub atrakcyjności;</w:t>
            </w:r>
          </w:p>
          <w:p w14:paraId="4DAC81A4" w14:textId="77777777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określa rodza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je zapożyczeń i próbuje określić sposób ich funkcjonowania 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polsz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czyźnie poznanych epok;</w:t>
            </w:r>
          </w:p>
          <w:p w14:paraId="6DF6435F" w14:textId="77777777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zna, rozumie i wykorzy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stuje biblizmy, mitologi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zmy, sentencje, przysłowia i aforyzmy obecne w polskim dziedzictwie kulturowym;</w:t>
            </w:r>
          </w:p>
          <w:p w14:paraId="1B8388B4" w14:textId="4F0C3B77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nazywa ro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dzaje styliza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cji (kolokwializa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cja, stylizacja środowiskowa, stylizacja barokowa, stylizacja biblijna) oraz określa ich funkcje w tekście;</w:t>
            </w:r>
          </w:p>
          <w:p w14:paraId="2020182A" w14:textId="77777777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słownictwo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charakterze wartościu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jącym; odróżnia słownictwo neutralne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słownictwa o zabar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wieniu emocjonalnym, oficjalne od potocznego.</w:t>
            </w:r>
          </w:p>
        </w:tc>
        <w:tc>
          <w:tcPr>
            <w:tcW w:w="0" w:type="auto"/>
            <w:gridSpan w:val="2"/>
          </w:tcPr>
          <w:p w14:paraId="0A4BD4A2" w14:textId="0F228259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posługuje się pojęciami stylu i stylizacji; ozumie ich znaczenie w tekście;</w:t>
            </w:r>
          </w:p>
          <w:p w14:paraId="1A29085F" w14:textId="77777777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style funkcjo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nalne polszczyzny oraz rozumie zasady ich uży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cia; stosuje je w praktyce;</w:t>
            </w:r>
          </w:p>
          <w:p w14:paraId="3332DCDC" w14:textId="338F856E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ocenia modę językową we współcze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snym języku; wie, że to zjawisko polega na krótkotrwałej popularno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ści pewnych form językowych, wynikającej z </w:t>
            </w:r>
            <w:r w:rsidR="00CF4FA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rzekonania o ich oryginalności lub atrakcyjności; rozumie, że prowadzi ono do ubożenia języka, </w:t>
            </w:r>
            <w:r w:rsidR="00CF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ezygnacji z bardziej precyzyjnych określeń;</w:t>
            </w:r>
          </w:p>
          <w:p w14:paraId="414FAE2D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dokładnie określa rodzaje zapożyczeń i sposób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ich funkcjonowania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polszczyźnie poznanych epok; odnosi wskazane zjawiska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współczesnej polszczyzny;</w:t>
            </w:r>
          </w:p>
          <w:p w14:paraId="28D9CE6A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zna, rozumie i funkcjo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nalnie wykorzystuje biblizmy, mitologizmy, sentencje, przysłowia i aforyzmy obecne w polskim dziedzictwie kulturowym;</w:t>
            </w:r>
          </w:p>
          <w:p w14:paraId="46D078B9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rodzaje styli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zacji (kolokwializacja, stylizacja środowiskowa, stylizacja barokowa, stylizacja biblijna)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trafnie określa ich funkcje w tekście;</w:t>
            </w:r>
          </w:p>
          <w:p w14:paraId="46B41E3C" w14:textId="128C45F0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słownictwo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charakterze wa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rtościu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jącym; odróżnia słownictwo neutralne od słow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nictwa o zabarwieniu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emocjonalnym, oficjalne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potocznego.</w:t>
            </w:r>
          </w:p>
        </w:tc>
        <w:tc>
          <w:tcPr>
            <w:tcW w:w="0" w:type="auto"/>
            <w:gridSpan w:val="2"/>
          </w:tcPr>
          <w:p w14:paraId="06F8B326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posługuje się pojęciami stylu i stylizacji; rozumie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ich znaczenie w tekście;</w:t>
            </w:r>
          </w:p>
          <w:p w14:paraId="0DFD79FF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style funkcjo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nalne polszczyzny oraz rozumie zasady ich uży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cia; stosuje je w praktyce;</w:t>
            </w:r>
          </w:p>
          <w:p w14:paraId="503DE029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ocenia modę językową we współcze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snym języku; wie, że to zjawisko polega na krótkotrwałej popularno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ści pewnych form językowych, wynikającej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przekonania o ich oryginalności lub atrakcyjności; rozumie, że prowadzi ono do ubożenia języka, rezygnacji z bardziej precyzyjnych określeń;</w:t>
            </w:r>
          </w:p>
          <w:p w14:paraId="70CD6B65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dokładnie określa i nazy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wa rodzaje zapożyczeń i sposób ich funkcjono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wania w polszczyźnie poznanych epok; odnosi wskazane zjawiska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współczesnej polszczyzny;</w:t>
            </w:r>
          </w:p>
          <w:p w14:paraId="139DEE1E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zna, rozumie i funkcjo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nalnie wykorzystuje biblizmy, mitologizmy, sentencje, przysłowia i aforyzmy obecne w polskim dziedzictwie kulturowym;</w:t>
            </w:r>
          </w:p>
          <w:p w14:paraId="2CC4A215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rodzaje styli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zacji (kolokwializacja, stylizacja środowiskowa, stylizacja barokowa, stylizacja biblijna)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trafnie określa ich funkcje w tekście;</w:t>
            </w:r>
          </w:p>
          <w:p w14:paraId="0E8AC76A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słownictwo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charakterze wartościu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jącym; odróżnia słownic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two neutralne od słownic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twa o zabarwieniu emocjonalnym, oficjalne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potocznego.</w:t>
            </w:r>
          </w:p>
        </w:tc>
      </w:tr>
      <w:tr w:rsidR="00E53373" w:rsidRPr="001E0EED" w14:paraId="4AC461BD" w14:textId="77777777" w:rsidTr="003A5DF6">
        <w:tc>
          <w:tcPr>
            <w:tcW w:w="0" w:type="auto"/>
            <w:gridSpan w:val="10"/>
          </w:tcPr>
          <w:p w14:paraId="0BA53472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Kształcenie językowe. Komunikacja językowa i kultura języka</w:t>
            </w:r>
          </w:p>
          <w:p w14:paraId="5BD9BA13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1FEC9AA7" w14:textId="77777777" w:rsidTr="003A5DF6">
        <w:tc>
          <w:tcPr>
            <w:tcW w:w="0" w:type="auto"/>
            <w:gridSpan w:val="2"/>
          </w:tcPr>
          <w:p w14:paraId="6AE66CA5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24E2DFBE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2EAE41C8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6E1E739D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214645B3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1412A6FE" w14:textId="77777777" w:rsidTr="003A5DF6">
        <w:trPr>
          <w:trHeight w:val="70"/>
        </w:trPr>
        <w:tc>
          <w:tcPr>
            <w:tcW w:w="0" w:type="auto"/>
            <w:gridSpan w:val="2"/>
          </w:tcPr>
          <w:p w14:paraId="52F5BC1A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znaku językowego; </w:t>
            </w:r>
          </w:p>
          <w:p w14:paraId="383E1D91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język to system znaków;</w:t>
            </w:r>
          </w:p>
          <w:p w14:paraId="420121A3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pojęcie aktu komunikacji językowej;</w:t>
            </w:r>
          </w:p>
          <w:p w14:paraId="40743B83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wymienić funkcje tekstu;</w:t>
            </w:r>
          </w:p>
          <w:p w14:paraId="461BED80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z pomocą nauczyciela niektóre zjawiska powodujące niejednoznaczność wypowiedzi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(np. przemilczenia, niedopowiedzenia);</w:t>
            </w:r>
          </w:p>
          <w:p w14:paraId="38732A55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istnieją różne odmiany polszczyzny;</w:t>
            </w:r>
          </w:p>
          <w:p w14:paraId="352BC8C2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stosuje niektóre zasady etyki wypowiedzi; wartościuje wybrane wypowiedzi językowe, stosując przejrzyste (jednoznaczne) kryteria, np.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prawda – fałsz, poprawność –niepoprawność;</w:t>
            </w:r>
          </w:p>
          <w:p w14:paraId="6BC1980F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pojęcia mani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pulacji, dezinformacji, stereotypu;</w:t>
            </w:r>
          </w:p>
          <w:p w14:paraId="7CF372A1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ogół stosuje zasady etykiety językowej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wypowiedziach ustnych i pisemnych odpowiednio do sytuacji;</w:t>
            </w:r>
          </w:p>
          <w:p w14:paraId="22817C02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wszyscy użyt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kownicy języka powinni dbać nie tylko o to, by ich wypowiedzi były 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praw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sformułowane, ale też o odpowiednie 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stawienie względem sie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bie, oparte na szacunku;</w:t>
            </w:r>
          </w:p>
          <w:p w14:paraId="5C7F1365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dostrzega zmiany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komunikacji językowej związane z rozwojem jej form (np. komunikacji internetowej).</w:t>
            </w:r>
          </w:p>
          <w:p w14:paraId="1217EC26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ACB3B35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zna, rozumie i stosuje pojęcie znaku języko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wego oraz języka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jako systemu znaków; rozróżnia typy znaków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określa ich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tekście;</w:t>
            </w:r>
          </w:p>
          <w:p w14:paraId="21AB2C15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pojęcie aktu komunikacji językowej oraz jego składowe (komunikat, nadawca, odbiorca, kod, kontekst, kontakt);</w:t>
            </w:r>
          </w:p>
          <w:p w14:paraId="3EC6F493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zazwyczaj określa funkcje tekstu (informatywną, poetycką, metajęzykową, ekspresywną, impresyw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ną – w tym perswazyjną);</w:t>
            </w:r>
          </w:p>
          <w:p w14:paraId="71A18829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niektóre zjawiska powodujące niejednoznaczność wypowiedzi (np. paradoksy, przemilczenia,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grę słów, niedopowiedze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nia, homonimie);</w:t>
            </w:r>
          </w:p>
          <w:p w14:paraId="5CF18826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stara się posługiwać różnymi odmianami polszczyzny w zależności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sytuacji komunikacyjnej;</w:t>
            </w:r>
          </w:p>
          <w:p w14:paraId="3901125D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stosuje zasady etyki wypowiedzi jako zasady dotyczące postaw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zachowań uczestników rozmowy;</w:t>
            </w:r>
          </w:p>
          <w:p w14:paraId="792A5D96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pojęcia manipulacji, dezinformacji, stereotypu, bańki informacyjnej;</w:t>
            </w:r>
          </w:p>
          <w:p w14:paraId="69554198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wypowiedziach ustnych i pisemnych stosuje zasady etykiety językowej odpowiednio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sytuacji;</w:t>
            </w:r>
          </w:p>
          <w:p w14:paraId="06C25909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wszyscy użyt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kownicy języka powinni dbać nie tylko o to, by ich wypowiedzi były 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praw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sformułowane, ale też o odpowiednie 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stawienie względem sie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bie, oparte na szacunku;</w:t>
            </w:r>
          </w:p>
          <w:p w14:paraId="68DE6890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dostrzega zmiany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komunikacji językowej związane z rozwojem jej form (np. komunikacji internetowej).</w:t>
            </w:r>
          </w:p>
          <w:p w14:paraId="375E424A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621F2E4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zna, rozumie i stosuje pojęcie znaku języko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wego oraz języka jako systemu znaków; rozróżnia typy znaków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określa ich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tekście;</w:t>
            </w:r>
          </w:p>
          <w:p w14:paraId="4F6FDEC8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28337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i rozumie pojęcie aktu komunikacji językowej oraz jego składowe (komunikat, nadawca, odbiorca, kod, kontekst, kontakt);</w:t>
            </w:r>
          </w:p>
          <w:p w14:paraId="6E307F50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111F4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określa funk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cje tekstu (informatywną, poetycką, metajęzykową, ekspresywną, impresyw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ną – w tym perswazyjną);</w:t>
            </w:r>
          </w:p>
          <w:p w14:paraId="396A9B14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49CC1526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zjawiska powodujące niejedno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znaczność wypowiedzi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(np. paradoksy, przemil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czenia, niedopowiedze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nia, elipsy/ wyrzutnie, anakoluty, grę słów, homo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nimie), dba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jasność i precyzję komunikatu;</w:t>
            </w:r>
          </w:p>
          <w:p w14:paraId="35542633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A52BB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posługuje się różnymi odmianami polszczyzny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zależności od sytuacji komunikacyjnej;</w:t>
            </w:r>
          </w:p>
          <w:p w14:paraId="5654D8D4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F1177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stosuje zasady etyki wypowiedzi; wartościuje wypowiedzi językowe, stosując kryteria,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np. prawda – fałsz, poprawność –niepoprawność;</w:t>
            </w:r>
          </w:p>
          <w:p w14:paraId="2D1DAA8B" w14:textId="77777777" w:rsidR="00E53373" w:rsidRPr="00D8033B" w:rsidRDefault="00E53373" w:rsidP="003A5DF6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465B1" w14:textId="1F78344D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óżnia pojęcia mani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pulacji, dez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informacji, postprawdy, stereotypu, bańki informacyjnej, wiralności;</w:t>
            </w:r>
          </w:p>
          <w:p w14:paraId="1D5E3748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wypowiedziach ustnych i pisemnych stosuje zasady etykiety językowej odpowiednio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sytuacji, okazując szacunek rozmówcy;</w:t>
            </w:r>
          </w:p>
          <w:p w14:paraId="427B81EC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4207D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charakteryzuje zmiany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komunikacji językowej związane z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rozwojem jej form (np. komunikacji internetowej).</w:t>
            </w:r>
          </w:p>
          <w:p w14:paraId="45CF2883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751FFE8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FD34AB6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zna, rozumie i stosuje pojęcie znaku językowe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go oraz języka jako syste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mu znaków; trafnie roz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różnia typy znaków i okre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śla ich funkcje w tekście;</w:t>
            </w:r>
          </w:p>
          <w:p w14:paraId="47E60361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posługuje się pojęciem aktu komunikacji języko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wej oraz jego składo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wymi (komunikat, nadawca, odbiorca, kod, kontekst, kontakt);</w:t>
            </w:r>
          </w:p>
          <w:p w14:paraId="5E1C8338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określa funk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cje tekstu (informa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tywną, poetycką, metajęzykową, ekspresywną, impresyw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ną – w tym perswazyjną);</w:t>
            </w:r>
          </w:p>
          <w:p w14:paraId="06E2D32A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nazywa zjawiska powo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dujące niejednoznaczność wypowiedzi (np. para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doksy, przemilczenia,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niedopowiedzenia, elipsy/wyrzutnie, anakoluty, grę słów, homonimie), dba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jasność i precyzję komunikatu;</w:t>
            </w:r>
          </w:p>
          <w:p w14:paraId="46CBA13D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sprawnie posługuje się różnymi odmianami polszczyzny w zależności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sytuacji komunikacyjnej;</w:t>
            </w:r>
          </w:p>
          <w:p w14:paraId="0CF576BB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stosuje zasady etyki wy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powiedzi; wartościuje wypowiedzi językowe, stosując kryteria, np. prawda – fałsz, poprawność –niepoprawność;</w:t>
            </w:r>
          </w:p>
          <w:p w14:paraId="3FD8A80B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pojęcia mani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pulacji, dezinformacji, postprawdy, stereotypu, bańki informacyjnej, wiralności; charakteryzuje je;</w:t>
            </w:r>
          </w:p>
          <w:p w14:paraId="75B38C1A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stosuje zasady etykiety językowej w wypowie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dziach ustnych i pisem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 odpowiednio do sytuacji, okazując szacu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nek rozmówcy, wyrażając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zainteresowanie spra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mi, o których mówi, 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spektując jego poglądy;</w:t>
            </w:r>
          </w:p>
          <w:p w14:paraId="0412C70C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wyczerpująco charakteryzuje zmiany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komunikacji językowej związane z rozwojem jej form (np. komunikacji internetowej).</w:t>
            </w:r>
          </w:p>
        </w:tc>
        <w:tc>
          <w:tcPr>
            <w:tcW w:w="0" w:type="auto"/>
            <w:gridSpan w:val="2"/>
          </w:tcPr>
          <w:p w14:paraId="5F6AC5BD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świadomie i funkcjonal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stosuje zasady komunikacji wypowiedzi i kultury języka;</w:t>
            </w:r>
            <w:r w:rsidRPr="00D803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E30CE36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zna, rozumie i stosuje pojęcie znaku języko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wego oraz języka jako systemu znaków; trafnie rozróżnia typy znaków i określa ich funkcje w tekście;</w:t>
            </w:r>
          </w:p>
          <w:p w14:paraId="5163AC55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sprawnie posługuje się pojęciem aktu komunika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cji językowej oraz jego składowymi (komunikat, nadawca, odbiorca, kod, kontekst, kontakt);</w:t>
            </w:r>
          </w:p>
          <w:p w14:paraId="77D713FD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określa funkcje tekstu (</w:t>
            </w:r>
            <w:r w:rsidRPr="00CC241B">
              <w:rPr>
                <w:rFonts w:ascii="Times New Roman" w:hAnsi="Times New Roman" w:cs="Times New Roman"/>
                <w:sz w:val="24"/>
                <w:szCs w:val="24"/>
              </w:rPr>
              <w:t>informa</w:t>
            </w:r>
            <w:r w:rsidRPr="00CC241B">
              <w:rPr>
                <w:rFonts w:ascii="Times New Roman" w:hAnsi="Times New Roman" w:cs="Times New Roman"/>
                <w:sz w:val="24"/>
                <w:szCs w:val="24"/>
              </w:rPr>
              <w:softHyphen/>
              <w:t>tywną,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poetycką, meta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językową, ekspresywną, impresywną – w tym perswazyjną),</w:t>
            </w:r>
          </w:p>
          <w:p w14:paraId="1126CC52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i nazywa zjawiska powodujące niejednoznaczność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wypowiedzi (paradoksy, przemilczenia, niedo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powiedzenia, elipsy / wyrzutnie, anakoluty, grę słów, homonimie), dba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jasność i precyzję komunikatu;</w:t>
            </w:r>
          </w:p>
          <w:p w14:paraId="18791F90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sprawnie posługuje się różnymi odmianami polszczyzny w zależności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sytuacji komunikacyjnej;</w:t>
            </w:r>
          </w:p>
          <w:p w14:paraId="79BC8C82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stosuje zasady etyki wypowiedzi; wartościuje wypowiedzi językowe, stosując kryteria,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np. prawda – fałsz, poprawność –niepoprawność;</w:t>
            </w:r>
          </w:p>
          <w:p w14:paraId="51675614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pojęcia mani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pulacji, dezinformacji, postprawdy, stereotypu, bańki informacyjnej, wiralności;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 zjawiska w tekstach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je charakteryzuje;</w:t>
            </w:r>
          </w:p>
          <w:p w14:paraId="045E2B0A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stosuje zasady etykiety językowej w wypowie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dziach ustnych i pisem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 odpowiednio do sytuacji; zna i stosuje formy etykiety językowej;</w:t>
            </w:r>
          </w:p>
          <w:p w14:paraId="2BA5D615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wyczerpująco charakteryzuje zmiany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komunikacji językowej związane z rozwojem jej form (np. komunikacji internetowej).</w:t>
            </w:r>
          </w:p>
        </w:tc>
      </w:tr>
      <w:tr w:rsidR="00E53373" w:rsidRPr="001E0EED" w14:paraId="4B0AB21D" w14:textId="77777777" w:rsidTr="003A5DF6">
        <w:tc>
          <w:tcPr>
            <w:tcW w:w="0" w:type="auto"/>
            <w:gridSpan w:val="10"/>
          </w:tcPr>
          <w:p w14:paraId="2A9D1D11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Kształcenie językowe. Ortografia i interpunkcja</w:t>
            </w:r>
          </w:p>
          <w:p w14:paraId="6870D0E4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12F11A0E" w14:textId="77777777" w:rsidTr="003A5DF6">
        <w:tc>
          <w:tcPr>
            <w:tcW w:w="0" w:type="auto"/>
            <w:gridSpan w:val="2"/>
          </w:tcPr>
          <w:p w14:paraId="745FE2F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1D93152B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2E9FDAC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4598DB0F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1418B554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038BD3E0" w14:textId="77777777" w:rsidTr="003A5DF6">
        <w:tc>
          <w:tcPr>
            <w:tcW w:w="0" w:type="auto"/>
            <w:gridSpan w:val="2"/>
          </w:tcPr>
          <w:p w14:paraId="468149F3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stosuje podstawowe zasady ortografii i interpunkcji poznane w szkole podstawowej; </w:t>
            </w:r>
          </w:p>
          <w:p w14:paraId="68FED853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podstawowe zasady interpunkcji w zdaniach złożonych (oddzielanie przecinkiem zdań składowych);</w:t>
            </w:r>
          </w:p>
          <w:p w14:paraId="13BDDB52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w tekstach mogą się pojawić zamierzone błędy ortograficzne.</w:t>
            </w:r>
          </w:p>
          <w:p w14:paraId="7593933B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9843259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F8C5A2C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zasady ortografii i interpunkcji poznane w szkole podstawowej; </w:t>
            </w:r>
          </w:p>
          <w:p w14:paraId="666C1BA7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składniowo-znaczeniowy charakter interpunkcji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różnorodnych typach wypowiedzeń;</w:t>
            </w:r>
          </w:p>
          <w:p w14:paraId="5C6DD56B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wie, że w tekstach mogą się pojawić zamierzone błędy ortograficzne. </w:t>
            </w:r>
          </w:p>
        </w:tc>
        <w:tc>
          <w:tcPr>
            <w:tcW w:w="0" w:type="auto"/>
            <w:gridSpan w:val="2"/>
          </w:tcPr>
          <w:p w14:paraId="7CA15E75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stosuje zasady ortografii i interpunkcji poznane w szkole podstawowej; </w:t>
            </w:r>
          </w:p>
          <w:p w14:paraId="55B1A09E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składniowo-znaczeniowy charakter interpunkcji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uwypuklenia sensów redagowanego przez siebie tekstu;</w:t>
            </w:r>
          </w:p>
          <w:p w14:paraId="1A6BBFD1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wyjaśnia znaczenie zastosowanej interpunkcji (np. funkcje wykrzyk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nika, wielokropka, myślnika, nawiasu, dwukropka);</w:t>
            </w:r>
          </w:p>
          <w:p w14:paraId="32AA766A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wie, że w tekstach mogą się pojawić zamierzone błędy ortograficzne i zna funkcje błędu ortograficz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 w artystycznym tekście.</w:t>
            </w:r>
          </w:p>
        </w:tc>
        <w:tc>
          <w:tcPr>
            <w:tcW w:w="0" w:type="auto"/>
            <w:gridSpan w:val="2"/>
          </w:tcPr>
          <w:p w14:paraId="508D90E8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poprawnie stosuje zasady ortografii i interpunkcji poznane w szkole podstawowej; </w:t>
            </w:r>
          </w:p>
          <w:p w14:paraId="61FCEA4C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 zasady interpunkcji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wykorzystuje jej składniowo-znaczeniowy charakter do uwypuklenia sensów redagowanego przez siebie tekstu;</w:t>
            </w:r>
          </w:p>
          <w:p w14:paraId="3EB55388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wyjaśnia znaczenie zasto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wanej interpunkcji;</w:t>
            </w:r>
          </w:p>
          <w:p w14:paraId="4D524DCA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wie, że w tekstach mogą się pojawić zamierzone błędy ortograficzne i zna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funkcje błędu ortograficz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 w tekście artystycz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 (m.in.: szokowanie, podkreślenie językowej oryginalności, zwrócenie uwagi; wyraz niezgody na zastane reguły; stylizacja środowiskowa; efekt humorystyczny).</w:t>
            </w:r>
          </w:p>
        </w:tc>
        <w:tc>
          <w:tcPr>
            <w:tcW w:w="0" w:type="auto"/>
            <w:gridSpan w:val="2"/>
          </w:tcPr>
          <w:p w14:paraId="697F1FDD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świadomie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funkcjonalnie stosuje zasady ortografii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interpunkcji;</w:t>
            </w:r>
          </w:p>
          <w:p w14:paraId="4CF64730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dostrzega wariantywność zasad ortograficznych;</w:t>
            </w:r>
          </w:p>
          <w:p w14:paraId="1F15D77A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bardzo dobrze zna zasady interpunkcji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wykorzystuje jej składniowo-znaczeniowy charakter do uwypuklenia sensów redagowanego przez siebie tekstu.</w:t>
            </w:r>
          </w:p>
          <w:p w14:paraId="23F83166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after="227"/>
              <w:ind w:left="17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3373" w:rsidRPr="001E0EED" w14:paraId="5F95A73D" w14:textId="77777777" w:rsidTr="003A5DF6">
        <w:tc>
          <w:tcPr>
            <w:tcW w:w="0" w:type="auto"/>
            <w:gridSpan w:val="10"/>
          </w:tcPr>
          <w:p w14:paraId="264BE63C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III. Tworzenie wypowiedzi. Elementy retoryki</w:t>
            </w:r>
          </w:p>
          <w:p w14:paraId="48CC4591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545CB5B0" w14:textId="77777777" w:rsidTr="003A5DF6">
        <w:tc>
          <w:tcPr>
            <w:tcW w:w="0" w:type="auto"/>
            <w:gridSpan w:val="2"/>
          </w:tcPr>
          <w:p w14:paraId="0B3DA7A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57557900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050FCBD9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4A0BE4F3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455B230E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6497EAA6" w14:textId="77777777" w:rsidTr="003A5DF6">
        <w:trPr>
          <w:trHeight w:val="411"/>
        </w:trPr>
        <w:tc>
          <w:tcPr>
            <w:tcW w:w="0" w:type="auto"/>
            <w:gridSpan w:val="2"/>
          </w:tcPr>
          <w:p w14:paraId="03B30678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formułuje tezy i argu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w wypowiedzi ustnej i pisemnej;</w:t>
            </w:r>
          </w:p>
          <w:p w14:paraId="060BE1CB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próbuje określać cele perswazyjne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wypowiedzi literackiej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nieliterackiej;</w:t>
            </w:r>
          </w:p>
          <w:p w14:paraId="10E1E511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rozumie i próbuje stosować w tekstach retorycznych zasadę kompozycyjną (np. teza, argumenty, apel, pointa);</w:t>
            </w:r>
          </w:p>
          <w:p w14:paraId="451D791E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przy pomocy nauczyciela potrafi wskazać użyte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tekście środki retoryczne (np.: pytania retoryczne,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powtórzenia, apostrofy, wyliczenia, wykrzyknienia);</w:t>
            </w:r>
          </w:p>
          <w:p w14:paraId="16BC59BB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wyróżnić argumenty w swojej wypowiedzi pisemnej;</w:t>
            </w:r>
          </w:p>
          <w:p w14:paraId="52CB08A4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zazwyczaj rozumie, na czym polegają logika i konsekwencja toku rozumowania w wypowiedziach argumentacyjnych;</w:t>
            </w:r>
          </w:p>
          <w:p w14:paraId="52174DC6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odróżnia dyskusję od sporu i kłótni;</w:t>
            </w:r>
          </w:p>
          <w:p w14:paraId="630F88BB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reklama zawiera informacje o produkcie albo usługach, zachęca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jące do ich zakupu;</w:t>
            </w:r>
          </w:p>
          <w:p w14:paraId="65FD6C09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rozpoznaje elementy erystyki w dyskusji;</w:t>
            </w:r>
          </w:p>
          <w:p w14:paraId="46268A02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zjawisko nowomowy.</w:t>
            </w:r>
          </w:p>
          <w:p w14:paraId="4F89486A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60ABF49B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formułuje tezy i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w samodzielnie tworzonej wypowiedzi ustnej i pisemnej;</w:t>
            </w:r>
          </w:p>
          <w:p w14:paraId="3FD3BFF1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wskazuje i rozróżnia cele perswazyjne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wypowiedzi literackiej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nieliterackiej;</w:t>
            </w:r>
          </w:p>
          <w:p w14:paraId="39774E07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i na ogół stosuje w tekstach retorycznych zasadę kompozycyjną (np. teza, argumenty, apel, pointa);</w:t>
            </w:r>
          </w:p>
          <w:p w14:paraId="30F93557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 podstawowe środki retoryczne (powtórzenia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ich rodzaje: anaforę,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epiforę, paralelizmy, pytania retoryczne, apostrofy, wyliczenia, wykrzyknienia, inwersje);</w:t>
            </w:r>
          </w:p>
          <w:p w14:paraId="6380196E" w14:textId="57E1DEE5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typy argumentów (rzeczowe, logiczne, emocjonalne</w:t>
            </w:r>
            <w:r w:rsidR="00971F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5C6E19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jest świadomy tego,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 czym polegają logika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konsekwencja toku rozumowania w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wiedziach argumentacyj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 i stosuje je we własnych tekstach;</w:t>
            </w:r>
          </w:p>
          <w:p w14:paraId="28F88675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odróżnia dyskusję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sporu i kłótni;</w:t>
            </w:r>
          </w:p>
          <w:p w14:paraId="614AF405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rozróżnia wymiar obietnic składanych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tekstach reklamy;</w:t>
            </w:r>
          </w:p>
          <w:p w14:paraId="13804287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elementy erystyki w dyskusji; </w:t>
            </w:r>
          </w:p>
          <w:p w14:paraId="3A84FF4C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zjawisko nowo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mowy; określa jego cechy i funkcje w tekście.</w:t>
            </w:r>
          </w:p>
          <w:p w14:paraId="1B42E0AD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FB20D0F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CABEBD7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formułuje tezy i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ty w wypowiedzi ustnej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pisemnej przy użyciu odpowiednich konstrukcji składniowych;</w:t>
            </w:r>
          </w:p>
          <w:p w14:paraId="0A836675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wskazuje i rozróżnia cele perswazyjne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wypowiedzi literackiej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nieliterackiej;</w:t>
            </w:r>
          </w:p>
          <w:p w14:paraId="6DFE57B0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i stosuje w tek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stach retorycznych zasadę kompozycyjną (np. teza, argumenty, apel, pointa);</w:t>
            </w:r>
          </w:p>
          <w:p w14:paraId="5176FC30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lastRenderedPageBreak/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wyjaśnia, w jaki sposób użyte środki retoryczne (np. wykrzyknienia, pytania retoryczne, wyliczenia, paralelizmy, powtórzenia, apostrofy, przerzutnie, inwersje) oddziałują na odbiorcę;</w:t>
            </w:r>
          </w:p>
          <w:p w14:paraId="5CB5A403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rozróżnia typy argumentów (rzeczowe, logiczne, emocjonalne),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tym argumenty pozamerytoryczne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(np. odwołujące 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litości, niewiedzy, groźby, autorytetu, argumenty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ad personam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3F61FA7B" w14:textId="3EC2CB32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C56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na czym pole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ją logika i konsekwencja toku rozumowania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wypowiedziach argumentacyjnych,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stosuje je we własnych tekstach;</w:t>
            </w:r>
          </w:p>
          <w:p w14:paraId="2CD31009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odróżnia dyskusję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sporu i kłótni;</w:t>
            </w:r>
          </w:p>
          <w:p w14:paraId="381AEA75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rozróżnia pragmatyczny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etyczny wymiar obietnic składanych w tekstach reklamy;</w:t>
            </w:r>
          </w:p>
          <w:p w14:paraId="7BA16563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rozpoznaje elementy erystyki w dyskusji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ocenia je pod względem etycznym;</w:t>
            </w:r>
          </w:p>
          <w:p w14:paraId="79BB93D4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zjawisko nowo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mowy; określa jego cechy i funkcje w tekście; wie, że to język władzy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kontrolowanych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przez nią środków przekazu w państwach totalitarnych, służący propagandzie politycznej do manipulowania ludźmi i nastrojami społecznymi oraz do tworzenia nowej rzeczywistości.</w:t>
            </w:r>
          </w:p>
        </w:tc>
        <w:tc>
          <w:tcPr>
            <w:tcW w:w="0" w:type="auto"/>
            <w:gridSpan w:val="2"/>
          </w:tcPr>
          <w:p w14:paraId="2C231870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formułuje tezy i argu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w wypowiedzi ustnej i pisemnej przy użyciu odpowiednich konstrukcji składniowych;</w:t>
            </w:r>
          </w:p>
          <w:p w14:paraId="596D543B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wskazuje i rozróżnia cele perswazyjne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wypowiedzi literackiej i nieliterackiej;</w:t>
            </w:r>
          </w:p>
          <w:p w14:paraId="52454994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i zawsze stosuje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tekstach retorycznych zasadę kompozycyjną (np. teza, argumenty, apel, pointa);</w:t>
            </w:r>
          </w:p>
          <w:p w14:paraId="47248D0E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wyjaśnia, w jaki sposób użyte środki retoryczne (np. wykrzyknienia, pytania retoryczne, wyliczenia, paralelizmy, powtórzenia, apostrofy, przerzutnie, inwersje) oddziałują na odbiorcę;</w:t>
            </w:r>
          </w:p>
          <w:p w14:paraId="60442734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typy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tów (rzeczowe, logiczne, emocjonalne), w tym argumenty pozameryto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ne (np. odwołujące się do litości, niewiedzy, groźby, autorytetu, argumenty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ad personam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1A0DCEB" w14:textId="51FA191A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C56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na czym polega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ją logika i konsekwencja toku rozumowania w wy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powiedziach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tacyjnych, i stosuje je we własnych tekstach;</w:t>
            </w:r>
          </w:p>
          <w:p w14:paraId="0347F3D9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odróżnia dyskusję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sporu i kłótni;</w:t>
            </w:r>
          </w:p>
          <w:p w14:paraId="7A628274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rozróżnia pragmatyczny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etyczny wymiar obietnic składanych w tekstach reklamy; wie, że zgodnie z etycznym wymiarem reklamy nie może ona: wprowadzać odbiorcy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błąd, zawierać treści dyskryminujących, zachęcać do przemocy, nakłaniać do kupna przez wywoływanie lęku, nadużywać zaufania odbiorcy;</w:t>
            </w:r>
          </w:p>
          <w:p w14:paraId="303385F1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różnorodne elementy erystyki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dyskusji oraz ocenia je pod względem etycznym;</w:t>
            </w:r>
          </w:p>
          <w:p w14:paraId="43A64B63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zjawisko nowo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mowy; wie, że to język władzy i kontrolowanych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przez nią środków przekazu w państwach totalitarnych, służący propagandzie politycznej do manipulowania ludźmi i nastrojami społecznymi oraz do tworzenia nowej rzeczywistości; określa jego cechy i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(ciągłe warto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ścio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wanie, kreujące świat jednoznacznych opozycji, nadawanie wyrazom 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wych znaczeń, wykorzy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stywanie sloganów, tabu językowe).</w:t>
            </w:r>
          </w:p>
        </w:tc>
        <w:tc>
          <w:tcPr>
            <w:tcW w:w="0" w:type="auto"/>
            <w:gridSpan w:val="2"/>
          </w:tcPr>
          <w:p w14:paraId="5DA6F0D3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formułuje tezy i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ty w wypowiedzi ustnej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pisemnej przy użyciu odpowiednich konstrukcji składniowych;</w:t>
            </w:r>
          </w:p>
          <w:p w14:paraId="6871C304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wskazuje i rozróżnia cele perswazyjne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wypowiedzi literackiej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nieliterackiej;</w:t>
            </w:r>
          </w:p>
          <w:p w14:paraId="6F534DA9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i zawsze stosuje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tekstach retorycznych zasadę kompozycyjną (np. teza, argumenty, apel, pointa);</w:t>
            </w:r>
          </w:p>
          <w:p w14:paraId="69D74B19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wyjaśnia, w jaki sposób użyte środki retoryczne (np. wykrzyknienia,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pytania retoryczne, wyliczenia, paralelizmy, powtórzenia, apostrofy, przerzutnie, inwersje) oddziałują na odbiorcę;</w:t>
            </w:r>
          </w:p>
          <w:p w14:paraId="0368DDEB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typy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tów (rzeczowe, logiczne, emocjonalne), w tym argumenty pozameryto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ne (np. odwołujące się do litości, niewiedzy, groźby, autorytetu, argumenty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ad personam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916400F" w14:textId="02A1CF6B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C56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na czym polega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ją logika i konsekwencja toku rozumowania w wy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powiedziach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tacyjnych, i stosuje je we własnych tekstach;</w:t>
            </w:r>
          </w:p>
          <w:p w14:paraId="15A4686D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odróżnia dyskusję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sporu i kłótni;</w:t>
            </w:r>
          </w:p>
          <w:p w14:paraId="5F46E36E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rozróżnia pragmatyczny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etyczny wymiar obietnic składanych w tekstach reklamy; wie, że zgodnie z etycznym wymiarem reklamy nie może ona: wprowadzać odbiorcy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błąd, zawierać treści dyskryminujących, zachęcać do przemocy, nakłaniać do kupna przez wywoływanie lęku,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nadużywać zaufania odbiorcy;</w:t>
            </w:r>
          </w:p>
          <w:p w14:paraId="3D8FD7E4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bezbłędnie rozpoznaje elementy erystyki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dyskusji oraz ocenia 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pod względem etycznym;</w:t>
            </w:r>
          </w:p>
          <w:p w14:paraId="525A1301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zjawisko nowo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mowy; wie, że to język władzy i kontrolowanych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przez nią środków przekazu w państwach totalitarnych, służący propagandzie politycznej do manipulowania ludźmi i nastrojami społecznymi oraz do tworzenia nowej rzeczywistości; określa jego cechy i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(ciągłe warto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ściowanie, kreujące świat jednoznacznych opozycji, nadawanie wyrazom 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wych znaczeń, wykorzy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stywanie sloganów, tabu językowe); wie, że to pojęcie stworzone przez George’a Orwella w powieści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Rok 1984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E53373" w:rsidRPr="001E0EED" w14:paraId="1157C8F2" w14:textId="77777777" w:rsidTr="003A5DF6">
        <w:tc>
          <w:tcPr>
            <w:tcW w:w="0" w:type="auto"/>
            <w:gridSpan w:val="10"/>
          </w:tcPr>
          <w:p w14:paraId="3311C19D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Tworzenie wypowiedzi. Mówienie i pisanie</w:t>
            </w:r>
          </w:p>
          <w:p w14:paraId="4B3D7FAC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594BD6EF" w14:textId="77777777" w:rsidTr="003A5DF6">
        <w:tc>
          <w:tcPr>
            <w:tcW w:w="0" w:type="auto"/>
            <w:gridSpan w:val="2"/>
          </w:tcPr>
          <w:p w14:paraId="6FC4AF1F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677F35D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1641636E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65904322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6A6C56D3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4EA7B25F" w14:textId="77777777" w:rsidTr="003A5DF6">
        <w:tc>
          <w:tcPr>
            <w:tcW w:w="0" w:type="auto"/>
            <w:gridSpan w:val="2"/>
          </w:tcPr>
          <w:p w14:paraId="4D817972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zajmuje stanowisko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danej sprawie, ale nie zawsze potrafi uzasadnić własne zdanie;</w:t>
            </w:r>
          </w:p>
          <w:p w14:paraId="7B1CF675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zazwyczaj umie zbudować wypowiedź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uwzględnieniem celu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adresata;</w:t>
            </w:r>
          </w:p>
          <w:p w14:paraId="2127E3DC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potrafi dostrzec przejawy agresji językowej;</w:t>
            </w:r>
          </w:p>
          <w:p w14:paraId="125D446B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formułuje oceny, pytania, odpowiedzi, redaguje proste informacje, uza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sad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nienia, komentarze;</w:t>
            </w:r>
          </w:p>
          <w:p w14:paraId="1F167A04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tworzy wypowiedzi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następujących formach gatunkowych: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 o charakterze argumentacyjnym (szkic interpretacyjny; rozpraw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ka, szkic krytyczny), ha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sło encyklopedyczne, definicja, notatka syntetyzująca, referat, streszczenie;</w:t>
            </w:r>
          </w:p>
          <w:p w14:paraId="3C53A752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 pomocą nauczyciela odróżnia streszczenie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parafrazy</w:t>
            </w:r>
          </w:p>
          <w:p w14:paraId="7046D3A5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tworzy plan kompozycyj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 i dekompozycyjny tekstów o charakterze argumentacyjnym;</w:t>
            </w:r>
          </w:p>
          <w:p w14:paraId="68325F7E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próbuje stosować reto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ryczne zasady kompozy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cyjne w tworzeniu własnego tekstu</w:t>
            </w:r>
          </w:p>
          <w:p w14:paraId="6F865D08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wygłaszając mowę, popełnia błędy, jednakże nie zakłócają one komunikatywności wypowiedzi, wywodu;</w:t>
            </w:r>
          </w:p>
          <w:p w14:paraId="10ABEA34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interpretuje tekst, formułuje argumenty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 podstawie tekstu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znanych kontekstów, w tym własnego doświadczenia, próbuje przeprowadzić logiczny wywód służący uprawomocnieniu formułowanych sądów;</w:t>
            </w:r>
          </w:p>
          <w:p w14:paraId="2E448EC1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zasady poprawności językowej i stylistycznej;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próbuje je stosować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podczas tworzenia własnego tekstu;</w:t>
            </w:r>
          </w:p>
          <w:p w14:paraId="17254EFE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języku w pracy redakcyjnej nad tekstem własnym.</w:t>
            </w:r>
          </w:p>
          <w:p w14:paraId="0D5427B0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7083545D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9487449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zgadza się z cudzymi poglądami lub podejmuje próbę polemiki z nimi, uzasadniając własne zdanie;</w:t>
            </w:r>
          </w:p>
          <w:p w14:paraId="6BA20223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buduje wypowiedź, określa jej cel i adresata, zna funkcję, którą ma spełnić;</w:t>
            </w:r>
          </w:p>
          <w:p w14:paraId="4138EF07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dostrzega przejawy agresji językowej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na nie reaguje;</w:t>
            </w:r>
          </w:p>
          <w:p w14:paraId="4036B230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zgodnie z normami for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mułuje oceny, pytania, odpowiedzi, redaguje informacje, uzasadnienia, komentarze, głos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dyskusji;</w:t>
            </w:r>
          </w:p>
          <w:p w14:paraId="0D5EC2B1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tworzy spójne wypowie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dzi w następujących formach gatunkowych: wypowiedź o charakterze argumentacyjnym (szkic interpretacyjny; rozpraw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ka, szkic krytyczny), hasło encyklopedyczne, definicja, notatka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syntetyzująca, referat, streszczenie;</w:t>
            </w:r>
          </w:p>
          <w:p w14:paraId="075FBF52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odróżnia streszczenie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parafrazy;</w:t>
            </w:r>
          </w:p>
          <w:p w14:paraId="7F3B570C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tworzy plan kompozycyj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 i dekompozycyjny tekstów o charakterze argumentacyjnym;</w:t>
            </w:r>
          </w:p>
          <w:p w14:paraId="22875249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stosuje retoryczne zasady kompozycyjne w tworze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niu własnego tekstu;</w:t>
            </w:r>
          </w:p>
          <w:p w14:paraId="3C6C75CA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wygłasza mowę z zasto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sowaniem środków pozajęzykowych;</w:t>
            </w:r>
          </w:p>
          <w:p w14:paraId="27EF93DC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podczas interpretowania tekstu formułuje argu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na jego podstawie oraz odwołując się do znanych kontekstów, w tym własnego doświad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czenia; przeprowadza logiczny wywód służący uprawomocnieniu formułowanych sądów;</w:t>
            </w:r>
          </w:p>
          <w:p w14:paraId="2D0831B8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 zasady poprawności językowej i stylistycznej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stosuje je w tworzeniu własnego tekstu;</w:t>
            </w:r>
          </w:p>
          <w:p w14:paraId="2E682EAB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języku w pracy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redakcyjnej nad tekstem własnym, stosuje kryteria poprawności językowej.</w:t>
            </w:r>
          </w:p>
          <w:p w14:paraId="6DD33341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5A623C59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5B2065D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zgadza się z cudzymi poglądami lub polemizuje z nimi, rzeczowo uzasad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niając własne zdanie;</w:t>
            </w:r>
          </w:p>
          <w:p w14:paraId="19AAE412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buduje wypowiedź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sposób świadomy,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ze znajomością jej funkcji językowej, z uwzględnie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niem celu i adresata,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zachowaniem zasad retoryki;</w:t>
            </w:r>
          </w:p>
          <w:p w14:paraId="4BFC488D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reaguje na przejawy agre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sji językowej, np. zadając pytania, prosząc o rozwi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nięcie lub uzasadnienie stanowiska, wykazując sprzeczność wypowiedzi;</w:t>
            </w:r>
          </w:p>
          <w:p w14:paraId="2878240A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zgodnie z normami formułuje oceny, pytania, odpowiedzi, redaguje informacje, uzasadnienia, komentarze, głos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dyskusji;</w:t>
            </w:r>
          </w:p>
          <w:p w14:paraId="240B4CCE" w14:textId="59B51B34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tworzy poprawne, spójne wypowiedzi w następują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cych formach gatunko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wych: wypowiedź o  cha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rakterze argume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ntacyj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softHyphen/>
              <w:t>nym (szkic interpretacyj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ny; rozprawka, s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zkic krytyczny), hasło ency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softHyphen/>
              <w:t>klo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pedyc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zne, definicja, notatka syntetyzu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jąca, referat, streszczenie;</w:t>
            </w:r>
          </w:p>
          <w:p w14:paraId="608E4503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sprawnie odróżnia streszczenie od parafrazy; funkcjonalnie je stosuje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zależności od celu wypowiedzi;</w:t>
            </w:r>
          </w:p>
          <w:p w14:paraId="4CFA7D8C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tworzy plan kompozycyjny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dekompozycyjny tekstów o charakterze argumentacyjnym;</w:t>
            </w:r>
          </w:p>
          <w:p w14:paraId="40AF4E8F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stosuje reto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ryczne zasady kompozy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cyjne w tworzeniu własnego tekstu;</w:t>
            </w:r>
          </w:p>
          <w:p w14:paraId="2065909A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wygłasza mowę (obrończą, oskarżyciel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ską) z uwzględnieniem środków pozajęzykowych (gesty,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mimika, modulacja głosu);</w:t>
            </w:r>
          </w:p>
          <w:p w14:paraId="736936D0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samodzielnie interpretuje tekst, formułuje argumenty na podstawie tekstu oraz znanych kontekstów, w tym własnego doświadczenia, przeprowadza logiczny wywód służący uprawomocnieniu formułowanych sądów;</w:t>
            </w:r>
          </w:p>
          <w:p w14:paraId="2668C5B8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dokonać reinterpretacji, rewizji, np. motywu;</w:t>
            </w:r>
          </w:p>
          <w:p w14:paraId="1C75FCF0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właściwie stosuje zasady poprawności językowej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stylistycznej w tworze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niu własnego tekstu; 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trafi weryfikować własne decyzje poprawnościowe;</w:t>
            </w:r>
          </w:p>
          <w:p w14:paraId="75753589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języku w pracy redakcyjnej nad tekstem własnym, dokonuje autokorekty, stosuje kryteria poprawności językowej.</w:t>
            </w:r>
          </w:p>
          <w:p w14:paraId="2C93CB5F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CEDC611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8D449C1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zgadza się z cudzymi poglądami lub polemizuje z nimi, rzeczowo uzasad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niając własne zdanie;</w:t>
            </w:r>
          </w:p>
          <w:p w14:paraId="531E20D7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buduje wypowiedź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sposób świadomy,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ze znajomością jej funkcji językowej, z uwzględnie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niem celu i adresata,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zachowaniem zasad retoryki;</w:t>
            </w:r>
          </w:p>
          <w:p w14:paraId="45DECCFE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reaguje na przejawy agre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sji językowej, np. zadając pytania, prosząc o rozwi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nięcie lub uzasadnienie stanowiska, wykazując sprzeczność wypowiedzi;</w:t>
            </w:r>
          </w:p>
          <w:p w14:paraId="0F6B13E7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zgodnie z normami formułuje oceny, pytania, odpowiedzi, redaguje informacje, uzasadnienia, komentarze, głos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dyskusji;</w:t>
            </w:r>
          </w:p>
          <w:p w14:paraId="19E7406A" w14:textId="4E57B99E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tworzy wyczerpujące, spójne i oryginalne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wiedzi w następujących formach gatunkowych: wypowiedź o charakterze argumentacyjnym 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(szkic interpretacyjny; rozpraw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ka, szkic krytyczny), hasło encyklopedyczne, definicja, notatka syntetyzująca, referat, streszczenie;</w:t>
            </w:r>
          </w:p>
          <w:p w14:paraId="579EDE86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sprawnie odróżnia streszczenie od parafrazy; funkcjonalnie je stosuje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zależności od celu wypowiedzi;</w:t>
            </w:r>
          </w:p>
          <w:p w14:paraId="04CBA77B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tworzy plan kompozycyjny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dekompozycyjny tekstów o charakterze argumentacyjnym;</w:t>
            </w:r>
          </w:p>
          <w:p w14:paraId="13E4C346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stosuje reto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ryczne zasady kompozy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cyjne w tworzeniu własnego tekstu;</w:t>
            </w:r>
          </w:p>
          <w:p w14:paraId="4A2400A3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wygłasza mowę (obroń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czą, oskarżycielską)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uwzględnieniem środków retorycznych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pozajęzykowych (posługuje się modulacją głosu w celu nadania wypowiedzi odpowied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go tonu, np. patetycz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nego, parodystycznego itp., stosuje odpowiednią mimikę, gestykulację);</w:t>
            </w:r>
          </w:p>
          <w:p w14:paraId="62394D7F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interpretacji przedsta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wia propozycję odczyta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tekstu na poziomie dosłownym, przenośnym i symbolicz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nym, formu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łuje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na podsta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 tekstu oraz znanych kontekstów, w tym własnego doświad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czenia, przeprowadza logiczny wywód służący uprawomocnieniu formułowanych sądów;</w:t>
            </w:r>
          </w:p>
          <w:p w14:paraId="4B5EEAA3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dokonać reinterpre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tacji, rewizji, np. motywu;</w:t>
            </w:r>
          </w:p>
          <w:p w14:paraId="135C3F77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właściwie stosuje zasady poprawności językowej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stylistycznej w tworze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niu własnego tekstu; 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trafi weryfikować własne decyzje poprawnościowe;</w:t>
            </w:r>
          </w:p>
          <w:p w14:paraId="54FB804F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języku w pracy redak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cyjnej nad tekstem wła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snym, dokonuje korek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tekstu własnego, stosuje kryteria poprawności językowej.</w:t>
            </w:r>
          </w:p>
          <w:p w14:paraId="4F764CDC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86F7EEC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tworzy teksty mówione i pisane odznaczające się oryginalnością oraz war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tością artystyczną;</w:t>
            </w:r>
          </w:p>
          <w:p w14:paraId="3864E5E6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rozwija własną twórczość (próby literackie, pisanie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gazetki szkolnej, uczestnictwo w</w:t>
            </w:r>
            <w:r w:rsidRPr="00D8033B"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warszta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tach pisania i inne);</w:t>
            </w:r>
          </w:p>
          <w:p w14:paraId="11D46AF2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zgadza się z cudzymi poglądami lub polemizuje z nimi, rzeczowo uzasad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niając własne zdanie;</w:t>
            </w:r>
          </w:p>
          <w:p w14:paraId="1D1776D8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buduje wypowiedź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sposób świadomy,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ze znajomością jej funkcji językowej, z uwzględnie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niem celu i adresata,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zachowaniem zasad retoryki;</w:t>
            </w:r>
          </w:p>
          <w:p w14:paraId="28370766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reaguje na przejawy agre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sji językowej, np. zadając pytania, prosząc o rozwi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nięcie lub uzasadnienie stanowiska, wykazując sprzeczność wypowiedzi;</w:t>
            </w:r>
          </w:p>
          <w:p w14:paraId="6223A01B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zgodnie z normami for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mułuje oceny, pytania,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odpowiedzi, redaguje informacje, uzasadnienia, komentarze, głos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dyskusji;</w:t>
            </w:r>
          </w:p>
          <w:p w14:paraId="0BC213AA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tworzy wyczerpujące, spójne i oryginalne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wiedzi w następujących formach gatunkowych: wypowiedź o charakterze argumentacyjnym (szkic interpretacyjny; rozpraw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ka, szkic krytyczny), hasło encyklopedyczne, definicja, notatka syntetyzująca, referat, streszczenie;</w:t>
            </w:r>
          </w:p>
          <w:p w14:paraId="2F790ACB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sprawnie odróżnia streszczenie od parafrazy; funkcjonalnie je stosuje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zależności od celu wypowiedzi;</w:t>
            </w:r>
          </w:p>
          <w:p w14:paraId="519FE3C3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sprawnie tworzy plan kompozycyjny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dekompozycyjny tekstów o charakterze argumentacyjnym;</w:t>
            </w:r>
          </w:p>
          <w:p w14:paraId="7DF19DC2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funkcjonalnie stosuje retoryczne zasady kom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pozycyjne w tworzeniu własnego tekstu;</w:t>
            </w:r>
          </w:p>
          <w:p w14:paraId="393E0739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wygłasza mowę (obroń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czą, oskarżycielską)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uwzględnieniem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środków retorycznych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pozajęzykowych (posługuje się modulacją głosu w celu nadania wypowiedzi odpowied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go tonu, np. patetycz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nego, parodystycznego itp., stosuje odpowiednią mimikę, gestykulację);</w:t>
            </w:r>
          </w:p>
          <w:p w14:paraId="1BA7F757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interpretacji przedsta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wia propozycję odczyta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tekstu na poziomie dosłownym, przenośnym i symbolicz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nym, formu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łuje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na podsta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 tekstu oraz znanych kontekstów, w tym własnego doświad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czenia, przeprowadza logiczny wywód służący uprawomocnieniu formułowanych sądów;</w:t>
            </w:r>
          </w:p>
          <w:p w14:paraId="15C89216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dokonać reinterpretacji, rewizji, np. motywu;</w:t>
            </w:r>
          </w:p>
          <w:p w14:paraId="4A99026D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właściwie stosuje zasady poprawności językowej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stylistycznej w tworze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niu własnego tekstu; 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trafi weryfikować własne decyzje poprawnościowe;</w:t>
            </w:r>
          </w:p>
          <w:p w14:paraId="6AFEDE6C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języku w pracy redak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cyjnej nad tekstem wła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snym, dokonuje korek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tekstu własnego, stosuje kryteria poprawności językowej.</w:t>
            </w:r>
          </w:p>
        </w:tc>
      </w:tr>
      <w:tr w:rsidR="00E53373" w:rsidRPr="001E0EED" w14:paraId="1047B1C9" w14:textId="77777777" w:rsidTr="003A5DF6">
        <w:tc>
          <w:tcPr>
            <w:tcW w:w="0" w:type="auto"/>
            <w:gridSpan w:val="10"/>
          </w:tcPr>
          <w:p w14:paraId="1272B7F6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Samokształcenie</w:t>
            </w:r>
          </w:p>
          <w:p w14:paraId="56081CDA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772723AB" w14:textId="77777777" w:rsidTr="003A5DF6">
        <w:tc>
          <w:tcPr>
            <w:tcW w:w="0" w:type="auto"/>
            <w:gridSpan w:val="2"/>
          </w:tcPr>
          <w:p w14:paraId="297C36A6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1D4954D9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2148DACE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02FEDFBD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06DA1368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6C5D0DF5" w14:textId="77777777" w:rsidTr="003A5DF6">
        <w:trPr>
          <w:trHeight w:val="1828"/>
        </w:trPr>
        <w:tc>
          <w:tcPr>
            <w:tcW w:w="0" w:type="auto"/>
            <w:gridSpan w:val="2"/>
          </w:tcPr>
          <w:p w14:paraId="3390525F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się samodzielnie uczyć;</w:t>
            </w:r>
          </w:p>
          <w:p w14:paraId="42B4C96C" w14:textId="45E7A797" w:rsidR="00E53373" w:rsidRPr="00D8033B" w:rsidRDefault="007A4DDA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przygotowuje różne formy prezentacji własne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go stanowiska (plakat, gazetka, wypowiedź, referat, prezentacja), np.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przygo</w:t>
            </w:r>
            <w:r w:rsidR="00E53373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towuje prezentację na temat: 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Zesłańcy, wy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softHyphen/>
              <w:t>gnań</w:t>
            </w:r>
            <w:r w:rsidR="00E53373"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cy, tułacze</w:t>
            </w:r>
            <w:r w:rsidR="00E53373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; na podstawie wybranych tekstów kultury przedsta</w:t>
            </w:r>
            <w:r w:rsidR="00E53373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softHyphen/>
              <w:t xml:space="preserve">wia różne sposoby ujęcia losów ludzi zmuszonych </w:t>
            </w:r>
            <w:r w:rsidR="00E53373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br/>
              <w:t>do opuszczenia miejsca swego zamieszkania;</w:t>
            </w:r>
          </w:p>
          <w:p w14:paraId="2CA015F1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próbuje porządkować informacje;</w:t>
            </w:r>
          </w:p>
          <w:p w14:paraId="147692FF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niewielkim stopniu potrafi syntetyzować poznawane treści wokół problemu, tematu, zagadnienia; </w:t>
            </w:r>
          </w:p>
          <w:p w14:paraId="23F20F50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sporadycznie korzysta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literatury naukowej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lub popularnonaukowej;</w:t>
            </w:r>
          </w:p>
          <w:p w14:paraId="18423F44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próbuje stosować odpo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wiednie cytaty w swoich wypowiedziach;</w:t>
            </w:r>
          </w:p>
          <w:p w14:paraId="4081C6F4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próbuje wzbogacić swoją wypowiedź pozajęzyko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wymi środkami komu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nikacji (mimika, gesty);</w:t>
            </w:r>
          </w:p>
          <w:p w14:paraId="4DBA61C5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niewielkim stopniu posługuje się słownikami ogólnymi języka polskiego;</w:t>
            </w:r>
          </w:p>
          <w:p w14:paraId="0245A853" w14:textId="3AC48CD3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niewielkim stopniu wykorzystuje multi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medialne źródła informa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cji (słowniki on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-line, autorskie strony interne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towe) do przygotowania samodzielnych zadań;</w:t>
            </w:r>
          </w:p>
          <w:p w14:paraId="45571EE4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prezentuje swoje osią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gnięcia, zainteresowania,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np. wykorzystując formę projektu;</w:t>
            </w:r>
          </w:p>
          <w:p w14:paraId="3A48E726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gromadzi informacje potrzebne do napisania sprawdzianu lub wykona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zadania domowego;</w:t>
            </w:r>
          </w:p>
          <w:p w14:paraId="19D870E0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pojęcie hipertekstu.</w:t>
            </w:r>
          </w:p>
          <w:p w14:paraId="1F6F1393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34EABD9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pracuje samodzielnie;</w:t>
            </w:r>
          </w:p>
          <w:p w14:paraId="7C235535" w14:textId="5DB3F339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przygotowuje różne for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my prezentacji własne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go stanowiska (plakat, gazetka, wypowiedź, referat, prezentacja), np. </w:t>
            </w:r>
            <w:r w:rsidR="007A4DDA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przygo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towuje prezentację na temat: </w:t>
            </w:r>
            <w:r w:rsidR="007A4DD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Zesłańcy, wy</w:t>
            </w:r>
            <w:r w:rsidR="007A4DD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softHyphen/>
              <w:t>gnań</w:t>
            </w:r>
            <w:r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cy, tułacze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; na podstawie wybranych tekstów kultury przedsta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softHyphen/>
              <w:t xml:space="preserve">wia różne sposoby ujęcia losów ludzi zmuszonych 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br/>
              <w:t>do opuszczenia miejsca swego zamieszkania;</w:t>
            </w:r>
          </w:p>
          <w:p w14:paraId="7288C6FE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porządkuje informacje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problemowe całości, np. wg epoki literackiej,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autora, utworu, motywu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lub innego zagadnienia;</w:t>
            </w:r>
          </w:p>
          <w:p w14:paraId="0446EF0B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korzysta z literatury 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ukowej lub popularnonaukowej;</w:t>
            </w:r>
          </w:p>
          <w:p w14:paraId="304D3AB6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wybiera z tekstu odpo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wiednie cytaty i stosuje 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wypowiedziach;</w:t>
            </w:r>
          </w:p>
          <w:p w14:paraId="1DD2170F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wzbogaca swoją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 pozajęzykowymi środkami komunikacji (mimika, gestykulacja);</w:t>
            </w:r>
          </w:p>
          <w:p w14:paraId="1FCB641B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posługuje się słownikami ogólnymi języka polskiego;</w:t>
            </w:r>
          </w:p>
          <w:p w14:paraId="58CC287D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multi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medialne źródła informacji (słowniki on-line, autorskie strony internetowe);</w:t>
            </w:r>
          </w:p>
          <w:p w14:paraId="2B3A2498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prezentuje swoje osią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gnięcia, zainteresowania,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np. wykorzystując formę projektu;</w:t>
            </w:r>
          </w:p>
          <w:p w14:paraId="709AA53F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gromadzi i na ogół trafnie przetwarza informacje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celu wykorzystywania ich podczas lekcji, zajęć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pozalekcyjnych oraz pracy w domu;</w:t>
            </w:r>
          </w:p>
          <w:p w14:paraId="77C24D68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pojęcie hipertekstu; rozpoznaje jego realizacje.</w:t>
            </w:r>
          </w:p>
          <w:p w14:paraId="742081CB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E20420F" w14:textId="35B33892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rozwija umiejętność pra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 samodzielnej między innymi przez przygoto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wanie różnorodnych form prezentacji włas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nego stanowiska (plakat, gazet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ka, referat, wypowiedź, prezentacja), np. 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przygo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softHyphen/>
              <w:t>towu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softHyphen/>
              <w:t xml:space="preserve">je prezentację na temat: </w:t>
            </w:r>
            <w:r w:rsidR="007A4DD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Zesłańcy, wygnań</w:t>
            </w:r>
            <w:r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cy, tułacze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; na po</w:t>
            </w:r>
            <w:r w:rsidR="007A4DDA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dstawie wybranych tekstów kultu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ry przedstawia różne spo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softHyphen/>
              <w:t>soby ujęcia losów ludzi zmuszonych do opusz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softHyphen/>
              <w:t>czenia miejsca swego zamieszkania;</w:t>
            </w:r>
          </w:p>
          <w:p w14:paraId="5692EFEC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40" w:after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porządkuje informacje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problemowe całości przez ich wartościowanie; syntetyzuje poznawane treści wokół problemu, tematu, zagadnienia oraz wykorzystuje je w swoich wypowiedziach;</w:t>
            </w:r>
          </w:p>
          <w:p w14:paraId="5E0B0C98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before="240" w:after="227"/>
              <w:ind w:left="170"/>
              <w:contextualSpacing/>
              <w:rPr>
                <w:rFonts w:ascii="Times New Roman" w:hAnsi="Times New Roman" w:cs="Times New Roman"/>
              </w:rPr>
            </w:pPr>
          </w:p>
          <w:p w14:paraId="68EF1795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celu poszerzania wiedzy korzysta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literatury naukowej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lub popularnonaukowej;</w:t>
            </w:r>
          </w:p>
          <w:p w14:paraId="37688C57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sporządza bibliografię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przypis bibliograficzny,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także źródeł elektronicznych;</w:t>
            </w:r>
          </w:p>
          <w:p w14:paraId="40DCBDF2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dokonuje selekcji źródeł;</w:t>
            </w:r>
          </w:p>
          <w:p w14:paraId="6F6FCCAB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celu wzbogacenia wy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wiedzi lub jej uargumentowania potrafi wybrać z tekstu odpo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wiednie cytaty, popraw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je zapisać i zastoso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wać w wypowiedzi; wyjaśnia funkcje cudzysłowu;</w:t>
            </w:r>
          </w:p>
          <w:p w14:paraId="2F0BC192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wzbogaca swoją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 trafnie dobranymi pozajęzykowymi środka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mi komunikacji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(mimika, gesty, modulacja głosu);</w:t>
            </w:r>
          </w:p>
          <w:p w14:paraId="710DC4D8" w14:textId="0258309E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celu poszerzania swoich wiadomości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umiejętności posługuje się słownikami ogólnymi języka polskiego oraz słownikami specjali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stycznymi (np. etymo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logicznymi, frazeologicz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nymi, skrótów, gwarowy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mi, symboli, </w:t>
            </w:r>
            <w:r w:rsidR="007A4D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Słownikiem mitów i trady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cji kultury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), także w wersji on-line;</w:t>
            </w:r>
          </w:p>
          <w:p w14:paraId="38458542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multime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dialne źródła informacji oraz dokonuje ich oceny;</w:t>
            </w:r>
          </w:p>
          <w:p w14:paraId="5E16194E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dba o rozwój swoich zainteresowań oraz popularyzację osiągnięć, wykorzystując formę projektu;</w:t>
            </w:r>
          </w:p>
          <w:p w14:paraId="10D5A77F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gromadzi i przetwarza informacje;</w:t>
            </w:r>
          </w:p>
          <w:p w14:paraId="6F8764A9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sposób funkcjonalny korzysta z zasobów multi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medialnych,  np. z: bibliotek, słowników on-line, wydawnictw e-book, autorskich stron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wych; dokonuje wybo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ru źródeł internetowych, uwzględniając kryterium poprawności rzeczowej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krytycznie ocenia ich zawartość;</w:t>
            </w:r>
          </w:p>
          <w:p w14:paraId="382DAA12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 pojęcie hipertekstu; rozpoznaje jego realizacje internetowe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pozainternetowe.</w:t>
            </w:r>
          </w:p>
          <w:p w14:paraId="4AE245FC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5A3BF65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55F2604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E6474C9" w14:textId="18DAFDC8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rozwija umiejętność pracy samodzielnej mię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dzy innymi przez przygo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towanie różnor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softHyphen/>
              <w:t>nych form prezentacji własne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go stanowiska (plakat, gazetka,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wiedź, referat, prezenta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cja), np</w:t>
            </w: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. 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przygotowuje prezentację na temat: </w:t>
            </w:r>
            <w:r w:rsidR="007A4DD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Zesłańcy, wy</w:t>
            </w:r>
            <w:r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gnańcy, tułacze</w:t>
            </w:r>
            <w:r w:rsidR="007A4DDA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; na pod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stawie wyb</w:t>
            </w:r>
            <w:r w:rsidR="007A4DDA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ranych tekstów kultury przedsta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wia różne sposoby ujęcia losów ludzi zmuszonych 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br/>
              <w:t>do opuszczenia miejsca swego zamieszkania;</w:t>
            </w:r>
          </w:p>
          <w:p w14:paraId="7EE1198F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porządkuje informacje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problemowe całości przez ich wartościowanie; syntetyzuje poznawane treści wokół problemu, tematu, zagadnienia oraz wykorzystuje je w swoich wypowiedziach;</w:t>
            </w:r>
          </w:p>
          <w:p w14:paraId="1C9E7B49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celu poszerzenia wiedzy korzysta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literatury naukowej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popularnonaukowej;</w:t>
            </w:r>
          </w:p>
          <w:p w14:paraId="06EC6E93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podejmując próby two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rzenia pracy naukowej, sporządza bibliografię i przypis bibliograficzny, także źródeł elektronicz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nych; trafnie odwołuje 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informacji zawartych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przypisach;</w:t>
            </w:r>
          </w:p>
          <w:p w14:paraId="375AA2B8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dokonuje krytycznej selekcji źródeł, także elektronicznych;</w:t>
            </w:r>
          </w:p>
          <w:p w14:paraId="2B2131DB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celu wzbogacenia wypowiedzi lub jej uar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gumentowania potrafi wybrać z tekstu odpowiednie cytaty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zastosować je w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wiedzi; trafnie odwołuje się do nich, udowadniając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postawioną tezę; określa, jaką funkcję pełnią przytoczone cytaty;</w:t>
            </w:r>
            <w:r w:rsidRPr="00D803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3825D33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wzbogaca swoją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 celowo stosowa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nymi i trafnie dobranymi pozajęzykowymi środkami komunikacji (mimika, gestykulacja, modulacja głosu);</w:t>
            </w:r>
          </w:p>
          <w:p w14:paraId="2B3E41AC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celu poszerzania swoich wiadomości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umiejętności posługuje się słownikami ogólnymi języka polskiego oraz słownikami specjalistycz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nymi (np. etymologicz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nymi, frazeologicznymi, skrótów, gwarowymi, symboli,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Słownikiem mitów i tradycji kultury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), także w wersji on-line;</w:t>
            </w:r>
          </w:p>
          <w:p w14:paraId="0E6A3CA7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multime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dialne źródła informacji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dokonuje ich krytycznej oceny;</w:t>
            </w:r>
          </w:p>
          <w:p w14:paraId="1CA58BFE" w14:textId="71388F05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formę projektu w przygotowa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niu i prezentowaniu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oraz popularyzowaniu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swoich zainteresowań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osiągnięć</w:t>
            </w:r>
            <w:r w:rsidR="00D443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F84107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gromadzi i przetwarza informacje, sporządza bazę danych;</w:t>
            </w:r>
          </w:p>
          <w:p w14:paraId="6FE37465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korzysta z zasobów multimedialnych, np. z: bibliotek, słowników on-line, wydawnictw   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e-book, autorskich stron internetowych; dokonuje wyboru źródeł interneto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wych, uwzględniając kryterium poprawności rzeczowej oraz krytycz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ocenia ich zawartość;</w:t>
            </w:r>
          </w:p>
          <w:p w14:paraId="03F53225" w14:textId="36D0DF02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pojęcie hipertekstu; rozpoznaje jego realizacje internetowe i poza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internetowe; określa ich funk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cje w komunikacji, umie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jętnie z nich korzysta w gromadzeniu informacji.</w:t>
            </w:r>
          </w:p>
        </w:tc>
        <w:tc>
          <w:tcPr>
            <w:tcW w:w="0" w:type="auto"/>
            <w:gridSpan w:val="2"/>
          </w:tcPr>
          <w:p w14:paraId="709154D5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rozwija swoje zaintere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sowania językiem i litera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turą na różnych zajęciach pozaszkolnych;</w:t>
            </w:r>
          </w:p>
          <w:p w14:paraId="127073B5" w14:textId="61286D82" w:rsidR="00E53373" w:rsidRPr="00D8033B" w:rsidRDefault="007A4DDA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szerzy wśród rówieśni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>ków zainteresowanie językiem polskim, literaturą i kulturą;</w:t>
            </w:r>
          </w:p>
          <w:p w14:paraId="7F1391D6" w14:textId="19E64363" w:rsidR="00E53373" w:rsidRPr="00D8033B" w:rsidRDefault="007A4DDA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rozwija umiejętność pra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>cy samodzielnej między innymi przez przygoto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wanie różnorodnych form prezentacji własnego stanowiska (wypowiedź, referat, prezentacja, plakat, gazetka), np. </w:t>
            </w:r>
            <w:r w:rsidR="00E53373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przy</w:t>
            </w:r>
            <w:r w:rsidR="00E53373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softHyphen/>
              <w:t xml:space="preserve">gotowuje prezentację na temat: </w:t>
            </w:r>
            <w:r w:rsidR="00E53373"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Zesłańcy, wygnań</w:t>
            </w:r>
            <w:r w:rsidR="00E53373"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softHyphen/>
              <w:t>cy, tułacze</w:t>
            </w:r>
            <w:r w:rsidR="00E53373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; na podstawie wybranych tekstów </w:t>
            </w:r>
            <w:r w:rsidR="00E53373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>kultury przedstawia różne sposoby ujęcia losów ludzi zmuszonych do opuszczenia miejsca swego zamieszkania;</w:t>
            </w:r>
          </w:p>
          <w:p w14:paraId="2CCEA997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porządkuje informacje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problemowe całości przez ich wartościowanie; syntetyzuje poznawane treści wokół problemu, tematu, zagadnienia oraz wykorzystuje je w swoich wypowiedziach;</w:t>
            </w:r>
          </w:p>
          <w:p w14:paraId="0F4CE099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celu poszerzenia wiedzy korzysta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literatury naukowej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popularnonaukowej;</w:t>
            </w:r>
          </w:p>
          <w:p w14:paraId="1350FFC9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podejmując próby two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rzenia pracy naukowej, sporządza bibliografię i przypis bibliograficzny, także źródeł elektronicz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nych; trafnie odwołuje 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informacji zawartych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przypisach;</w:t>
            </w:r>
          </w:p>
          <w:p w14:paraId="25719052" w14:textId="44C899D9" w:rsidR="00E53373" w:rsidRPr="00D8033B" w:rsidRDefault="007A4DDA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dokonuje krytycznej selek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>cji źródeł, także elektronicznych;</w:t>
            </w:r>
          </w:p>
          <w:p w14:paraId="10BA6C83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celu wzbogacenia wypowiedzi lub jej uargumentowania potrafi wybrać z tekstu odpo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wiednie cytaty i zastoso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wać je w wypowiedzi;</w:t>
            </w:r>
            <w:r w:rsidRPr="00D803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trafnie odwołuje się do nich, udowadniając postawioną tezę; określa, jaką funkcję pełnią przytoczone cytaty;</w:t>
            </w:r>
            <w:r w:rsidRPr="00D803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AE1A572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wzbogaca swoją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 celowo stosowa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nymi i trafnie dobranymi poza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językowymi środ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kami komunikacji (mimika, gestykulacja, modulacja głosu);</w:t>
            </w:r>
          </w:p>
          <w:p w14:paraId="1D94E7AC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celu poszerzania swoich wiadomości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umiejętności posługuje się słownikami ogólnymi języka polskiego oraz słownikami specjalistycz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nymi (np. etymologicz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nymi, frazeologicznymi, skrótów, gwarowymi, symboli,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Słownikiem mitów i tradycji kultury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), także w wersji on-line;</w:t>
            </w:r>
          </w:p>
          <w:p w14:paraId="7488827B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multime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dialne źródła informacji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dokonuje ich krytycznej oceny;</w:t>
            </w:r>
          </w:p>
          <w:p w14:paraId="34029016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chętnie i twórczo wyko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rzystuje formę projektu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przygotowaniu i pre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zentowaniu oraz popu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laryzowaniu swoich 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interesowań i osiągnięć;</w:t>
            </w:r>
          </w:p>
          <w:p w14:paraId="615E68F1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gromadzi i przetwarza informacje, sporządza bazę danych;</w:t>
            </w:r>
          </w:p>
          <w:p w14:paraId="7DECD44B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korzysta z zasobów multimedialnych, np. z: bibliotek, słowników on-line, wydawnictw   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e-book, autorskich stron internetowych; dokonuje wyboru źródeł interneto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wych, uwzględniając kryterium poprawności rzeczowej oraz krytycz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ocenia ich zawartość;</w:t>
            </w:r>
          </w:p>
          <w:p w14:paraId="01992CEC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pojęcie hipertekstu; rozpoznaje jego realizacje internetowe i poza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internetowe; określa ich funkcje w komunikacji, umiejętnie z nich korzy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sta w gromadzeniu informacji.</w:t>
            </w:r>
          </w:p>
        </w:tc>
      </w:tr>
      <w:tr w:rsidR="00E53373" w:rsidRPr="001B12AA" w14:paraId="05CFB44B" w14:textId="77777777" w:rsidTr="003A5DF6">
        <w:tc>
          <w:tcPr>
            <w:tcW w:w="0" w:type="auto"/>
            <w:gridSpan w:val="10"/>
          </w:tcPr>
          <w:p w14:paraId="48ED60FF" w14:textId="56DF9473" w:rsidR="00E53373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ZAKRES ROZSZERZONY</w:t>
            </w:r>
            <w:r w:rsidR="008E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KLASA 4E</w:t>
            </w:r>
          </w:p>
          <w:p w14:paraId="55AEF8B8" w14:textId="77777777" w:rsidR="00E53373" w:rsidRPr="00E0334F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Uczeń spełnia wszystkie kryteria dla poziomu podstawowego, a ponadto kryteria wyszczególnione poniżej. </w:t>
            </w:r>
          </w:p>
          <w:p w14:paraId="34887BC4" w14:textId="77777777" w:rsidR="00E53373" w:rsidRDefault="00E53373" w:rsidP="003A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03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niedostateczną </w:t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kryteriów na ocenę dopuszczającą.</w:t>
            </w:r>
          </w:p>
          <w:p w14:paraId="7300EEA2" w14:textId="77777777" w:rsidR="00E53373" w:rsidRPr="00AA28CA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3373" w:rsidRPr="001B12AA" w14:paraId="142508EF" w14:textId="77777777" w:rsidTr="003A5DF6">
        <w:tc>
          <w:tcPr>
            <w:tcW w:w="0" w:type="auto"/>
            <w:gridSpan w:val="10"/>
          </w:tcPr>
          <w:p w14:paraId="0C44430B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I. Kształcenie literackie i kulturowe. Czytanie utworów literackich</w:t>
            </w:r>
          </w:p>
          <w:p w14:paraId="31CCAD67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373" w:rsidRPr="001B12AA" w14:paraId="35799CB0" w14:textId="77777777" w:rsidTr="003A5DF6">
        <w:trPr>
          <w:trHeight w:val="683"/>
        </w:trPr>
        <w:tc>
          <w:tcPr>
            <w:tcW w:w="0" w:type="auto"/>
            <w:gridSpan w:val="2"/>
          </w:tcPr>
          <w:p w14:paraId="6BD47B5C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518D5DA6" w14:textId="77777777" w:rsidR="00E53373" w:rsidRPr="00D8033B" w:rsidRDefault="00E53373" w:rsidP="003A5DF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374E926E" w14:textId="77777777" w:rsidR="00E53373" w:rsidRPr="00D8033B" w:rsidRDefault="00E53373" w:rsidP="003A5DF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5C5459BB" w14:textId="77777777" w:rsidR="00E53373" w:rsidRPr="00E0334F" w:rsidRDefault="00E53373" w:rsidP="003A5DF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0334F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E03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2B03379F" w14:textId="77777777" w:rsidR="00E53373" w:rsidRPr="00E0334F" w:rsidRDefault="00E53373" w:rsidP="003A5DF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03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E03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B12AA" w14:paraId="0725A777" w14:textId="77777777" w:rsidTr="003A5DF6">
        <w:trPr>
          <w:trHeight w:val="6081"/>
        </w:trPr>
        <w:tc>
          <w:tcPr>
            <w:tcW w:w="0" w:type="auto"/>
            <w:gridSpan w:val="2"/>
          </w:tcPr>
          <w:p w14:paraId="157CE22F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odczytuje tekst w jego warstwie semantycznej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semiotycznej;</w:t>
            </w:r>
          </w:p>
          <w:p w14:paraId="72FDDB2B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poziomie ogólnym rozumie pojęcie tradycji literackiej i kulturowej, rozpoznaje wybrane elementy tradycji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utworach;</w:t>
            </w:r>
          </w:p>
          <w:p w14:paraId="0FCE065F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ogół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wybrane cechy prądów literackich i artystycznych (np. postmodernizm);</w:t>
            </w:r>
          </w:p>
          <w:p w14:paraId="6DD726D4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rozpoznaje mitologizację/ mityzację i demitologiza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cję w utworach literackich;</w:t>
            </w:r>
          </w:p>
          <w:p w14:paraId="71F97552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rozpoznaje w utworach konwencje literackie obecne w tekstach współczesnych;</w:t>
            </w:r>
          </w:p>
          <w:p w14:paraId="0A16B09F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ogół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tekście literackim gradację, synestezję,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odmiany inwersji, paronomazję, aliterację;</w:t>
            </w:r>
          </w:p>
          <w:p w14:paraId="2382718C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poziomie ogólnym rozumie pojęcie archetypu, rozpoznaje wybrane archetypy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literackich;</w:t>
            </w:r>
          </w:p>
          <w:p w14:paraId="5E4ABAA9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poziomie ogólnym rozumie pojęcie parafra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zy, parodii i trawestacji, wskazuje ich wybrane wzorce tekstowe;</w:t>
            </w:r>
          </w:p>
          <w:p w14:paraId="73E7C513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porównuje różnorodne propozycje odczytania tego samego utworu literackiego;</w:t>
            </w:r>
          </w:p>
          <w:p w14:paraId="1D806862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rozumie pojęcie aluzji literackiej, rozpo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znaje wybrane aluzje w utworach i określa ich znaczenie w interpretacji utworów;</w:t>
            </w:r>
          </w:p>
          <w:p w14:paraId="62314274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rozumie i określa związek wartości 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znaw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czych, etycznych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estetycznych w utwo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rach literackich;</w:t>
            </w:r>
          </w:p>
          <w:p w14:paraId="16CF4797" w14:textId="57285AAA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i przy pomocy 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uczy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ciela rozumie treść utworów wskazanych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wej 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jako lektury obowiąz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kowe dla zakresu rozszerzonego (Tadeusz Konwicki, </w:t>
            </w:r>
            <w:r w:rsidR="007A4D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Mała apokalip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Jorge Luis Borges, wybrane opowiadanie, Janusz Głowacki, </w:t>
            </w:r>
            <w:r w:rsidR="007A4D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Antygo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w Nowym Jorku,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Sławomir Mrożek, wybrane opowiadanie, wybrane eseje następują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cych autorów: Jerzego Stempowskiego, Gustawa Herlinga-Grudzińskiego, Zbigniewa Herberta, Zygmunta Kubiaka, Jarosława Marka Rymkie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wicza;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 xml:space="preserve"> wybrane teksty z aktualnych nu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merów miesi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ęczników oraz kwartalników lite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rackich i kulturalnych).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8FA3177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1487242" w14:textId="77777777" w:rsidR="00E53373" w:rsidRPr="00D8033B" w:rsidRDefault="00E53373" w:rsidP="003A5DF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odczytuje tekst w jego warstwie semantycznej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semiotycznej;</w:t>
            </w:r>
          </w:p>
          <w:p w14:paraId="73540126" w14:textId="77777777" w:rsidR="00E53373" w:rsidRPr="00D8033B" w:rsidRDefault="00E53373" w:rsidP="003A5DF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tradycji literackiej i kulturowej, rozpoznaje wybrane elementy tradycji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utworach, rozumie ich rolę w budowaniu wartości uniwersalnych;</w:t>
            </w:r>
          </w:p>
          <w:p w14:paraId="78BD1154" w14:textId="77777777" w:rsidR="00E53373" w:rsidRPr="00D8033B" w:rsidRDefault="00E53373" w:rsidP="003A5DF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w utworach cechy prądów literackich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artystycznych (np. postmodernizm) oraz odczytuje ich funkcje;</w:t>
            </w:r>
          </w:p>
          <w:p w14:paraId="084EAD8B" w14:textId="77777777" w:rsidR="00E53373" w:rsidRPr="00D8033B" w:rsidRDefault="00E53373" w:rsidP="003A5DF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mitologizację/ mityzację i demitologiza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cję w utworach literac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kich, rozumie ich uniwer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salny charakter oraz rolę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interpretacji;</w:t>
            </w:r>
          </w:p>
          <w:p w14:paraId="4D6461DF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ogół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konwencje literackie obecne w tek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stach współczesnych;</w:t>
            </w:r>
          </w:p>
          <w:p w14:paraId="1F0B8094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w tekście literackim gradację, synestezję, odmiany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inwersji, paronomazję, aliterację, kontaminację, metonimię, synekdochę; określa ich funkcje;</w:t>
            </w:r>
          </w:p>
          <w:p w14:paraId="17507C12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archetypu, rozpoznaje wybrane archetypy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 literackich oraz określa ich rolę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tworzeniu znaczeń uniwersalnych;</w:t>
            </w:r>
          </w:p>
          <w:p w14:paraId="05B46AE7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parafra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zy, parodii i trawestacji, wskazuje ich wzorce tekstowe; wykorzystuje te pojęcia w interpretacji utworu literackiego;</w:t>
            </w:r>
          </w:p>
          <w:p w14:paraId="7575C168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porównuje różnorodne propozycje odczytania tego samego utworu literackiego;</w:t>
            </w:r>
          </w:p>
          <w:p w14:paraId="4189BA67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aluzji literackiej, rozpoznaje wybrane aluzje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i określa ich znaczenie w interpretacji utworów</w:t>
            </w:r>
          </w:p>
          <w:p w14:paraId="5BC0D290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i określa związek wartości poznawczych, etycznych i estetycznych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literackich;</w:t>
            </w:r>
          </w:p>
          <w:p w14:paraId="0F5AD3A7" w14:textId="1BAFAEE3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wykazuje się znajomością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zrozumieniem treści utworów wskazanych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podstawie pr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ogramo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softHyphen/>
              <w:t>wej jako lektury obowiąz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kowe dla zakresu rozszerzonego (Tadeusz Konwicki, </w:t>
            </w:r>
            <w:r w:rsidR="007A4D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Mała apok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lipsa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Jorge Luis Borges, wybrane opowiadanie, Janusz Głowacki,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Antygona w Nowym Jorku,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Sławomir Mrożek, wybrane opowi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adanie, wybrane eseje następują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cych autorów: Jerzego Stempowskiego, Gustawa Herlinga-Grudzińskiego, Zbigniewa Herberta, Zygmunta Kubiaka, Jarosława Marka Rymkiewicza; wybrane teksty z aktualnych numerów miesięczników oraz kwartalników lite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rackich i kulturalnych).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</w:tcPr>
          <w:p w14:paraId="2A767261" w14:textId="77777777" w:rsidR="00E53373" w:rsidRPr="00D8033B" w:rsidRDefault="00E53373" w:rsidP="003A5DF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sprawnie odczytuje tekst w jego warstwie seman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tycznej i semiotycznej;</w:t>
            </w:r>
          </w:p>
          <w:p w14:paraId="1D0EBC5F" w14:textId="77777777" w:rsidR="00E53373" w:rsidRPr="00D8033B" w:rsidRDefault="00E53373" w:rsidP="003A5DF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tradycji literackiej i kulturowej, rozpoznaje elementy tradycji w utworach, rozumie ich rolę w budowaniu wartości uniwersalnych;</w:t>
            </w:r>
          </w:p>
          <w:p w14:paraId="595D46C7" w14:textId="77777777" w:rsidR="00E53373" w:rsidRPr="00D8033B" w:rsidRDefault="00E53373" w:rsidP="003A5DF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w utworach cechy prądów literackich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artystycznych (np. postmodernizm) oraz odczytuje ich funkcje;</w:t>
            </w:r>
          </w:p>
          <w:p w14:paraId="6A7117F5" w14:textId="77777777" w:rsidR="00E53373" w:rsidRPr="00D8033B" w:rsidRDefault="00E53373" w:rsidP="003A5DF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mitologizację/ mityzację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demitologizację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 literackich, rozumie ich uniwersalny charakter oraz rolę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interpretacji;</w:t>
            </w:r>
          </w:p>
          <w:p w14:paraId="0FB0FFC7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konwencje literackie obecne w tek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stach współczesnych (m.in.: oniryczną,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baśniową, turpistyczną, postmodernistyczną);</w:t>
            </w:r>
          </w:p>
          <w:p w14:paraId="14512CBE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określa przemiany kon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wencji i ich przenika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się w utworach literackich;</w:t>
            </w:r>
          </w:p>
          <w:p w14:paraId="092E3863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sprawnie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literackim gradację, synestezję, odmiany inwersji; paro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mazję, aliterację, kon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minację, metonimię, synekdochę; określa ich funkcje;</w:t>
            </w:r>
          </w:p>
          <w:p w14:paraId="4D35ECC1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archetypu, rozpoznaje wybrane archetypy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 literackich oraz określa ich rolę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tworzeniu znaczeń uniwersalnych;</w:t>
            </w:r>
          </w:p>
          <w:p w14:paraId="28C88A32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parafra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zy, parodii i trawestacji, sprawnie wskazuje ich wzorce tekstowe; wyko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rzystuje te pojęcia w interpretacji utworu literackiego;</w:t>
            </w:r>
          </w:p>
          <w:p w14:paraId="306A7117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kryptocytatu;</w:t>
            </w:r>
          </w:p>
          <w:p w14:paraId="7E81396C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pojęcie intertekstualności;</w:t>
            </w:r>
          </w:p>
          <w:p w14:paraId="3E84DBAC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porównuje różnorodne propozycje odczytania tego samego utworu literackiego;</w:t>
            </w:r>
          </w:p>
          <w:p w14:paraId="09EC1DA5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aluzji literackiej, rozpoznaje różne aluzje w utworach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określa ich znaczenie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interpretacji utworów;</w:t>
            </w:r>
          </w:p>
          <w:p w14:paraId="4239F358" w14:textId="7777777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i poprawnie określa związek wartości poznawczych, etycznych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estetycznych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literackich;</w:t>
            </w:r>
          </w:p>
          <w:p w14:paraId="44395DD8" w14:textId="2125C5B7" w:rsidR="00E53373" w:rsidRPr="00D8033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wykazuje się dobrą zna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jomością i zro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zumieniem treści utworów wskaz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nych w podstawie programowej jako lektury obowiązkowe dla zakresu rozszerzonego (Tadeusz Konwicki,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Mała apoka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lipsa,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Jorge Luis Borges, wybrane opowiadanie, Janusz Głowacki,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Antygona w Nowym Jorku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Sławomir Mrożek, wybrane opowiadanie, wybrane eseje następują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autorów: Jerzego Stempowskiego, Gustawa Herlinga-Grudzińskiego, Zbigniewa Herberta, Zygmunta Kubiaka, Jarosława Marka Rymkiewicza; wybrane teksty z aktualnych numerów miesięczników oraz kwartalników lite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rackich i kulturalnych).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7D2105E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0CACB61" w14:textId="77777777" w:rsidR="00E53373" w:rsidRPr="00EA77BB" w:rsidRDefault="00E53373" w:rsidP="003A5DF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samodzielnie, sprawnie odczytuje tekst w jego warstwie semantycznej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semiotycznej;</w:t>
            </w:r>
          </w:p>
          <w:p w14:paraId="7EE90AEC" w14:textId="77777777" w:rsidR="00E53373" w:rsidRPr="00EA77B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D54F2E6" w14:textId="77777777" w:rsidR="00E53373" w:rsidRPr="00EA77BB" w:rsidRDefault="00E53373" w:rsidP="003A5DF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 poję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cie tradycji literackiej i kulturowej,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określa elementy trady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cji (np. romantycznej)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utworach, rozumie ich rolę w budowaniu wartości uniwersalnych;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EF74DFA" w14:textId="77777777" w:rsidR="00E53373" w:rsidRPr="00EA77BB" w:rsidRDefault="00E53373" w:rsidP="003A5DF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sprawnie rozpoznaje, wymienia i nazywa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 cechy prądów literackich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artystycznych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(np. postmodernizm)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oraz odczytuje ich funkcje;</w:t>
            </w:r>
          </w:p>
          <w:p w14:paraId="0077434B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</w:rPr>
            </w:pPr>
            <w:r w:rsidRPr="00EA77BB">
              <w:rPr>
                <w:rFonts w:ascii="Times New Roman" w:hAnsi="Times New Roman" w:cs="Times New Roman"/>
              </w:rPr>
              <w:t xml:space="preserve"> </w:t>
            </w:r>
          </w:p>
          <w:p w14:paraId="7A5D550E" w14:textId="77777777" w:rsidR="00E53373" w:rsidRPr="00EA77BB" w:rsidRDefault="00E53373" w:rsidP="003A5DF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trafnie rozpoznaje mitologizację/ mityzację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demitologizację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 literackich, rozumie ich uniwersalny charakter oraz rolę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interpretacji;</w:t>
            </w:r>
          </w:p>
          <w:p w14:paraId="6994FEDC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</w:rPr>
            </w:pPr>
          </w:p>
          <w:p w14:paraId="14021E35" w14:textId="77777777" w:rsidR="00E53373" w:rsidRPr="00EA77B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bezbłędnie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 konwencje literackie obecne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tekstach współcze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snych (m.in.: oniryczną, baśniową, turpistyczną, postmodernistyczną);</w:t>
            </w:r>
          </w:p>
          <w:p w14:paraId="304D9A64" w14:textId="77777777" w:rsidR="00E53373" w:rsidRPr="00EA77B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określa przemiany konwencji i ich przenika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nie się w utworach literackich; rozpoznaje odmiany synkretyzmu;</w:t>
            </w:r>
          </w:p>
          <w:p w14:paraId="2C28BE94" w14:textId="77777777" w:rsidR="00E53373" w:rsidRPr="00EA77B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sprawnie i poprawnie rozpoznaje i nazywa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tekście literackim gradację, synestezję, odmiany inwersji, paro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nomazję, aliterację, kontaminację, metonimię, synekdochę; określa ich funkcje;</w:t>
            </w:r>
          </w:p>
          <w:p w14:paraId="3223FBD9" w14:textId="77777777" w:rsidR="00E53373" w:rsidRPr="00EA77B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 poję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cie archetypu, rozpoznaje archetypy w utworach literackich oraz określa ich rolę w tworzeniu znaczeń uniwersalnych;</w:t>
            </w:r>
          </w:p>
          <w:p w14:paraId="298183A2" w14:textId="01C23644" w:rsidR="00E53373" w:rsidRPr="00EA77B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rozumie, ro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zróżnia i na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softHyphen/>
              <w:t>zy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wa pojęcie parafrazy, parodii i trawestacji, sprawnie wskazuje ich wzorce tekstowe; wyko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rzystuje te pojęcia w in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terpretacji utworu literackiego;</w:t>
            </w:r>
          </w:p>
          <w:p w14:paraId="68A3A27C" w14:textId="77777777" w:rsidR="00E53373" w:rsidRPr="00EA77B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kryptocytatu;</w:t>
            </w:r>
          </w:p>
          <w:p w14:paraId="689D5792" w14:textId="77777777" w:rsidR="00E53373" w:rsidRPr="00EA77B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intertekstualności;</w:t>
            </w:r>
          </w:p>
          <w:p w14:paraId="773564C9" w14:textId="65FE6BBA" w:rsidR="00E53373" w:rsidRPr="00EA77B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samodzielnie, wyczerpu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jąco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 xml:space="preserve"> porównuje różnorod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ne propozycje odczytania tego samego utworu literackiego;</w:t>
            </w:r>
          </w:p>
          <w:p w14:paraId="566870AC" w14:textId="77777777" w:rsidR="00E53373" w:rsidRPr="00EA77B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dokładnie rozumie pojęcie aluzji literackiej, rozpoznaje różne aluzje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utworach i określa ich znaczenie w interpretacji utworów;</w:t>
            </w:r>
          </w:p>
          <w:p w14:paraId="7FB767D9" w14:textId="77777777" w:rsidR="00E53373" w:rsidRPr="00EA77B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 i 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prawnie określa związek wartości poznawczych, etycznych i estetycznych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literackich;</w:t>
            </w:r>
          </w:p>
          <w:p w14:paraId="3A17E937" w14:textId="77777777" w:rsidR="00E53373" w:rsidRPr="00EA77B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wykazuje się bardzo dobrą znajomością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zrozumieniem treści utworów wskazanych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wej jako lektury obowiąz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kowe dla zakresu rozsze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rzonego (Tadeusz Kon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wicki, </w:t>
            </w:r>
            <w:r w:rsidRPr="00EA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Mała apokalipsa,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Jorge Luis Borges, wybrane opowiadanie, Janusz Głowacki, </w:t>
            </w:r>
            <w:r w:rsidRPr="00EA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Antygona w Nowym Jorku</w:t>
            </w:r>
            <w:r w:rsidRPr="00EA77B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EA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Sławomir Mrożek, wybrane opowiadanie, wybrane eseje następujących autorów: Jerzego Stempowskiego, Gustawa Herlinga-Grudzińskiego, Zbigniewa Herberta, Zygmunta Kubiaka, Jarosława Marka Rym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kiewicza; wybrane teksty z aktualnych numerów miesięczników oraz kwartalników literackich i kulturalnych).</w:t>
            </w:r>
          </w:p>
        </w:tc>
        <w:tc>
          <w:tcPr>
            <w:tcW w:w="0" w:type="auto"/>
            <w:gridSpan w:val="2"/>
          </w:tcPr>
          <w:p w14:paraId="425AC6B6" w14:textId="0524571A" w:rsidR="00E53373" w:rsidRPr="00EA77BB" w:rsidRDefault="00E53373" w:rsidP="003A5DF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samodzielnie, wnikliwie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nieszablonowo odczytuje tekst w jego wa</w:t>
            </w:r>
            <w:r w:rsidR="00A36916">
              <w:rPr>
                <w:rFonts w:ascii="Times New Roman" w:hAnsi="Times New Roman" w:cs="Times New Roman"/>
                <w:sz w:val="24"/>
                <w:szCs w:val="24"/>
              </w:rPr>
              <w:t xml:space="preserve">rstwie semantycznej </w:t>
            </w:r>
            <w:bookmarkStart w:id="0" w:name="_GoBack"/>
            <w:bookmarkEnd w:id="0"/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i semiotycznej;</w:t>
            </w:r>
          </w:p>
          <w:p w14:paraId="2F8604E4" w14:textId="77777777" w:rsidR="00E53373" w:rsidRPr="00EA77BB" w:rsidRDefault="00E53373" w:rsidP="003A5DF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 poję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cie tradycji literackiej i kulturowej,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 sposób wyczerpujący określa  elementy tradycji (np. romantycznej)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utworach, rozumie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określa  ich rolę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budowaniu wartości uniwersalnych;</w:t>
            </w:r>
          </w:p>
          <w:p w14:paraId="43767153" w14:textId="77777777" w:rsidR="00E53373" w:rsidRPr="00EA77BB" w:rsidRDefault="00E53373" w:rsidP="003A5DF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samodzielnie, bezbłędnie rozpoznaje, wymienia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nazywa w utworach  cechy prądów literackich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artystycznych (np. postmodernizm) oraz bezbłędnie odczytuje ich funkcje;</w:t>
            </w:r>
          </w:p>
          <w:p w14:paraId="31E65678" w14:textId="77777777" w:rsidR="00E53373" w:rsidRPr="00EA77BB" w:rsidRDefault="00E53373" w:rsidP="003A5DF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trafnie, biegle rozpoznaje mitologizację/ mityzację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demitologizację w utwo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rach literackich, dokład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nie rozumie i omawia ich uniwersalny charakter oraz rolę w interpretacji;</w:t>
            </w:r>
          </w:p>
          <w:p w14:paraId="6C9000D9" w14:textId="77777777" w:rsidR="00E53373" w:rsidRPr="00EA77B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trafnie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utworach różne konwencje literackie obecne w tekstach współczesnych;</w:t>
            </w:r>
          </w:p>
          <w:p w14:paraId="6B7D7B11" w14:textId="77777777" w:rsidR="00E53373" w:rsidRPr="00EA77B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określa przemiany kon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wencji i ich przenikanie się w utworach literac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kich; rozpoznaje odmiany synkretyzmu (np. gatun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kowego) oraz interpretuje jego znaczenie;</w:t>
            </w:r>
          </w:p>
          <w:p w14:paraId="47E72D4B" w14:textId="77777777" w:rsidR="00E53373" w:rsidRPr="00EA77B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trafnie i właściwie rozpo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znaje i nazywa w tekście literackim gradację, syneste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zję, odmiany inwersji, paronomazję, aliterację, kontaminację, metonimię, synekdochę; wyczerpująco określa ich funkcje;</w:t>
            </w:r>
          </w:p>
          <w:p w14:paraId="0AC1624D" w14:textId="77777777" w:rsidR="00E53373" w:rsidRPr="00EA77B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 poję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cie archetypu, bezbłędnie rozpoznaje  archetypy w utworach literackich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oraz wyczerpująco okre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śla ich rolę w tworzeniu znaczeń uniwersalnych;</w:t>
            </w:r>
          </w:p>
          <w:p w14:paraId="37E4E576" w14:textId="77777777" w:rsidR="00E53373" w:rsidRPr="00EA77B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rozumie, roz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różnia i nazywa  pojęcie parafrazy, parodii i tra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westacji; omawia je; sprawnie wskazuje ich wzorce tekstowe;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wykorzystuje te pojęcia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interpretacji utworu literackiego;</w:t>
            </w:r>
          </w:p>
          <w:p w14:paraId="6343B043" w14:textId="77777777" w:rsidR="00E53373" w:rsidRPr="00EA77B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kryptocytatu;</w:t>
            </w:r>
          </w:p>
          <w:p w14:paraId="36CDF6B9" w14:textId="77777777" w:rsidR="00E53373" w:rsidRPr="00EA77B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intertekstualności;</w:t>
            </w:r>
          </w:p>
          <w:p w14:paraId="167EDEC4" w14:textId="77777777" w:rsidR="00E53373" w:rsidRPr="00EA77B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wyczerpująco i w sposób twórczy porównuje różnorodne propozycje odczytania tego samego utworu literackiego;</w:t>
            </w:r>
          </w:p>
          <w:p w14:paraId="1C34CA97" w14:textId="77777777" w:rsidR="00E53373" w:rsidRPr="00EA77B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dokładnie rozumie pojęcie aluzji literackiej, rozpoznaje różne aluzje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utworach i wyczerpu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jąco określa ich znaczenie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interpretacji utworów;</w:t>
            </w:r>
          </w:p>
          <w:p w14:paraId="304CBDFA" w14:textId="77777777" w:rsidR="00E53373" w:rsidRPr="00EA77B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i trafnie określa związek wartości 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znawczych, etycznych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estetycznych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literackich;</w:t>
            </w:r>
          </w:p>
          <w:p w14:paraId="0B20DF5D" w14:textId="2F22B858" w:rsidR="00E53373" w:rsidRPr="00EA77BB" w:rsidRDefault="00E53373" w:rsidP="003A5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wykazuje się bardzo dobrą znajomością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wieloaspektowym zrozumieniem treści utworów w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 xml:space="preserve">skazanych 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programowej jako lektury obowiąz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kowe dla zakresu rozsze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rzonego (Tadeusz Kon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wicki, </w:t>
            </w:r>
            <w:r w:rsidRPr="00EA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Mała </w:t>
            </w:r>
            <w:r w:rsidRPr="00EA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apokalipsa,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Jorge Luis Borges, wybrane opowiadanie, Janusz Głowacki, </w:t>
            </w:r>
            <w:r w:rsidRPr="00EA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Antygona w Nowym Jorku,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Sławomir Mrożek, wybrane opowiadanie, wybrane eseje następują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cych autorów: Jerzego Stempowskiego, Gustawa Herlinga Grudzińskiego, Zbigniewa Herberta, Zygmunta Kubiaka, Jaro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sława Marka Rymkiewi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cza; wybrane teksty z ak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tualnych numerów mie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sięczników oraz kwartalników literackich i kulturalnych).</w:t>
            </w:r>
          </w:p>
        </w:tc>
      </w:tr>
      <w:tr w:rsidR="00E53373" w:rsidRPr="001B12AA" w14:paraId="45CBD627" w14:textId="77777777" w:rsidTr="003A5DF6">
        <w:tc>
          <w:tcPr>
            <w:tcW w:w="0" w:type="auto"/>
            <w:gridSpan w:val="10"/>
          </w:tcPr>
          <w:p w14:paraId="4A9627F1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I. Kształcenie literackie i kulturowe. Odbiór tekstów kultury</w:t>
            </w:r>
          </w:p>
          <w:p w14:paraId="7D872CBA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B12AA" w14:paraId="06161300" w14:textId="77777777" w:rsidTr="003A5DF6">
        <w:tc>
          <w:tcPr>
            <w:tcW w:w="0" w:type="auto"/>
            <w:gridSpan w:val="2"/>
          </w:tcPr>
          <w:p w14:paraId="37E3764D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2C3E4389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6BB1B742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1BD04CAD" w14:textId="77777777" w:rsidR="00E53373" w:rsidRPr="009D197D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9D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bardzo dobrą </w:t>
            </w:r>
            <w:r w:rsidRPr="009D197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9D19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211A3954" w14:textId="77777777" w:rsidR="00E53373" w:rsidRPr="009D197D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9D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9D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D197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9D19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E53373" w:rsidRPr="001B12AA" w14:paraId="5F039AEA" w14:textId="77777777" w:rsidTr="003A5DF6">
        <w:tc>
          <w:tcPr>
            <w:tcW w:w="0" w:type="auto"/>
            <w:gridSpan w:val="2"/>
          </w:tcPr>
          <w:p w14:paraId="17E3A56B" w14:textId="3F838C46" w:rsidR="00E53373" w:rsidRPr="00D8033B" w:rsidRDefault="00E53373" w:rsidP="003A5DF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poprawnie analizuje strukturę eseju: odczytuje zawa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rte w nim sensy, sposób prowadzenia wywodu, charaktery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styczne cechy stylu;</w:t>
            </w:r>
          </w:p>
          <w:p w14:paraId="134DB91D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34CB4" w14:textId="77777777" w:rsidR="00E53373" w:rsidRPr="00D8033B" w:rsidRDefault="00E53373" w:rsidP="003A5DF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teksty naukowe w interpretacji dzieła sztuki;</w:t>
            </w:r>
          </w:p>
          <w:p w14:paraId="0A624D97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7562B" w14:textId="77777777" w:rsidR="00E53373" w:rsidRPr="00D8033B" w:rsidRDefault="00E53373" w:rsidP="003A5DF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przy pomocy nauczyciela rozpoznaje nawiązania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tradycji biblijnej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antycznej w kulturze współczesnej;</w:t>
            </w:r>
          </w:p>
          <w:p w14:paraId="63C1B84A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7D4B7" w14:textId="77777777" w:rsidR="00E53373" w:rsidRPr="00D8033B" w:rsidRDefault="00E53373" w:rsidP="003A5DF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porównuje teksty kultury, uwzględniając różnorodne konteksty;</w:t>
            </w:r>
          </w:p>
          <w:p w14:paraId="22381E30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AE9A2" w14:textId="2555A654" w:rsidR="00E53373" w:rsidRPr="00D8033B" w:rsidRDefault="00E53373" w:rsidP="003A5DF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roz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 xml:space="preserve">poznaje 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br/>
              <w:t>i poprawnie charaktery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zuje główne style w ar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chitekturze i sztuce;</w:t>
            </w:r>
          </w:p>
          <w:p w14:paraId="1811CFA9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837C5" w14:textId="77777777" w:rsidR="00E53373" w:rsidRPr="00D8033B" w:rsidRDefault="00E53373" w:rsidP="003A5DF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przy pomocy nauczyciela odczytuje poglądy filozoficzne zawarte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różnorodnych dziełach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(np. egzystencjalizm, personalizm);</w:t>
            </w:r>
          </w:p>
          <w:p w14:paraId="1960754F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10B2D" w14:textId="77777777" w:rsidR="00E53373" w:rsidRPr="00D8033B" w:rsidRDefault="00E53373" w:rsidP="003A5DF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definiuje  pojęcie syntezy sztuk.</w:t>
            </w:r>
          </w:p>
          <w:p w14:paraId="05968F06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  <w:p w14:paraId="7BF98C34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F849B7B" w14:textId="77777777" w:rsidR="00E53373" w:rsidRPr="00D8033B" w:rsidRDefault="00E53373" w:rsidP="003A5DF6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analizuje strukturę eseju: odczytuje zawarte w nim sensy, sposób prowadze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wywodu, charaktery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styczne cechy stylu;</w:t>
            </w:r>
          </w:p>
          <w:p w14:paraId="0D4D8971" w14:textId="77777777" w:rsidR="00E53373" w:rsidRPr="00D8033B" w:rsidRDefault="00E53373" w:rsidP="003A5DF6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teksty naukowe w interpretacji dzieła sztuki;</w:t>
            </w:r>
          </w:p>
          <w:p w14:paraId="729E59A9" w14:textId="77777777" w:rsidR="00E53373" w:rsidRPr="00D8033B" w:rsidRDefault="00E53373" w:rsidP="003A5DF6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rozpoznaje nawiązania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tradycji biblijnej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antycznej w kulturze współczesnej;</w:t>
            </w:r>
          </w:p>
          <w:p w14:paraId="3FE2AFA4" w14:textId="77777777" w:rsidR="00E53373" w:rsidRPr="00D8033B" w:rsidRDefault="00E53373" w:rsidP="003A5DF6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porównuje teksty kultury, uwzględniając różnorodne konteksty;</w:t>
            </w:r>
          </w:p>
          <w:p w14:paraId="7678FB2B" w14:textId="77777777" w:rsidR="00E53373" w:rsidRPr="00D8033B" w:rsidRDefault="00E53373" w:rsidP="003A5DF6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charaktery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zuje główne style w architekturze i sztuce;</w:t>
            </w:r>
          </w:p>
          <w:p w14:paraId="1A48A399" w14:textId="77777777" w:rsidR="00E53373" w:rsidRPr="00D8033B" w:rsidRDefault="00E53373" w:rsidP="003A5DF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odczytuje poglądy filozo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ficzne zawarte w różno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rodnych dziełach (np. egzystencjalizm, personalizm);</w:t>
            </w:r>
          </w:p>
          <w:p w14:paraId="6FB8EB89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0E780" w14:textId="77777777" w:rsidR="00E53373" w:rsidRPr="00D8033B" w:rsidRDefault="00E53373" w:rsidP="003A5DF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pojęcie syntezy sztuk.</w:t>
            </w:r>
          </w:p>
          <w:p w14:paraId="032DCF61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0F79605B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E724BAB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1CDA9FA" w14:textId="77777777" w:rsidR="00E53373" w:rsidRPr="00D8033B" w:rsidRDefault="00E53373" w:rsidP="003A5DF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analizuje strukturę eseju: odczytuje zawarte w nim sensy, sposób prowadze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wywodu, charaktery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styczne cechy stylu;</w:t>
            </w:r>
          </w:p>
          <w:p w14:paraId="09FEA0E8" w14:textId="77777777" w:rsidR="00E53373" w:rsidRPr="00D8033B" w:rsidRDefault="00E53373" w:rsidP="003A5DF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dużym stopniu wyko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rzystuje teksty naukowe w interpretacji dzieła sztuki;</w:t>
            </w:r>
          </w:p>
          <w:p w14:paraId="086FA9E5" w14:textId="77777777" w:rsidR="00E53373" w:rsidRPr="00D8033B" w:rsidRDefault="00E53373" w:rsidP="003A5DF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poprawnie rozpoznaje nawiązania do tradycji biblijnej i antycznej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kulturze współczesnej;</w:t>
            </w:r>
          </w:p>
          <w:p w14:paraId="3ED55FDA" w14:textId="77777777" w:rsidR="00E53373" w:rsidRPr="00D8033B" w:rsidRDefault="00E53373" w:rsidP="003A5DF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sprawnie porównuje tek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sty kultury, uwzględnia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jąc różnorodne konteksty;</w:t>
            </w:r>
          </w:p>
          <w:p w14:paraId="1ACB07BD" w14:textId="77777777" w:rsidR="00E53373" w:rsidRPr="00D8033B" w:rsidRDefault="00E53373" w:rsidP="003A5DF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charakteryzuje główne style w architekturze i sztuce;</w:t>
            </w:r>
          </w:p>
          <w:p w14:paraId="79F49375" w14:textId="77777777" w:rsidR="00E53373" w:rsidRPr="00D8033B" w:rsidRDefault="00E53373" w:rsidP="003A5DF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odczytuje poglądy filozoficzne zawarte w różnorodnych dziełach  (np. 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cjalizm, personalizm);</w:t>
            </w:r>
          </w:p>
          <w:p w14:paraId="36C9D961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52B09" w14:textId="77777777" w:rsidR="00E53373" w:rsidRPr="00D8033B" w:rsidRDefault="00E53373" w:rsidP="003A5DF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pojęcie syntezy sztuk, rozpoznaje jej cechy.</w:t>
            </w:r>
          </w:p>
          <w:p w14:paraId="7370FF70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51045F9A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2FD470C9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03F7A0B2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DDC7FB1" w14:textId="77777777" w:rsidR="00E53373" w:rsidRPr="00EA77BB" w:rsidRDefault="00E53373" w:rsidP="003A5DF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samodzielnie analizuje strukturę eseju: bezbłędnie odczytuje zawarte w nim sensy, sposób prowadzenia wywodu, charaktery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styczne cechy stylu;</w:t>
            </w:r>
          </w:p>
          <w:p w14:paraId="1F1B7787" w14:textId="77777777" w:rsidR="00E53373" w:rsidRPr="00EA77BB" w:rsidRDefault="00E53373" w:rsidP="003A5DF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wymienia i stosuje cechy eseju szkolnego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(m.in.: logicznie skonstruowany wywód argumentacyjny dotyczący głównego problemu, wzbogacony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 skojarzenia, dygresje; erudycyjność, podmioto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wość, dyskursywność, oryginalna forma kompo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zycyjna, stosowanie różnorodnych konstrukcji składniowych);</w:t>
            </w:r>
          </w:p>
          <w:p w14:paraId="7BC541CB" w14:textId="77777777" w:rsidR="00E53373" w:rsidRPr="00EA77BB" w:rsidRDefault="00E53373" w:rsidP="003A5DF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świadomie i w sposób funkcjonalny wykorzystuje teksty naukowe w interpretacji dzieła sztuki;</w:t>
            </w:r>
          </w:p>
          <w:p w14:paraId="5979FB16" w14:textId="77777777" w:rsidR="00E53373" w:rsidRPr="00EA77BB" w:rsidRDefault="00E53373" w:rsidP="003A5DF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nawiązania do tradycji biblijnej i antycznej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kulturze współczesnej, podając ich źródło;</w:t>
            </w:r>
          </w:p>
          <w:p w14:paraId="37A25C06" w14:textId="77777777" w:rsidR="00E53373" w:rsidRPr="00EA77BB" w:rsidRDefault="00E53373" w:rsidP="003A5DF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samodzielnie i wyczerpu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jąco porównuje teksty kultury, uwzględniając różnorodne konteksty;</w:t>
            </w:r>
          </w:p>
          <w:p w14:paraId="6AB134A2" w14:textId="77777777" w:rsidR="00E53373" w:rsidRPr="00EA77BB" w:rsidRDefault="00E53373" w:rsidP="003A5DF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trafnie rozpoznaje i ob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szernie charakteryzuje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główne style w architekturze i sztuce;</w:t>
            </w:r>
          </w:p>
          <w:p w14:paraId="2B3D1E9E" w14:textId="77777777" w:rsidR="00E53373" w:rsidRPr="00EA77BB" w:rsidRDefault="00E53373" w:rsidP="003A5DF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odczytuje poglądy filozoficzne zawarte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różnorodnych dziełach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(np. egzystencjalizm, personalizm) oraz wymienia ich założenia</w:t>
            </w:r>
          </w:p>
          <w:p w14:paraId="62CC5F39" w14:textId="77777777" w:rsidR="00E53373" w:rsidRPr="00EA77B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556E0704" w14:textId="77777777" w:rsidR="00E53373" w:rsidRPr="00EA77BB" w:rsidRDefault="00E53373" w:rsidP="003A5DF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zna pojęcie syntezy sztuk, rozpoznaje jej cechy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ewolucję od romanty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zmu poprzez modernizm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międzywojnie do współczesności.</w:t>
            </w:r>
          </w:p>
        </w:tc>
        <w:tc>
          <w:tcPr>
            <w:tcW w:w="0" w:type="auto"/>
            <w:gridSpan w:val="2"/>
          </w:tcPr>
          <w:p w14:paraId="79100136" w14:textId="77777777" w:rsidR="00E53373" w:rsidRPr="00EA77BB" w:rsidRDefault="00E53373" w:rsidP="003A5DF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wyczerpująco i oryginal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nie analizuje strukturę eseju: bezbłędnie odczy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tuje zawarte w nim sensy, sposób prowadzenia wy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wodu, charakterystyczne cechy stylu;</w:t>
            </w:r>
          </w:p>
          <w:p w14:paraId="760B6FDF" w14:textId="77777777" w:rsidR="00E53373" w:rsidRPr="00EA77BB" w:rsidRDefault="00E53373" w:rsidP="003A5DF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wymienia i stosuje cechy eseju szkolnego (m.in.: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logicznie skonstruowany wywód argumentacyjny dotyczący głównego problemu, wzbogacony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 skojarzenia, dygresje; erudycyjność, podmioto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wość, dyskursywność, oryginalna forma kompo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zycyjna, stosowanie różnorodnych konstrukcji składniowych);</w:t>
            </w:r>
          </w:p>
          <w:p w14:paraId="2FCFB693" w14:textId="77777777" w:rsidR="00E53373" w:rsidRPr="00EA77BB" w:rsidRDefault="00E53373" w:rsidP="003A5DF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świadomie i w sposób funkcjonalny wykorzy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stuje teksty naukowe w interpretacji dzieła sztuki;</w:t>
            </w:r>
          </w:p>
          <w:p w14:paraId="4E9BE2EB" w14:textId="77777777" w:rsidR="00E53373" w:rsidRPr="00EA77BB" w:rsidRDefault="00E53373" w:rsidP="003A5DF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nawiązania do tradycji biblijnej i antycznej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kulturze współczesnej, podając ich źródło oraz wyjaśniając, na czym polega nawiązanie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lub reinterpretacja;</w:t>
            </w:r>
          </w:p>
          <w:p w14:paraId="4D5D3014" w14:textId="5799ECD6" w:rsidR="00E53373" w:rsidRPr="00EA77BB" w:rsidRDefault="00E53373" w:rsidP="003A5DF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samodzielnie, wyczerpu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jąco i oryginalnie por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softHyphen/>
              <w:t>nuje teksty kultury, uwzględ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niając różnorodne konteksty;</w:t>
            </w:r>
          </w:p>
          <w:p w14:paraId="0B0A5FE3" w14:textId="77777777" w:rsidR="00E53373" w:rsidRPr="00EA77BB" w:rsidRDefault="00E53373" w:rsidP="003A5DF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wyczerpująco charakte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ryzuje główne style w architekturze i sztuce;</w:t>
            </w:r>
          </w:p>
          <w:p w14:paraId="280D3B2B" w14:textId="77777777" w:rsidR="00E53373" w:rsidRPr="00EA77BB" w:rsidRDefault="00E53373" w:rsidP="003A5DF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trafnie odczytuje poglądy filozoficzne zawarte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różnorodnych dziełach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(np. egzystencjalizm, personalizm) oraz wymienia ich założenia            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przedstawicieli;</w:t>
            </w:r>
          </w:p>
          <w:p w14:paraId="1EA3A0D6" w14:textId="77777777" w:rsidR="00E53373" w:rsidRPr="00EA77B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065DFEC6" w14:textId="77777777" w:rsidR="00E53373" w:rsidRPr="00EA77BB" w:rsidRDefault="00E53373" w:rsidP="003A5DF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dobrze zna pojęcie syn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tezy sztuk, sprawnie roz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poznaje jej cechy i ewo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lucję od romanty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zmu poprzez modernizm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międzywojnie do współczesności.</w:t>
            </w:r>
          </w:p>
        </w:tc>
      </w:tr>
      <w:tr w:rsidR="00E53373" w:rsidRPr="001B12AA" w14:paraId="7174DA3E" w14:textId="77777777" w:rsidTr="003A5DF6">
        <w:tc>
          <w:tcPr>
            <w:tcW w:w="0" w:type="auto"/>
            <w:gridSpan w:val="10"/>
          </w:tcPr>
          <w:p w14:paraId="285AEA8F" w14:textId="77777777" w:rsidR="00E53373" w:rsidRPr="008C3373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Kształcenie językowe. Gramatyka języka polskiego</w:t>
            </w:r>
          </w:p>
          <w:p w14:paraId="42E54AD6" w14:textId="77777777" w:rsidR="00E53373" w:rsidRPr="008C3373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373" w:rsidRPr="001B12AA" w14:paraId="7900DD45" w14:textId="77777777" w:rsidTr="003A5DF6">
        <w:tc>
          <w:tcPr>
            <w:tcW w:w="0" w:type="auto"/>
            <w:gridSpan w:val="2"/>
          </w:tcPr>
          <w:p w14:paraId="2AE568F2" w14:textId="77777777" w:rsidR="00E53373" w:rsidRPr="008C3373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3DF7DF76" w14:textId="77777777" w:rsidR="00E53373" w:rsidRPr="008C3373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8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694479A5" w14:textId="77777777" w:rsidR="00E53373" w:rsidRPr="008C3373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8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02FBAF99" w14:textId="77777777" w:rsidR="00E53373" w:rsidRPr="008C3373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8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0C8C2F57" w14:textId="77777777" w:rsidR="00E53373" w:rsidRPr="001B12AA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B12AA" w14:paraId="213E5DD0" w14:textId="77777777" w:rsidTr="003A5DF6">
        <w:trPr>
          <w:trHeight w:val="2057"/>
        </w:trPr>
        <w:tc>
          <w:tcPr>
            <w:tcW w:w="0" w:type="auto"/>
            <w:gridSpan w:val="2"/>
          </w:tcPr>
          <w:p w14:paraId="31358789" w14:textId="77777777" w:rsidR="00E53373" w:rsidRPr="008C3373" w:rsidRDefault="00E53373" w:rsidP="003A5DF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>na ogół rozumie proces kształtowania się systemu gramatycznego i potrafi wskazać jego wybrane  elementy we fleksji, fonetyce, słowotwórstwie i składni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6D9D577A" w14:textId="77777777" w:rsidR="00E53373" w:rsidRPr="008C3373" w:rsidRDefault="00E53373" w:rsidP="003A5DF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>rozumie proces kształtowania się systemu gramatycznego i potrafi wskazać jego wybrane  elementy we fleksji, fonetyce, słowotwórstwie i składni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4831D2D0" w14:textId="77777777" w:rsidR="00E53373" w:rsidRPr="008C3373" w:rsidRDefault="00E53373" w:rsidP="003A5DF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>rozumie proces kształtowania się systemu gramatycznego i potrafi wskazać jego elementy we fleksji, fonetyce, słowotwórstwie i składni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715A31" w14:textId="77777777" w:rsidR="00E53373" w:rsidRPr="008C3373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99DE178" w14:textId="77777777" w:rsidR="00E53373" w:rsidRPr="008C3373" w:rsidRDefault="00E53373" w:rsidP="003A5DF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>dokładnie rozumie proces kształtowania się systemu gramatycznego i potrafi wskazać jego elementy we fleksji, fonetyce, słowotwórstwie i składni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28DF8001" w14:textId="77777777" w:rsidR="00E53373" w:rsidRPr="008C3373" w:rsidRDefault="00E53373" w:rsidP="003A5DF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>dokładnie rozumie proces kształtowania się systemu gramatycznego i potrafi bezbłędnie wskazać jego elementy we fleksji, fonetyce, słowotwórstwie i składni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3373" w:rsidRPr="001B12AA" w14:paraId="0719BDE4" w14:textId="77777777" w:rsidTr="003A5DF6">
        <w:tc>
          <w:tcPr>
            <w:tcW w:w="0" w:type="auto"/>
            <w:gridSpan w:val="10"/>
          </w:tcPr>
          <w:p w14:paraId="70A1B7EC" w14:textId="77777777" w:rsidR="00E53373" w:rsidRPr="00264D80" w:rsidRDefault="00E53373" w:rsidP="003A5D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325">
              <w:rPr>
                <w:rFonts w:ascii="Times New Roman" w:hAnsi="Times New Roman" w:cs="Times New Roman"/>
                <w:b/>
                <w:sz w:val="24"/>
                <w:szCs w:val="24"/>
              </w:rPr>
              <w:t>II. Kształcenie językowe. Zróżnicowanie języka</w:t>
            </w:r>
          </w:p>
        </w:tc>
      </w:tr>
      <w:tr w:rsidR="00E53373" w:rsidRPr="001B12AA" w14:paraId="5F74FC3B" w14:textId="77777777" w:rsidTr="003A5DF6">
        <w:tc>
          <w:tcPr>
            <w:tcW w:w="0" w:type="auto"/>
            <w:gridSpan w:val="2"/>
          </w:tcPr>
          <w:p w14:paraId="01968FB3" w14:textId="77777777" w:rsidR="00E53373" w:rsidRPr="00873787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</w:p>
          <w:p w14:paraId="08137E87" w14:textId="77777777" w:rsidR="00E53373" w:rsidRPr="00873787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który: </w:t>
            </w:r>
          </w:p>
        </w:tc>
        <w:tc>
          <w:tcPr>
            <w:tcW w:w="0" w:type="auto"/>
            <w:gridSpan w:val="2"/>
          </w:tcPr>
          <w:p w14:paraId="6EE9B2DE" w14:textId="77777777" w:rsidR="00E53373" w:rsidRPr="00873787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167FF256" w14:textId="77777777" w:rsidR="00E53373" w:rsidRPr="00873787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45809CE4" w14:textId="77777777" w:rsidR="00E53373" w:rsidRPr="00873787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720FB3E3" w14:textId="77777777" w:rsidR="00E53373" w:rsidRPr="00873787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E53373" w:rsidRPr="001B12AA" w14:paraId="70C960A6" w14:textId="77777777" w:rsidTr="003A5DF6">
        <w:tc>
          <w:tcPr>
            <w:tcW w:w="0" w:type="auto"/>
            <w:gridSpan w:val="2"/>
          </w:tcPr>
          <w:p w14:paraId="25FD4B83" w14:textId="77777777" w:rsidR="00E53373" w:rsidRPr="00EA77BB" w:rsidRDefault="00E53373" w:rsidP="003A5D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 pomocą nauczyciela rozumie i wyjaśnia różni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ce między etymologicz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nym a realnym znaczeniem wyrazu;</w:t>
            </w:r>
          </w:p>
          <w:p w14:paraId="01469F89" w14:textId="3B9D373B" w:rsidR="00E53373" w:rsidRPr="00EA77BB" w:rsidRDefault="00E53373" w:rsidP="003A5D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 pomocą nauczyciela rozpoznaje p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rozodyczne elementy stylu: dyna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mikę, rytmizację i określa ich funkcje w tekście;</w:t>
            </w:r>
          </w:p>
          <w:p w14:paraId="0D62EE10" w14:textId="77777777" w:rsidR="00E53373" w:rsidRPr="00EA77BB" w:rsidRDefault="00E53373" w:rsidP="003A5D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 pomocą nauczyciela rozpoznaje tabu językowe w wypowiedziach;</w:t>
            </w:r>
          </w:p>
          <w:p w14:paraId="2753A47F" w14:textId="77777777" w:rsidR="00E53373" w:rsidRPr="00EA77BB" w:rsidRDefault="00E53373" w:rsidP="003A5D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na ogół określa właści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wości języka jako nośnika i przekaźnika treści kulturowych;</w:t>
            </w:r>
          </w:p>
          <w:p w14:paraId="4EDA6275" w14:textId="77777777" w:rsidR="00E53373" w:rsidRPr="00EA77BB" w:rsidRDefault="00E53373" w:rsidP="003A5D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na ogół poprawnie rozpoznaje i charaktery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zuje styl indywidualny dzieła literackiego oraz styl typowy (gatunku literackiego, np. sonetu, ody, prądu literackiego/ kierunku literackiego, epoki, autora);</w:t>
            </w:r>
          </w:p>
          <w:p w14:paraId="2AFFFB2F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3FF9C" w14:textId="77777777" w:rsidR="00E53373" w:rsidRPr="00EA77BB" w:rsidRDefault="00E53373" w:rsidP="003A5D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na ogół określa rolę języka jako narzędzia wartościowania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tekstach literackich;</w:t>
            </w:r>
          </w:p>
          <w:p w14:paraId="6681CCBA" w14:textId="77777777" w:rsidR="00E53373" w:rsidRPr="00EA77B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1C97D93C" w14:textId="77777777" w:rsidR="00E53373" w:rsidRPr="00EA77BB" w:rsidRDefault="00E53373" w:rsidP="003A5D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 pomocą nauczyciela definiuje pojęcie socjolektu.</w:t>
            </w:r>
          </w:p>
          <w:p w14:paraId="08758839" w14:textId="77777777" w:rsidR="00E53373" w:rsidRPr="00EA77BB" w:rsidRDefault="00E53373" w:rsidP="003A5D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FF7B9BE" w14:textId="77777777" w:rsidR="00E53373" w:rsidRPr="00EA77BB" w:rsidRDefault="00E53373" w:rsidP="003A5D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i wyjaśnia różnice między etymolo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gicznym a realnym znaczeniem wyrazu;</w:t>
            </w:r>
          </w:p>
          <w:p w14:paraId="7D9D68FD" w14:textId="77777777" w:rsidR="00E53373" w:rsidRPr="00EA77BB" w:rsidRDefault="00E53373" w:rsidP="003A5D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rozpoznaje prozodyczne elementy stylu: dynami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kę, rytmizację i określa ich funkcje w tekście;</w:t>
            </w:r>
          </w:p>
          <w:p w14:paraId="1AD1B03E" w14:textId="77777777" w:rsidR="00E53373" w:rsidRPr="00EA77BB" w:rsidRDefault="00E53373" w:rsidP="003A5D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rozpoznaje tabu językowe w wypowiedziach;</w:t>
            </w:r>
          </w:p>
          <w:p w14:paraId="7962F796" w14:textId="77777777" w:rsidR="00E53373" w:rsidRPr="00EA77BB" w:rsidRDefault="00E53373" w:rsidP="003A5D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określa właściwości 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zyka jako nośnika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przekaźnika treści kulturowych;</w:t>
            </w:r>
          </w:p>
          <w:p w14:paraId="64C1371E" w14:textId="77777777" w:rsidR="00E53373" w:rsidRPr="00EA77BB" w:rsidRDefault="00E53373" w:rsidP="003A5D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rozpoznaje i charaktery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zuje styl indywidualny dzieła literackiego oraz styl typowy (gatunku literackiego, np. sonetu, ody, prądu literackiego/ kierunku literackiego, epoki, autora) i wykorzy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stuje tę wiedzę w inter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pretacji utworu literackiego;</w:t>
            </w:r>
          </w:p>
          <w:p w14:paraId="636C5D07" w14:textId="77777777" w:rsidR="00E53373" w:rsidRPr="00EA77BB" w:rsidRDefault="00E53373" w:rsidP="003A5D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określa rolę języka jako narzędzia wartościowania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tekstach literackich;</w:t>
            </w:r>
          </w:p>
          <w:p w14:paraId="4F39BB4C" w14:textId="77777777" w:rsidR="00E53373" w:rsidRPr="00EA77BB" w:rsidRDefault="00E53373" w:rsidP="003A5D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pojęcie socjolektu.</w:t>
            </w:r>
          </w:p>
          <w:p w14:paraId="74D31FB5" w14:textId="77777777" w:rsidR="00E53373" w:rsidRPr="00EA77B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2745F6F" w14:textId="77777777" w:rsidR="00E53373" w:rsidRPr="00EA77BB" w:rsidRDefault="00E53373" w:rsidP="003A5D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57E08C2" w14:textId="77777777" w:rsidR="00E53373" w:rsidRPr="00EA77BB" w:rsidRDefault="00E53373" w:rsidP="003A5D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dobrze rozumie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poprawnie wyjaśnia różnice między etymo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logicznym a realnym znaczeniem wyrazu;</w:t>
            </w:r>
          </w:p>
          <w:p w14:paraId="6F22AF60" w14:textId="77777777" w:rsidR="00E53373" w:rsidRPr="00EA77BB" w:rsidRDefault="00E53373" w:rsidP="003A5D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poprawnie rozpoznaje prozodyczne elementy stylu: dynamikę, rytmizację i określa ich funkcje w tekście;</w:t>
            </w:r>
          </w:p>
          <w:p w14:paraId="20AED8DC" w14:textId="77777777" w:rsidR="00E53373" w:rsidRPr="00EA77BB" w:rsidRDefault="00E53373" w:rsidP="003A5D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rozumie, co to jest tabu językowe; rozpoznaje jego obecność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wypowiedziach;</w:t>
            </w:r>
          </w:p>
          <w:p w14:paraId="6EC22172" w14:textId="77777777" w:rsidR="00E53373" w:rsidRPr="00EA77BB" w:rsidRDefault="00E53373" w:rsidP="003A5D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poprawnie określa  właściwości języka jako nośnika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przekaźnika treści kulturowych;</w:t>
            </w:r>
          </w:p>
          <w:p w14:paraId="288A1517" w14:textId="77777777" w:rsidR="00E53373" w:rsidRPr="00EA77BB" w:rsidRDefault="00E53373" w:rsidP="003A5D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charakteryzuje styl indywidualny dzieła literackiego oraz styl typowy (gatunku literackiego, np. sonetu, ody, prądu literackie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go/ kierunku literackiego, epoki, autora) i wyko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rzy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stuje tę wiedzę w interpreta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cji utworu literackiego;</w:t>
            </w:r>
          </w:p>
          <w:p w14:paraId="5457E4CD" w14:textId="77777777" w:rsidR="00E53373" w:rsidRPr="00EA77BB" w:rsidRDefault="00E53373" w:rsidP="003A5D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poprawnie określa rolę języka jako narzędzia wartościowania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tekstach literackich;</w:t>
            </w:r>
          </w:p>
          <w:p w14:paraId="4AF17752" w14:textId="77777777" w:rsidR="00E53373" w:rsidRPr="00EA77BB" w:rsidRDefault="00E53373" w:rsidP="003A5D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socjolektu;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określa jego funkcje komunikacyjne.</w:t>
            </w:r>
          </w:p>
          <w:p w14:paraId="2C7B5F61" w14:textId="77777777" w:rsidR="00E53373" w:rsidRPr="00EA77BB" w:rsidRDefault="00E53373" w:rsidP="003A5D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406D6DF" w14:textId="77777777" w:rsidR="00E53373" w:rsidRPr="00EA77BB" w:rsidRDefault="00E53373" w:rsidP="003A5D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bardzo dobrze rozumie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wyjaśnia różnice między etymologicz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nym a realnym znaczeniem wyrazu;</w:t>
            </w:r>
          </w:p>
          <w:p w14:paraId="656DD930" w14:textId="77777777" w:rsidR="00E53373" w:rsidRPr="00EA77BB" w:rsidRDefault="00E53373" w:rsidP="003A5D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 rozpoznaje  prozodyczne elementy stylu: dynamikę, rytmizację i określa ich funkcje w tekście;</w:t>
            </w:r>
          </w:p>
          <w:p w14:paraId="4231FEC6" w14:textId="77777777" w:rsidR="00E53373" w:rsidRPr="00EA77BB" w:rsidRDefault="00E53373" w:rsidP="003A5D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rozumie, co to jest tabu językowe;  bezbłędnie rozpoznaje jego obec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ność w wypowiedziach; </w:t>
            </w:r>
          </w:p>
          <w:p w14:paraId="1307C0D5" w14:textId="77777777" w:rsidR="00E53373" w:rsidRPr="00EA77BB" w:rsidRDefault="00E53373" w:rsidP="003A5D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obszernie określa wła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ściwości języka jako nośnika i przekaź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nika treści kulturowych;</w:t>
            </w:r>
          </w:p>
          <w:p w14:paraId="2B7D691F" w14:textId="77777777" w:rsidR="00E53373" w:rsidRPr="00EA77BB" w:rsidRDefault="00E53373" w:rsidP="003A5D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obszernie charaktery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zuje styl indywidualny dzieła literackiego oraz styl typowy (gatunku literackiego, np. sonetu, ody, prądu literackiego/ kierunku literackiego, epoki, autora) i funk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nalnie wykorzystuje tę wiedzę w interpreta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cji utworu literackiego;</w:t>
            </w:r>
          </w:p>
          <w:p w14:paraId="05369784" w14:textId="77777777" w:rsidR="00E53373" w:rsidRPr="00EA77BB" w:rsidRDefault="00E53373" w:rsidP="003A5D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trafnie określa rolę języka jako narzędzia wartościowania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tekstach literackich;</w:t>
            </w:r>
          </w:p>
          <w:p w14:paraId="1A5F60D9" w14:textId="77777777" w:rsidR="00E53373" w:rsidRPr="00EA77BB" w:rsidRDefault="00E53373" w:rsidP="003A5D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socjolektu; dobrze rozpoznaje i określa jego funkcje komunikacyjne.</w:t>
            </w:r>
          </w:p>
        </w:tc>
        <w:tc>
          <w:tcPr>
            <w:tcW w:w="0" w:type="auto"/>
            <w:gridSpan w:val="2"/>
          </w:tcPr>
          <w:p w14:paraId="581319A8" w14:textId="77777777" w:rsidR="00E53373" w:rsidRPr="00EA77BB" w:rsidRDefault="00E53373" w:rsidP="003A5D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bezbłędnie rozumie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wyczerpująco wyja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śnia różnice między etymologicznym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a realnym znaczeniem wyrazu;</w:t>
            </w:r>
          </w:p>
          <w:p w14:paraId="6FCC1E0A" w14:textId="77777777" w:rsidR="00E53373" w:rsidRPr="00EA77BB" w:rsidRDefault="00E53373" w:rsidP="003A5D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nazywa prozodyczne elementy stylu: dyna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mikę, rytmizację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określa ich funkcje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 tekście;</w:t>
            </w:r>
          </w:p>
          <w:p w14:paraId="04A967F0" w14:textId="77777777" w:rsidR="00E53373" w:rsidRPr="00EA77BB" w:rsidRDefault="00E53373" w:rsidP="003A5D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rozumie, co to jest tabu językowe;  bezbłędnie rozpoznaje jego obec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ność w wypowiedziach; </w:t>
            </w:r>
          </w:p>
          <w:p w14:paraId="720510DD" w14:textId="77777777" w:rsidR="00E53373" w:rsidRPr="00EA77BB" w:rsidRDefault="00E53373" w:rsidP="003A5D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obszernie i wnikliwie określa właściwości języka jako nośnika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przekaźnika treści kulturowych;</w:t>
            </w:r>
          </w:p>
          <w:p w14:paraId="4764F4B5" w14:textId="77777777" w:rsidR="00E53373" w:rsidRPr="00EA77BB" w:rsidRDefault="00E53373" w:rsidP="003A5D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rozpoznaje i wyczerpu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jąco charakteryzuje styl indywidualny dzieła literackiego oraz styl typowy (gatunku literackiego, np. sonetu, ody, prądu literackiego/ kierunku literackiego, epoki, autora) i funk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nalnie wykorzystuje tę wiedzę w interpreta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cji utworu literackiego;</w:t>
            </w:r>
          </w:p>
          <w:p w14:paraId="070C9880" w14:textId="77777777" w:rsidR="00E53373" w:rsidRPr="00EA77BB" w:rsidRDefault="00E53373" w:rsidP="003A5D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trafnie określa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charakteryzuje rolę języka jako narzędzia wartościowania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tekstach literackich;</w:t>
            </w:r>
          </w:p>
          <w:p w14:paraId="09432AB0" w14:textId="77777777" w:rsidR="00E53373" w:rsidRPr="00EA77BB" w:rsidRDefault="00E53373" w:rsidP="003A5D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socjo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lektu; bezbłędnie roz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poznaje i określa jego funkcje komunikacyjne.</w:t>
            </w:r>
          </w:p>
        </w:tc>
      </w:tr>
      <w:tr w:rsidR="00E53373" w:rsidRPr="001B12AA" w14:paraId="21EBB52A" w14:textId="77777777" w:rsidTr="003A5DF6">
        <w:tc>
          <w:tcPr>
            <w:tcW w:w="0" w:type="auto"/>
            <w:gridSpan w:val="10"/>
          </w:tcPr>
          <w:p w14:paraId="788DC1C7" w14:textId="77777777" w:rsidR="00E53373" w:rsidRPr="001E6D8D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Kształcenie językowe. Komunikacja językowa i kultura języka</w:t>
            </w:r>
          </w:p>
          <w:p w14:paraId="714FEAB2" w14:textId="77777777" w:rsidR="00E53373" w:rsidRPr="001B12AA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B12AA" w14:paraId="54BD35B2" w14:textId="77777777" w:rsidTr="003A5DF6">
        <w:tc>
          <w:tcPr>
            <w:tcW w:w="0" w:type="auto"/>
            <w:gridSpan w:val="2"/>
          </w:tcPr>
          <w:p w14:paraId="6A91C188" w14:textId="77777777" w:rsidR="00E53373" w:rsidRPr="001B12AA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AA0762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AA0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AA0762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AA07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74BA5DDD" w14:textId="77777777" w:rsidR="00E53373" w:rsidRPr="001B12AA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AA0762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AA0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AA0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A0762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AA07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2CAFD0DC" w14:textId="77777777" w:rsidR="00E53373" w:rsidRPr="001B12AA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613488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13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613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13488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61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6FEC5F36" w14:textId="77777777" w:rsidR="00E53373" w:rsidRPr="00D4321E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21E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4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D4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4321E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432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5A0D8BE8" w14:textId="77777777" w:rsidR="00E53373" w:rsidRPr="001B12AA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4321E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4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D4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4321E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432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E53373" w:rsidRPr="001B12AA" w14:paraId="13371301" w14:textId="77777777" w:rsidTr="003A5DF6">
        <w:tc>
          <w:tcPr>
            <w:tcW w:w="0" w:type="auto"/>
            <w:gridSpan w:val="2"/>
          </w:tcPr>
          <w:p w14:paraId="79C1D583" w14:textId="77777777" w:rsidR="00E53373" w:rsidRPr="00EA77BB" w:rsidRDefault="00E53373" w:rsidP="003A5DF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przy pomocy nauczyciela określa intencję wypowiedzi jako aktu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 dwóch znaczeniach;</w:t>
            </w:r>
          </w:p>
          <w:p w14:paraId="1C28F95B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2C7C9" w14:textId="77777777" w:rsidR="00E53373" w:rsidRPr="00EA77BB" w:rsidRDefault="00E53373" w:rsidP="003A5DF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przy pomocy nauczyciela rozpoznaje i określa wybrane funkcje tekstu (fatyczną, magiczną);</w:t>
            </w:r>
          </w:p>
          <w:p w14:paraId="7EE75EE7" w14:textId="77777777" w:rsidR="00E53373" w:rsidRPr="00EA77B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0D1E9" w14:textId="50DDD7FE" w:rsidR="00E53373" w:rsidRPr="00EA77BB" w:rsidRDefault="00E53373" w:rsidP="003A5DF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przy pomocy nauczyciela określa funk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cje języka: poznawczą, komunikacyj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ną oraz społeczną;</w:t>
            </w:r>
          </w:p>
          <w:p w14:paraId="24F19337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967F7" w14:textId="77777777" w:rsidR="00E53373" w:rsidRPr="00EA77BB" w:rsidRDefault="00E53373" w:rsidP="003A5DF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przy pomocy nauczyciela określa rolę języka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budowaniu świata.</w:t>
            </w:r>
          </w:p>
        </w:tc>
        <w:tc>
          <w:tcPr>
            <w:tcW w:w="0" w:type="auto"/>
            <w:gridSpan w:val="2"/>
          </w:tcPr>
          <w:p w14:paraId="18065768" w14:textId="77777777" w:rsidR="00E53373" w:rsidRPr="00EA77BB" w:rsidRDefault="00E53373" w:rsidP="003A5DF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określa intencję wypo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wie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dzi jako aktu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 dwóch znaczeniach;</w:t>
            </w:r>
          </w:p>
          <w:p w14:paraId="4654011B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37DC" w14:textId="77777777" w:rsidR="00E53373" w:rsidRPr="00EA77BB" w:rsidRDefault="00E53373" w:rsidP="003A5DF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rozpoznaje i określa wybrane funkcje tekstu (fatyczną, magiczną);</w:t>
            </w:r>
          </w:p>
          <w:p w14:paraId="6C5ABE99" w14:textId="77777777" w:rsidR="00E53373" w:rsidRPr="00EA77B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EDEF4" w14:textId="77777777" w:rsidR="00E53373" w:rsidRPr="00EA77BB" w:rsidRDefault="00E53373" w:rsidP="003A5DF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zazwyczaj poprawnie określa funkcje języka: poznawczą, komunika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cyj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ną oraz społeczną;</w:t>
            </w:r>
          </w:p>
          <w:p w14:paraId="1CCC1BB9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03D08" w14:textId="77777777" w:rsidR="00E53373" w:rsidRPr="00EA77BB" w:rsidRDefault="00E53373" w:rsidP="003A5DF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zazwyczaj poprawnie określa rolę języka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budowaniu świata.</w:t>
            </w:r>
          </w:p>
        </w:tc>
        <w:tc>
          <w:tcPr>
            <w:tcW w:w="0" w:type="auto"/>
            <w:gridSpan w:val="2"/>
          </w:tcPr>
          <w:p w14:paraId="6A4237EA" w14:textId="77777777" w:rsidR="00E53373" w:rsidRPr="00EA77BB" w:rsidRDefault="00E53373" w:rsidP="003A5DF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określa intencję wypo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wiedzi jako aktu o dwóch znaczeniach: dosłownym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implikowanym;</w:t>
            </w:r>
          </w:p>
          <w:p w14:paraId="09680E50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C1AA" w14:textId="77777777" w:rsidR="00E53373" w:rsidRPr="00EA77BB" w:rsidRDefault="00E53373" w:rsidP="003A5DF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określa wybrane funkcje tekstu (fatyczną, magiczną);</w:t>
            </w:r>
          </w:p>
          <w:p w14:paraId="43879636" w14:textId="77777777" w:rsidR="00E53373" w:rsidRPr="00EA77B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A6E68" w14:textId="77777777" w:rsidR="00E53373" w:rsidRPr="00EA77BB" w:rsidRDefault="00E53373" w:rsidP="003A5DF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poprawnie określa funk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cje języka: poznawczą, komunikacyjną oraz społeczną;</w:t>
            </w:r>
          </w:p>
          <w:p w14:paraId="168A6EFD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0A644" w14:textId="77777777" w:rsidR="00E53373" w:rsidRPr="00EA77BB" w:rsidRDefault="00E53373" w:rsidP="003A5DF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poprawnie określa rolę języka w budowaniu świata.</w:t>
            </w:r>
          </w:p>
          <w:p w14:paraId="7A876E0B" w14:textId="77777777" w:rsidR="00E53373" w:rsidRPr="00EA77B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895990D" w14:textId="77777777" w:rsidR="00E53373" w:rsidRPr="00EA77BB" w:rsidRDefault="00E53373" w:rsidP="003A5DF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określa inten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cję wypowiedzi jako aktu o dwóch znaczeniach: dosłownym i implikowa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nym (presupozycja);</w:t>
            </w:r>
          </w:p>
          <w:p w14:paraId="5E1D67B4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05862" w14:textId="77777777" w:rsidR="00E53373" w:rsidRPr="00EA77BB" w:rsidRDefault="00E53373" w:rsidP="003A5DF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bezbłędnie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określa wybrane funkcje tekstu (fatyczną, magiczną);</w:t>
            </w:r>
          </w:p>
          <w:p w14:paraId="58EB61F8" w14:textId="77777777" w:rsidR="00E53373" w:rsidRPr="00EA77B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A540A" w14:textId="77777777" w:rsidR="00E53373" w:rsidRPr="00EA77BB" w:rsidRDefault="00E53373" w:rsidP="003A5DF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określa funk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cje języka: poznawczą (kategoryzowanie świa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ta), komunikacyjną (do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sto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sowanie języka do sytuacji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komunikacyjnej)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oraz społeczną;</w:t>
            </w:r>
          </w:p>
          <w:p w14:paraId="6216E184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675A6" w14:textId="77777777" w:rsidR="00E53373" w:rsidRPr="00EA77BB" w:rsidRDefault="00E53373" w:rsidP="003A5DF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 określa rolę języka w budowaniu świata.</w:t>
            </w:r>
          </w:p>
          <w:p w14:paraId="186C1BFA" w14:textId="77777777" w:rsidR="00E53373" w:rsidRPr="00EA77B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67A01EB" w14:textId="77777777" w:rsidR="00E53373" w:rsidRPr="00EA77BB" w:rsidRDefault="00E53373" w:rsidP="003A5DF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bezbłędnie określa inten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cję wypowiedzi jako aktu o dwóch znaczeniach: dosłownym i implikowa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nym (presupozycja);</w:t>
            </w:r>
          </w:p>
          <w:p w14:paraId="11A83B69" w14:textId="77777777" w:rsidR="00E53373" w:rsidRPr="00EA77B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BF6F8" w14:textId="77777777" w:rsidR="00E53373" w:rsidRPr="00EA77BB" w:rsidRDefault="00E53373" w:rsidP="003A5DF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bezbłędnie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wyczerpująco określa wybrane funkcje tekstu (fatyczną, magiczną);</w:t>
            </w:r>
          </w:p>
          <w:p w14:paraId="463E8167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72941" w14:textId="618A96C1" w:rsidR="00E53373" w:rsidRPr="00EA77BB" w:rsidRDefault="00E53373" w:rsidP="003A5DF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określa funk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cje języka: poznawczą (kategoryzowa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nie świata), komunikacyjną (do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sto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sowanie języka do sytuacji komunikacyjnej)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oraz społeczną;</w:t>
            </w:r>
          </w:p>
          <w:p w14:paraId="32F67E7A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EDC52" w14:textId="77777777" w:rsidR="00E53373" w:rsidRPr="00EA77BB" w:rsidRDefault="00E53373" w:rsidP="003A5DF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bezbłędnie i wyczerpu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jąco określa rolę języka w budowaniu świata.</w:t>
            </w:r>
          </w:p>
        </w:tc>
      </w:tr>
      <w:tr w:rsidR="00E53373" w:rsidRPr="001B12AA" w14:paraId="3C936ADF" w14:textId="77777777" w:rsidTr="003A5DF6">
        <w:tc>
          <w:tcPr>
            <w:tcW w:w="0" w:type="auto"/>
            <w:gridSpan w:val="10"/>
          </w:tcPr>
          <w:p w14:paraId="42E0BF57" w14:textId="77777777" w:rsidR="00E53373" w:rsidRPr="003304A2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Kształcenie językowe. Ortografia i interpunkcja</w:t>
            </w:r>
          </w:p>
          <w:p w14:paraId="43194C5D" w14:textId="77777777" w:rsidR="00E53373" w:rsidRPr="001B12AA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B12AA" w14:paraId="4FE2CFE2" w14:textId="77777777" w:rsidTr="003A5DF6">
        <w:tc>
          <w:tcPr>
            <w:tcW w:w="0" w:type="auto"/>
            <w:gridSpan w:val="2"/>
          </w:tcPr>
          <w:p w14:paraId="7E77B3BE" w14:textId="77777777" w:rsidR="00E53373" w:rsidRPr="003304A2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51376BD8" w14:textId="77777777" w:rsidR="00E53373" w:rsidRPr="003304A2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563125FE" w14:textId="77777777" w:rsidR="00E53373" w:rsidRPr="003304A2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368B6A06" w14:textId="77777777" w:rsidR="00E53373" w:rsidRPr="003304A2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1D6F3F79" w14:textId="77777777" w:rsidR="00E53373" w:rsidRPr="003304A2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E53373" w:rsidRPr="001B12AA" w14:paraId="506A6107" w14:textId="77777777" w:rsidTr="003A5DF6">
        <w:tc>
          <w:tcPr>
            <w:tcW w:w="0" w:type="auto"/>
            <w:gridSpan w:val="2"/>
          </w:tcPr>
          <w:p w14:paraId="4B4E0384" w14:textId="77777777" w:rsidR="00E53373" w:rsidRPr="003304A2" w:rsidRDefault="00E53373" w:rsidP="003A5DF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na ogół stosuje podsta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wowe zasady pisowni polskiej (fonetyczną, morfologiczną, historycz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ną i konwencjonalną)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br/>
              <w:t>w zachowaniu poprawno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ści zapisu wypowiedzi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0AE9C6CF" w14:textId="77777777" w:rsidR="00E53373" w:rsidRPr="003304A2" w:rsidRDefault="00E53373" w:rsidP="003A5DF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stosuje podstawowe zasady pisowni polskiej (fonetyczną, morfologicz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ną, historyczną i konwen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cjonalną) w zachowaniu poprawności zapisu wypowiedzi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7C9D3C" w14:textId="77777777" w:rsidR="00E53373" w:rsidRPr="003304A2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8A8DCD0" w14:textId="77777777" w:rsidR="00E53373" w:rsidRPr="003304A2" w:rsidRDefault="00E53373" w:rsidP="003A5DF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stosuje wszystkie  podsta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wowe zasady pisowni pol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skiej (fonetyczną, morfologiczną, historycz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ną i konwencjonalną)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br/>
              <w:t>w zachowaniu poprawno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ści zapisu wypowiedzi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612C057B" w14:textId="77777777" w:rsidR="00E53373" w:rsidRPr="003304A2" w:rsidRDefault="00E53373" w:rsidP="003A5DF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stosuje wszystkie zasady pisowni polskiej (fone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tycz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ną, morfologiczną, historyczną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konwencjo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nalną) w zachowaniu poprawności zapisu wypowiedzi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DB2B6E" w14:textId="77777777" w:rsidR="00E53373" w:rsidRPr="003304A2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31DFC72" w14:textId="77777777" w:rsidR="00E53373" w:rsidRPr="008D0BD3" w:rsidRDefault="00E53373" w:rsidP="003A5DF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>stosuje wszystkie zasady pisowni polskiej (fone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>tyczną, morfologiczną, historyczną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 xml:space="preserve"> konwencjo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>nalną) w zachowaniu poprawności zapisu 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>wiedzi; potrafi „mody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 xml:space="preserve">fikować” zapis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 xml:space="preserve"> zamie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>rzonym celu i uzasadnić podjętą decyzję.</w:t>
            </w:r>
          </w:p>
        </w:tc>
      </w:tr>
      <w:tr w:rsidR="00E53373" w:rsidRPr="001B12AA" w14:paraId="38C9C4E7" w14:textId="77777777" w:rsidTr="003A5DF6">
        <w:tc>
          <w:tcPr>
            <w:tcW w:w="0" w:type="auto"/>
            <w:gridSpan w:val="10"/>
          </w:tcPr>
          <w:p w14:paraId="1C192B8D" w14:textId="77777777" w:rsidR="00E53373" w:rsidRPr="003C7911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b/>
                <w:sz w:val="24"/>
                <w:szCs w:val="24"/>
              </w:rPr>
              <w:t>III. Tworzenie wypowiedzi. Elementy retoryki</w:t>
            </w:r>
          </w:p>
          <w:p w14:paraId="0CA88A2E" w14:textId="77777777" w:rsidR="00E53373" w:rsidRPr="001B12AA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B12AA" w14:paraId="5A548D05" w14:textId="77777777" w:rsidTr="003A5DF6">
        <w:tc>
          <w:tcPr>
            <w:tcW w:w="0" w:type="auto"/>
            <w:gridSpan w:val="2"/>
          </w:tcPr>
          <w:p w14:paraId="2F93A29E" w14:textId="77777777" w:rsidR="00E53373" w:rsidRPr="003C7911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4DD252ED" w14:textId="77777777" w:rsidR="00E53373" w:rsidRPr="001B12AA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18C42B89" w14:textId="77777777" w:rsidR="00E53373" w:rsidRPr="003C7911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38C6EDA7" w14:textId="77777777" w:rsidR="00E53373" w:rsidRPr="001B12AA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4297F310" w14:textId="77777777" w:rsidR="00E53373" w:rsidRPr="001B12AA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E53373" w:rsidRPr="001B12AA" w14:paraId="096F272C" w14:textId="77777777" w:rsidTr="003A5DF6">
        <w:trPr>
          <w:trHeight w:val="411"/>
        </w:trPr>
        <w:tc>
          <w:tcPr>
            <w:tcW w:w="0" w:type="auto"/>
            <w:gridSpan w:val="2"/>
          </w:tcPr>
          <w:p w14:paraId="78B2DB58" w14:textId="21584C9E" w:rsidR="00E53373" w:rsidRPr="00EA77BB" w:rsidRDefault="007A4DDA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ogół odróżnia elemen</w:t>
            </w:r>
            <w:r w:rsidR="00E53373" w:rsidRPr="00EA77BB">
              <w:rPr>
                <w:rFonts w:ascii="Times New Roman" w:hAnsi="Times New Roman" w:cs="Times New Roman"/>
                <w:sz w:val="24"/>
                <w:szCs w:val="24"/>
              </w:rPr>
              <w:t>ty stałe i fakultatywne przemówień;</w:t>
            </w:r>
          </w:p>
          <w:p w14:paraId="0095B9B5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1F640" w14:textId="77777777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na ogół stosuje różne typy dowodzenia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wypowiedzi;</w:t>
            </w:r>
          </w:p>
          <w:p w14:paraId="6550B025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257F0" w14:textId="77777777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ogół rozpoznaje wywód o charakterze demagogicznym;</w:t>
            </w:r>
          </w:p>
          <w:p w14:paraId="1A748847" w14:textId="77777777" w:rsidR="00E53373" w:rsidRPr="00EA77B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039CC977" w14:textId="77777777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na ogół rozumie pojęcie rubaszności i sarkazmu;</w:t>
            </w:r>
          </w:p>
          <w:p w14:paraId="30E97A27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FEC2F" w14:textId="77777777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na ogół rozróżnia ironię w zależności od celu.</w:t>
            </w:r>
          </w:p>
        </w:tc>
        <w:tc>
          <w:tcPr>
            <w:tcW w:w="0" w:type="auto"/>
            <w:gridSpan w:val="2"/>
          </w:tcPr>
          <w:p w14:paraId="00147B87" w14:textId="77777777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odróżnia elementy stałe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fakultatywne przemówień;</w:t>
            </w:r>
          </w:p>
          <w:p w14:paraId="2CD3A337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93F29" w14:textId="77777777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na ogół stosuje różne ty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py dowodzenia w wypo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wiedzi (indukcyjne, dedukcyjne, sylogizmy);</w:t>
            </w:r>
          </w:p>
          <w:p w14:paraId="1F68E8A1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12F13" w14:textId="77777777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rozpoznaje wywód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 charakterze demago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gicznym;</w:t>
            </w:r>
          </w:p>
          <w:p w14:paraId="2667A36D" w14:textId="77777777" w:rsidR="00E53373" w:rsidRPr="00EA77B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70F556ED" w14:textId="77777777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rubasz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ności i sarkazmu, wska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zuje ich funkcje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tekście;</w:t>
            </w:r>
          </w:p>
          <w:p w14:paraId="0F14A322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30B85" w14:textId="77777777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rozróżnia ironię w zależ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ności od celu: saty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rycz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nego, parodystycznego, przejawu drwiny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sarkazmu.</w:t>
            </w:r>
          </w:p>
          <w:p w14:paraId="469DC1B0" w14:textId="77777777" w:rsidR="00E53373" w:rsidRPr="00EA77B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D1C44A5" w14:textId="77777777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poprawnie odróżnia ele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menty stałe i fakultatyw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ne przemówień;</w:t>
            </w:r>
          </w:p>
          <w:p w14:paraId="30824143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E8095" w14:textId="77777777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poprawnie stosuje różne typy dowodzenia w wy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powiedzi (indukcyj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ne, dedukcyjne, sylogizmy);</w:t>
            </w:r>
          </w:p>
          <w:p w14:paraId="1767946C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5A0DD" w14:textId="77777777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rozpoznaje wywód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 charakterze demago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gicznym oraz metodę pytań podchwytliwych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sugerujących;</w:t>
            </w:r>
          </w:p>
          <w:p w14:paraId="01E92FE1" w14:textId="77777777" w:rsidR="00E53373" w:rsidRPr="00EA77B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9DE8C4C" w14:textId="77777777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rubasz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ności i sarkazmu, wska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zu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je ich funkcje w tekście oraz przedstawia propo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zycję odczytania;</w:t>
            </w:r>
          </w:p>
          <w:p w14:paraId="19B93D58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31B81" w14:textId="77777777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rozróżnia ironię w zależ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ności od celu: saty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rycz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nego, parodystycznego, przejawu drwiny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sarkazmu.</w:t>
            </w:r>
          </w:p>
          <w:p w14:paraId="44F30917" w14:textId="77777777" w:rsidR="00E53373" w:rsidRPr="00EA77B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AB0A07B" w14:textId="77777777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bezbłędnie odróżnia elementy stałe i fakulta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tywne przemówień;</w:t>
            </w:r>
          </w:p>
          <w:p w14:paraId="25096275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2D8D3" w14:textId="3CD59CF2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 problemu stosuje różne typy dow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 xml:space="preserve">odzenia 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br/>
              <w:t>w wypowiedzi (indukcyj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ne, dedukcyjne, sylogi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zmy);</w:t>
            </w:r>
          </w:p>
          <w:p w14:paraId="12150AF2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195CB" w14:textId="77777777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bezbłędnie rozpoznaje wywód o charakterze demagogicznym oraz metodę pytań podchwy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tliwych i sugerujących;</w:t>
            </w:r>
          </w:p>
          <w:p w14:paraId="70EC6934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CF5A3" w14:textId="77777777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i wyjaśnia poję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cie rubaszności i sarka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zmu, wskazuje ich funkcje w tekście;</w:t>
            </w:r>
          </w:p>
          <w:p w14:paraId="12B850E6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4437F" w14:textId="77777777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bezbłędnie definiuje ironię i rozróżnia jej rodzaje w zależności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od celu: satyrycznego, parodystycznego, przejawu drwiny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sarkazmu.</w:t>
            </w:r>
          </w:p>
          <w:p w14:paraId="729E44F6" w14:textId="77777777" w:rsidR="00E53373" w:rsidRPr="00EA77B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CC88BCD" w14:textId="77777777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bezbłędnie odróżnia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omawia elementy stałe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fakultatywne przemówień;</w:t>
            </w:r>
          </w:p>
          <w:p w14:paraId="74A809D1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D88AA" w14:textId="77777777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stosuje różne typy dowodzenia w wy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powiedzi (indukcyjne, dedukcyjne, sylogizmy);</w:t>
            </w:r>
          </w:p>
          <w:p w14:paraId="69C0D7C5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7DB4" w14:textId="77777777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bezbłędnie rozpoznaje wywód o charakterze demagogicznym oraz metodę pytań podchwy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tliwych i sugerujących;</w:t>
            </w:r>
          </w:p>
          <w:p w14:paraId="143D33C4" w14:textId="77777777" w:rsidR="00E53373" w:rsidRPr="00EA77B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0AF7A3B9" w14:textId="77777777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bezbłędnie rozumie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wyczerpująco wyjaśnia pojęcie rubaszności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sarkazmu, wskazuje ich funkcje w tekście;</w:t>
            </w:r>
          </w:p>
          <w:p w14:paraId="5950A88D" w14:textId="77777777" w:rsidR="00E53373" w:rsidRPr="00EA77B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065F19D8" w14:textId="77777777" w:rsidR="00E53373" w:rsidRPr="00EA77BB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bezbłędnie definiuje ironię i rozróżnia jej rodzaje w zależności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od celu: satyrycznego, parodystycznego, przejawu drwiny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sarkazmu.</w:t>
            </w:r>
          </w:p>
        </w:tc>
      </w:tr>
      <w:tr w:rsidR="00E53373" w:rsidRPr="001B12AA" w14:paraId="5720FEEF" w14:textId="77777777" w:rsidTr="003A5DF6">
        <w:tc>
          <w:tcPr>
            <w:tcW w:w="0" w:type="auto"/>
            <w:gridSpan w:val="10"/>
          </w:tcPr>
          <w:p w14:paraId="083E8334" w14:textId="77777777" w:rsidR="00E53373" w:rsidRPr="00F9638C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Tworzenie wypowiedzi. Mówienie i pisanie</w:t>
            </w:r>
          </w:p>
          <w:p w14:paraId="613C088D" w14:textId="77777777" w:rsidR="00E53373" w:rsidRPr="001B12AA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B12AA" w14:paraId="78004E22" w14:textId="77777777" w:rsidTr="003A5DF6">
        <w:tc>
          <w:tcPr>
            <w:tcW w:w="0" w:type="auto"/>
            <w:gridSpan w:val="2"/>
          </w:tcPr>
          <w:p w14:paraId="27E0FE60" w14:textId="77777777" w:rsidR="00E53373" w:rsidRPr="00F9638C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7D8B83C2" w14:textId="77777777" w:rsidR="00E53373" w:rsidRPr="00F9638C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6C4AB657" w14:textId="77777777" w:rsidR="00E53373" w:rsidRPr="00F9638C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09421408" w14:textId="77777777" w:rsidR="00E53373" w:rsidRPr="00F9638C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47072417" w14:textId="77777777" w:rsidR="00E53373" w:rsidRPr="00F9638C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E53373" w:rsidRPr="001B12AA" w14:paraId="78D602CE" w14:textId="77777777" w:rsidTr="003A5DF6">
        <w:tc>
          <w:tcPr>
            <w:tcW w:w="0" w:type="auto"/>
            <w:gridSpan w:val="2"/>
          </w:tcPr>
          <w:p w14:paraId="3EC26F01" w14:textId="631C9BDD" w:rsidR="00E53373" w:rsidRPr="00F9638C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tworzy wypowiedzi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>w następujących formach gatunkowych: interpretacja porównawcza, felieton, reportaż, esej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44294E8F" w14:textId="77777777" w:rsidR="00E53373" w:rsidRPr="00F9638C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tworzy spójne wypowie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dzi w następujących formach gatunkowych: interpretacja porównaw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cza, felieton, reportaż, esej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7FB78B94" w14:textId="77777777" w:rsidR="00E53373" w:rsidRPr="00F9638C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tworzy poprawne, spójne wypowiedzi w następują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cych formach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atunko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wych: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interpretacja porównawcza, felieton, reportaż, esej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3F729F7B" w14:textId="70F524F5" w:rsidR="00E53373" w:rsidRPr="00F9638C" w:rsidRDefault="00E53373" w:rsidP="003A5D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tworzy wyczerpujące, spójne i oryginalne wypowiedzi w następujących formach gatunkowych: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interpretacja porównawcza, felieton, reportaż, esej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2B5D0F1F" w14:textId="0797BC39" w:rsidR="00E53373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tworzy wyczerpujące, spójne i oryginalne wypowiedzi w następują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cych formach gatunkowych: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interpretacja porównawcza, felieton, reportaż, esej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19DF25" w14:textId="77777777" w:rsidR="00E53373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261D5" w14:textId="77777777" w:rsidR="00E53373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02EF3" w14:textId="77777777" w:rsidR="00E53373" w:rsidRPr="00F9638C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373" w:rsidRPr="001B12AA" w14:paraId="6B16A572" w14:textId="77777777" w:rsidTr="003A5DF6">
        <w:tc>
          <w:tcPr>
            <w:tcW w:w="0" w:type="auto"/>
            <w:gridSpan w:val="10"/>
          </w:tcPr>
          <w:p w14:paraId="45369392" w14:textId="77777777" w:rsidR="00E53373" w:rsidRPr="001B12AA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b/>
                <w:sz w:val="24"/>
                <w:szCs w:val="24"/>
              </w:rPr>
              <w:t>IV. Samokształcenie</w:t>
            </w:r>
          </w:p>
          <w:p w14:paraId="59C80FE5" w14:textId="77777777" w:rsidR="00E53373" w:rsidRPr="001B12AA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B12AA" w14:paraId="1B3E2C13" w14:textId="77777777" w:rsidTr="003A5DF6">
        <w:tc>
          <w:tcPr>
            <w:tcW w:w="0" w:type="auto"/>
            <w:gridSpan w:val="2"/>
          </w:tcPr>
          <w:p w14:paraId="5ED5FDC6" w14:textId="77777777" w:rsidR="00E53373" w:rsidRPr="00F833AF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Ocenę 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52757C68" w14:textId="77777777" w:rsidR="00E53373" w:rsidRPr="00F833AF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003275B5" w14:textId="77777777" w:rsidR="00E53373" w:rsidRPr="00F833AF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2ADA3EA7" w14:textId="77777777" w:rsidR="00E53373" w:rsidRPr="00F833AF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11A2525B" w14:textId="77777777" w:rsidR="00E53373" w:rsidRPr="00F833AF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E53373" w:rsidRPr="001B12AA" w14:paraId="3C537464" w14:textId="77777777" w:rsidTr="003A5DF6">
        <w:tc>
          <w:tcPr>
            <w:tcW w:w="0" w:type="auto"/>
            <w:gridSpan w:val="2"/>
          </w:tcPr>
          <w:p w14:paraId="3B2DA587" w14:textId="79114D7F" w:rsidR="00E53373" w:rsidRPr="00F833AF" w:rsidRDefault="00E53373" w:rsidP="003A5DF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zachęcany przez nauczy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ciela, sięga do literatury naukowej, aby pogłębiać swoją wiedzę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rzedmio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tową</w:t>
            </w:r>
            <w:r w:rsidR="00E77F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33F09A" w14:textId="2EF78047" w:rsidR="00E53373" w:rsidRPr="00F833AF" w:rsidRDefault="00E53373" w:rsidP="003A5DF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ukierunkowany przez nauczyciela, włącza się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życie kulturalne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zkoły, regionu (konkursy, wystawy, festyny, przedstawienia, apele)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20A22581" w14:textId="77777777" w:rsidR="00E53373" w:rsidRPr="00F833AF" w:rsidRDefault="00E53373" w:rsidP="003A5DF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sięga do literatury nauko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wej, aby pogłębiać swoją wiedzę przedmiotową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858C60" w14:textId="77777777" w:rsidR="00E53373" w:rsidRPr="00F833AF" w:rsidRDefault="00E53373" w:rsidP="003A5DF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włącza się w życie kultu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ralne szkoły, regionu (konkursy, wystawy, festyny, przedstawienia, apele)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66EF6E" w14:textId="77777777" w:rsidR="00E53373" w:rsidRPr="00F833AF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6CFC1D69" w14:textId="77777777" w:rsidR="00E53373" w:rsidRPr="00F833AF" w:rsidRDefault="00E53373" w:rsidP="003A5DF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często sięga do literatury naukowej, aby pogłębiać swoją wiedzę przedmio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tową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0125CE" w14:textId="77777777" w:rsidR="00E53373" w:rsidRPr="00F833AF" w:rsidRDefault="00E53373" w:rsidP="003A5DF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często włącza się w życie kulturalne szkoły, regionu (konkursy, wystawy, festyny, przedstawienia, apele)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140F9B" w14:textId="77777777" w:rsidR="00E53373" w:rsidRPr="00F833AF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EA75086" w14:textId="0FA7AF29" w:rsidR="00E53373" w:rsidRPr="00F833AF" w:rsidRDefault="00E53373" w:rsidP="003A5DF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często, świadomie i w sposób funkcjonalny  sięga do literatury naukowej, aby pogłębiać swoją wiedzę przedmiotową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C90CC2" w14:textId="77777777" w:rsidR="00E53373" w:rsidRPr="00F833AF" w:rsidRDefault="00E53373" w:rsidP="003A5DF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często i chętnie włącza się w życie kulturalne szkoły, regionu (konkur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sy, wystawy,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estyny, przedstawienia, apele) i 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zachęca do tego innych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FB2D6B" w14:textId="77777777" w:rsidR="00E53373" w:rsidRPr="00F833AF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90A2B87" w14:textId="77777777" w:rsidR="00E53373" w:rsidRPr="00F833AF" w:rsidRDefault="00E53373" w:rsidP="003A5DF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często, świadomie i w sposób funkcjonalny  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ga do literatury nauko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wej, aby pogłębiać swoją wiedzę przedmiotową; wykorzystuje ją w sposób typowy i nietypowy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34A2B9" w14:textId="4130E835" w:rsidR="00E53373" w:rsidRPr="00F833AF" w:rsidRDefault="00E53373" w:rsidP="003A5DF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 i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 chętnie włącza się w życie kulturalne szkoły, regionu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(konkursy, wystawy, festyny, przed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stawienia, apele)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zachęca do tego innych; promuje kulturę szkoły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regionu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246E958" w14:textId="77777777" w:rsidR="00E53373" w:rsidRDefault="00E53373"/>
    <w:sectPr w:rsidR="00E53373" w:rsidSect="00E53373"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271CA" w14:textId="77777777" w:rsidR="003A5DF6" w:rsidRDefault="003A5DF6" w:rsidP="00E53373">
      <w:pPr>
        <w:spacing w:after="0" w:line="240" w:lineRule="auto"/>
      </w:pPr>
      <w:r>
        <w:separator/>
      </w:r>
    </w:p>
  </w:endnote>
  <w:endnote w:type="continuationSeparator" w:id="0">
    <w:p w14:paraId="7A7DC010" w14:textId="77777777" w:rsidR="003A5DF6" w:rsidRDefault="003A5DF6" w:rsidP="00E5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D5B97" w14:textId="77777777" w:rsidR="003A5DF6" w:rsidRDefault="003A5DF6" w:rsidP="00E53373">
      <w:pPr>
        <w:spacing w:after="0" w:line="240" w:lineRule="auto"/>
      </w:pPr>
      <w:r>
        <w:separator/>
      </w:r>
    </w:p>
  </w:footnote>
  <w:footnote w:type="continuationSeparator" w:id="0">
    <w:p w14:paraId="0C8F7406" w14:textId="77777777" w:rsidR="003A5DF6" w:rsidRDefault="003A5DF6" w:rsidP="00E53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E98"/>
    <w:multiLevelType w:val="hybridMultilevel"/>
    <w:tmpl w:val="A4C6E642"/>
    <w:lvl w:ilvl="0" w:tplc="A12CB234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05A5B"/>
    <w:multiLevelType w:val="hybridMultilevel"/>
    <w:tmpl w:val="5B44CCE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1E64630"/>
    <w:multiLevelType w:val="hybridMultilevel"/>
    <w:tmpl w:val="BB4CE43E"/>
    <w:lvl w:ilvl="0" w:tplc="74346F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44EB4"/>
    <w:multiLevelType w:val="hybridMultilevel"/>
    <w:tmpl w:val="30A47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6122"/>
    <w:multiLevelType w:val="hybridMultilevel"/>
    <w:tmpl w:val="2D883F14"/>
    <w:lvl w:ilvl="0" w:tplc="6A42F7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31F56"/>
    <w:multiLevelType w:val="hybridMultilevel"/>
    <w:tmpl w:val="72A25554"/>
    <w:lvl w:ilvl="0" w:tplc="D696FAE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D52"/>
    <w:multiLevelType w:val="hybridMultilevel"/>
    <w:tmpl w:val="30E2A05E"/>
    <w:lvl w:ilvl="0" w:tplc="F5A200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F7367"/>
    <w:multiLevelType w:val="hybridMultilevel"/>
    <w:tmpl w:val="475270C8"/>
    <w:lvl w:ilvl="0" w:tplc="42E6D9C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019EA"/>
    <w:multiLevelType w:val="hybridMultilevel"/>
    <w:tmpl w:val="03AE8684"/>
    <w:lvl w:ilvl="0" w:tplc="9E4C39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F43AD"/>
    <w:multiLevelType w:val="hybridMultilevel"/>
    <w:tmpl w:val="ADA2AD4E"/>
    <w:lvl w:ilvl="0" w:tplc="216450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446ADB"/>
    <w:multiLevelType w:val="hybridMultilevel"/>
    <w:tmpl w:val="AF840B62"/>
    <w:lvl w:ilvl="0" w:tplc="FBB8719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E5006C"/>
    <w:multiLevelType w:val="hybridMultilevel"/>
    <w:tmpl w:val="B8C4BBEC"/>
    <w:lvl w:ilvl="0" w:tplc="9E72F5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86EF9"/>
    <w:multiLevelType w:val="hybridMultilevel"/>
    <w:tmpl w:val="23FA7C12"/>
    <w:lvl w:ilvl="0" w:tplc="F8EAC0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A6824"/>
    <w:multiLevelType w:val="hybridMultilevel"/>
    <w:tmpl w:val="DFE028D8"/>
    <w:lvl w:ilvl="0" w:tplc="4C1071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41AA0"/>
    <w:multiLevelType w:val="hybridMultilevel"/>
    <w:tmpl w:val="768E8232"/>
    <w:lvl w:ilvl="0" w:tplc="1B24A7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82057"/>
    <w:multiLevelType w:val="hybridMultilevel"/>
    <w:tmpl w:val="D84A3750"/>
    <w:lvl w:ilvl="0" w:tplc="CE10D7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C550F"/>
    <w:multiLevelType w:val="hybridMultilevel"/>
    <w:tmpl w:val="9FEC96D4"/>
    <w:lvl w:ilvl="0" w:tplc="ED8CD91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9C3505"/>
    <w:multiLevelType w:val="hybridMultilevel"/>
    <w:tmpl w:val="BAA6F4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B463E7"/>
    <w:multiLevelType w:val="hybridMultilevel"/>
    <w:tmpl w:val="67827088"/>
    <w:lvl w:ilvl="0" w:tplc="8F682F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A1897"/>
    <w:multiLevelType w:val="hybridMultilevel"/>
    <w:tmpl w:val="4F5AB87C"/>
    <w:lvl w:ilvl="0" w:tplc="4A2AB8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48086B"/>
    <w:multiLevelType w:val="hybridMultilevel"/>
    <w:tmpl w:val="DE62D7CC"/>
    <w:lvl w:ilvl="0" w:tplc="30A6AB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4F773D"/>
    <w:multiLevelType w:val="hybridMultilevel"/>
    <w:tmpl w:val="F3104D3C"/>
    <w:lvl w:ilvl="0" w:tplc="086EC7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3007A0"/>
    <w:multiLevelType w:val="hybridMultilevel"/>
    <w:tmpl w:val="BFCC685C"/>
    <w:lvl w:ilvl="0" w:tplc="E1BA25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67C4B"/>
    <w:multiLevelType w:val="hybridMultilevel"/>
    <w:tmpl w:val="83E4553A"/>
    <w:lvl w:ilvl="0" w:tplc="E2CA0D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4FE1"/>
    <w:multiLevelType w:val="hybridMultilevel"/>
    <w:tmpl w:val="5FB29C3C"/>
    <w:lvl w:ilvl="0" w:tplc="D2FA5D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B94B55"/>
    <w:multiLevelType w:val="hybridMultilevel"/>
    <w:tmpl w:val="16807D9C"/>
    <w:lvl w:ilvl="0" w:tplc="493AC7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67B23"/>
    <w:multiLevelType w:val="hybridMultilevel"/>
    <w:tmpl w:val="9028B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50199"/>
    <w:multiLevelType w:val="hybridMultilevel"/>
    <w:tmpl w:val="53067C7E"/>
    <w:lvl w:ilvl="0" w:tplc="88C69F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82592F"/>
    <w:multiLevelType w:val="hybridMultilevel"/>
    <w:tmpl w:val="C9704A82"/>
    <w:lvl w:ilvl="0" w:tplc="79F4F53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930A57"/>
    <w:multiLevelType w:val="hybridMultilevel"/>
    <w:tmpl w:val="4B406F22"/>
    <w:lvl w:ilvl="0" w:tplc="959CE86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F03B86"/>
    <w:multiLevelType w:val="hybridMultilevel"/>
    <w:tmpl w:val="FC503DC2"/>
    <w:lvl w:ilvl="0" w:tplc="A11AF9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396FF5"/>
    <w:multiLevelType w:val="hybridMultilevel"/>
    <w:tmpl w:val="90A0F328"/>
    <w:lvl w:ilvl="0" w:tplc="309EAE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F81448"/>
    <w:multiLevelType w:val="hybridMultilevel"/>
    <w:tmpl w:val="057E205A"/>
    <w:lvl w:ilvl="0" w:tplc="979010A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2A182D"/>
    <w:multiLevelType w:val="hybridMultilevel"/>
    <w:tmpl w:val="D0D03AF0"/>
    <w:lvl w:ilvl="0" w:tplc="89C000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184327"/>
    <w:multiLevelType w:val="hybridMultilevel"/>
    <w:tmpl w:val="6C545616"/>
    <w:lvl w:ilvl="0" w:tplc="17C67A1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5B4B69"/>
    <w:multiLevelType w:val="hybridMultilevel"/>
    <w:tmpl w:val="2250A71A"/>
    <w:lvl w:ilvl="0" w:tplc="4AC287E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AF06C3"/>
    <w:multiLevelType w:val="hybridMultilevel"/>
    <w:tmpl w:val="A6302BCE"/>
    <w:lvl w:ilvl="0" w:tplc="A7F017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86347F"/>
    <w:multiLevelType w:val="hybridMultilevel"/>
    <w:tmpl w:val="288CE314"/>
    <w:lvl w:ilvl="0" w:tplc="2688A0E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9C74FB"/>
    <w:multiLevelType w:val="hybridMultilevel"/>
    <w:tmpl w:val="0C300FAC"/>
    <w:lvl w:ilvl="0" w:tplc="7EB8EA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F21AB6"/>
    <w:multiLevelType w:val="hybridMultilevel"/>
    <w:tmpl w:val="349C8F3E"/>
    <w:lvl w:ilvl="0" w:tplc="C2C6D96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1A7698"/>
    <w:multiLevelType w:val="hybridMultilevel"/>
    <w:tmpl w:val="E32A4812"/>
    <w:lvl w:ilvl="0" w:tplc="2BBC57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4B4614"/>
    <w:multiLevelType w:val="hybridMultilevel"/>
    <w:tmpl w:val="DB1C5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D6425"/>
    <w:multiLevelType w:val="hybridMultilevel"/>
    <w:tmpl w:val="ED543940"/>
    <w:lvl w:ilvl="0" w:tplc="6D7CAB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3" w15:restartNumberingAfterBreak="0">
    <w:nsid w:val="7D1D1ABE"/>
    <w:multiLevelType w:val="hybridMultilevel"/>
    <w:tmpl w:val="8724EF16"/>
    <w:lvl w:ilvl="0" w:tplc="CBB471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5D5FEE"/>
    <w:multiLevelType w:val="hybridMultilevel"/>
    <w:tmpl w:val="09A8BA32"/>
    <w:lvl w:ilvl="0" w:tplc="6526D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3"/>
  </w:num>
  <w:num w:numId="4">
    <w:abstractNumId w:val="26"/>
  </w:num>
  <w:num w:numId="5">
    <w:abstractNumId w:val="35"/>
  </w:num>
  <w:num w:numId="6">
    <w:abstractNumId w:val="13"/>
  </w:num>
  <w:num w:numId="7">
    <w:abstractNumId w:val="10"/>
  </w:num>
  <w:num w:numId="8">
    <w:abstractNumId w:val="24"/>
  </w:num>
  <w:num w:numId="9">
    <w:abstractNumId w:val="28"/>
  </w:num>
  <w:num w:numId="10">
    <w:abstractNumId w:val="37"/>
  </w:num>
  <w:num w:numId="11">
    <w:abstractNumId w:val="18"/>
  </w:num>
  <w:num w:numId="12">
    <w:abstractNumId w:val="25"/>
  </w:num>
  <w:num w:numId="13">
    <w:abstractNumId w:val="20"/>
  </w:num>
  <w:num w:numId="14">
    <w:abstractNumId w:val="34"/>
  </w:num>
  <w:num w:numId="15">
    <w:abstractNumId w:val="32"/>
  </w:num>
  <w:num w:numId="16">
    <w:abstractNumId w:val="42"/>
  </w:num>
  <w:num w:numId="17">
    <w:abstractNumId w:val="38"/>
  </w:num>
  <w:num w:numId="18">
    <w:abstractNumId w:val="11"/>
  </w:num>
  <w:num w:numId="19">
    <w:abstractNumId w:val="7"/>
  </w:num>
  <w:num w:numId="20">
    <w:abstractNumId w:val="8"/>
  </w:num>
  <w:num w:numId="21">
    <w:abstractNumId w:val="12"/>
  </w:num>
  <w:num w:numId="22">
    <w:abstractNumId w:val="9"/>
  </w:num>
  <w:num w:numId="23">
    <w:abstractNumId w:val="4"/>
  </w:num>
  <w:num w:numId="24">
    <w:abstractNumId w:val="21"/>
  </w:num>
  <w:num w:numId="25">
    <w:abstractNumId w:val="36"/>
  </w:num>
  <w:num w:numId="26">
    <w:abstractNumId w:val="43"/>
  </w:num>
  <w:num w:numId="27">
    <w:abstractNumId w:val="39"/>
  </w:num>
  <w:num w:numId="28">
    <w:abstractNumId w:val="6"/>
  </w:num>
  <w:num w:numId="29">
    <w:abstractNumId w:val="14"/>
  </w:num>
  <w:num w:numId="30">
    <w:abstractNumId w:val="19"/>
  </w:num>
  <w:num w:numId="31">
    <w:abstractNumId w:val="16"/>
  </w:num>
  <w:num w:numId="32">
    <w:abstractNumId w:val="23"/>
  </w:num>
  <w:num w:numId="33">
    <w:abstractNumId w:val="22"/>
  </w:num>
  <w:num w:numId="34">
    <w:abstractNumId w:val="40"/>
  </w:num>
  <w:num w:numId="35">
    <w:abstractNumId w:val="31"/>
  </w:num>
  <w:num w:numId="36">
    <w:abstractNumId w:val="17"/>
  </w:num>
  <w:num w:numId="37">
    <w:abstractNumId w:val="30"/>
  </w:num>
  <w:num w:numId="38">
    <w:abstractNumId w:val="15"/>
  </w:num>
  <w:num w:numId="39">
    <w:abstractNumId w:val="2"/>
  </w:num>
  <w:num w:numId="40">
    <w:abstractNumId w:val="27"/>
  </w:num>
  <w:num w:numId="41">
    <w:abstractNumId w:val="5"/>
  </w:num>
  <w:num w:numId="42">
    <w:abstractNumId w:val="29"/>
  </w:num>
  <w:num w:numId="43">
    <w:abstractNumId w:val="44"/>
  </w:num>
  <w:num w:numId="44">
    <w:abstractNumId w:val="0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73"/>
    <w:rsid w:val="00173AF3"/>
    <w:rsid w:val="003A5DF6"/>
    <w:rsid w:val="003D4E18"/>
    <w:rsid w:val="003F3D18"/>
    <w:rsid w:val="004C2567"/>
    <w:rsid w:val="00550398"/>
    <w:rsid w:val="007A4DDA"/>
    <w:rsid w:val="00830AA1"/>
    <w:rsid w:val="00875DCF"/>
    <w:rsid w:val="00884B45"/>
    <w:rsid w:val="008E174D"/>
    <w:rsid w:val="00971FDE"/>
    <w:rsid w:val="00981486"/>
    <w:rsid w:val="00A30933"/>
    <w:rsid w:val="00A363D3"/>
    <w:rsid w:val="00A36916"/>
    <w:rsid w:val="00B37370"/>
    <w:rsid w:val="00BA423E"/>
    <w:rsid w:val="00BC1F55"/>
    <w:rsid w:val="00BD1343"/>
    <w:rsid w:val="00C56B93"/>
    <w:rsid w:val="00C630CF"/>
    <w:rsid w:val="00C97B3A"/>
    <w:rsid w:val="00CC241B"/>
    <w:rsid w:val="00CF4FA8"/>
    <w:rsid w:val="00D34B03"/>
    <w:rsid w:val="00D443B3"/>
    <w:rsid w:val="00E53373"/>
    <w:rsid w:val="00E77F18"/>
    <w:rsid w:val="00ED2F33"/>
    <w:rsid w:val="00F31C82"/>
    <w:rsid w:val="00FB3B87"/>
    <w:rsid w:val="00FB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BB3E"/>
  <w15:chartTrackingRefBased/>
  <w15:docId w15:val="{A1BE8B83-F297-4E6B-94E9-FA720255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E53373"/>
  </w:style>
  <w:style w:type="table" w:styleId="Tabela-Siatka">
    <w:name w:val="Table Grid"/>
    <w:basedOn w:val="Standardowy"/>
    <w:uiPriority w:val="59"/>
    <w:rsid w:val="00E5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3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373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37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373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E533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53373"/>
    <w:pPr>
      <w:spacing w:after="200" w:line="276" w:lineRule="auto"/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E53373"/>
  </w:style>
  <w:style w:type="paragraph" w:styleId="Nagwek">
    <w:name w:val="header"/>
    <w:basedOn w:val="Normalny"/>
    <w:link w:val="NagwekZnak"/>
    <w:uiPriority w:val="99"/>
    <w:unhideWhenUsed/>
    <w:rsid w:val="00E5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E53373"/>
  </w:style>
  <w:style w:type="paragraph" w:styleId="Stopka">
    <w:name w:val="footer"/>
    <w:basedOn w:val="Normalny"/>
    <w:link w:val="StopkaZnak"/>
    <w:uiPriority w:val="99"/>
    <w:unhideWhenUsed/>
    <w:rsid w:val="00E5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373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37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37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E5337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3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3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373"/>
    <w:rPr>
      <w:vertAlign w:val="superscript"/>
    </w:rPr>
  </w:style>
  <w:style w:type="character" w:customStyle="1" w:styleId="size">
    <w:name w:val="size"/>
    <w:basedOn w:val="Domylnaczcionkaakapitu"/>
    <w:rsid w:val="00E53373"/>
  </w:style>
  <w:style w:type="character" w:customStyle="1" w:styleId="colour">
    <w:name w:val="colour"/>
    <w:basedOn w:val="Domylnaczcionkaakapitu"/>
    <w:rsid w:val="00E53373"/>
  </w:style>
  <w:style w:type="character" w:styleId="Odwoaniedokomentarza">
    <w:name w:val="annotation reference"/>
    <w:basedOn w:val="Domylnaczcionkaakapitu"/>
    <w:uiPriority w:val="99"/>
    <w:semiHidden/>
    <w:unhideWhenUsed/>
    <w:rsid w:val="00E533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42</Pages>
  <Words>15425</Words>
  <Characters>92550</Characters>
  <Application>Microsoft Office Word</Application>
  <DocSecurity>0</DocSecurity>
  <Lines>771</Lines>
  <Paragraphs>215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Okoniewska</dc:creator>
  <cp:keywords/>
  <dc:description/>
  <cp:lastModifiedBy>Użytkownik systemu Windows</cp:lastModifiedBy>
  <cp:revision>17</cp:revision>
  <dcterms:created xsi:type="dcterms:W3CDTF">2022-09-03T16:15:00Z</dcterms:created>
  <dcterms:modified xsi:type="dcterms:W3CDTF">2022-09-05T22:19:00Z</dcterms:modified>
</cp:coreProperties>
</file>