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ED" w:rsidRDefault="006A69ED" w:rsidP="006A6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52500" cy="9425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96" cy="9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EE" w:rsidRDefault="00F859EE" w:rsidP="00F859EE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zh-CN"/>
        </w:rPr>
      </w:pPr>
    </w:p>
    <w:p w:rsidR="00F859EE" w:rsidRDefault="00F859EE" w:rsidP="00F859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Z JĘZYKA ANGIELSKIEGO NIEZBĘDNE DO UZYSKANIA PRZEZ UCZNIA</w:t>
      </w:r>
    </w:p>
    <w:p w:rsidR="00F859EE" w:rsidRDefault="00F859EE" w:rsidP="00F859EE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POSZCZEGÓLNYCH ŚRÓDROCZNYCH I ROCZNYCH OCEN KLASYFIKACYJNYCH WYNIKAJĄCYCH </w:t>
      </w:r>
      <w:r>
        <w:rPr>
          <w:rFonts w:ascii="Times New Roman" w:hAnsi="Times New Roman"/>
          <w:b/>
          <w:sz w:val="28"/>
          <w:szCs w:val="28"/>
        </w:rPr>
        <w:br/>
        <w:t>Z REALIZOWANEGO PROGRAMU NAUCZANIA:</w:t>
      </w:r>
    </w:p>
    <w:p w:rsidR="00F859EE" w:rsidRDefault="00F859EE" w:rsidP="00F859EE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EE" w:rsidRDefault="00F859EE" w:rsidP="00F85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nauczania języka angielskiego dla III etapu edukacyjnego  (4-letnie liceum ogólnokształcące i 5-letnie technikum) na podbudowie wymagań II etapu edukacyjnego (8-letnia szkoła podstawowa). IV.1.R (zakres rozszerzony)</w:t>
      </w:r>
    </w:p>
    <w:p w:rsidR="00F859EE" w:rsidRDefault="00F859EE" w:rsidP="00F85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nauczania języka angielskiego poszerzony o wiedzę o krajach anglojęzycznych  „Integracja języka angielskiego i elementów wiedzy o krajach anglojęzycznych”.</w:t>
      </w:r>
    </w:p>
    <w:p w:rsidR="00F859EE" w:rsidRDefault="00F859EE" w:rsidP="00F859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Autorzy: M. Krajewska, E. Piotrowska, A. Świgoń, K. Morton</w:t>
      </w:r>
    </w:p>
    <w:p w:rsidR="00F859EE" w:rsidRDefault="00F859EE" w:rsidP="00F859E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BB3B56" w:rsidRPr="00F859EE" w:rsidRDefault="00F859EE" w:rsidP="00F859E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Klasy realizujące modyfikację programow</w:t>
      </w:r>
      <w:r>
        <w:rPr>
          <w:rFonts w:ascii="Times New Roman" w:hAnsi="Times New Roman"/>
          <w:b/>
          <w:sz w:val="36"/>
          <w:szCs w:val="36"/>
        </w:rPr>
        <w:t>ą w roku szkolnym 2022/23:     3</w:t>
      </w:r>
      <w:r>
        <w:rPr>
          <w:rFonts w:ascii="Times New Roman" w:hAnsi="Times New Roman"/>
          <w:b/>
          <w:sz w:val="36"/>
          <w:szCs w:val="36"/>
        </w:rPr>
        <w:t>e grupa 2</w:t>
      </w:r>
    </w:p>
    <w:p w:rsidR="00BB3B56" w:rsidRDefault="00BB3B56"/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097"/>
        <w:gridCol w:w="2268"/>
        <w:gridCol w:w="2268"/>
        <w:gridCol w:w="2523"/>
        <w:gridCol w:w="29"/>
        <w:gridCol w:w="2268"/>
      </w:tblGrid>
      <w:tr w:rsidR="005D22A9" w:rsidRPr="003F06D1" w:rsidTr="005D22A9">
        <w:tc>
          <w:tcPr>
            <w:tcW w:w="14000" w:type="dxa"/>
            <w:gridSpan w:val="8"/>
            <w:shd w:val="clear" w:color="auto" w:fill="FFC000"/>
          </w:tcPr>
          <w:p w:rsidR="005D22A9" w:rsidRPr="005A716F" w:rsidRDefault="005D22A9" w:rsidP="003F29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</w:t>
            </w:r>
            <w:r w:rsidRPr="00D37A12">
              <w:rPr>
                <w:rFonts w:eastAsia="Calibri"/>
                <w:b/>
                <w:sz w:val="28"/>
                <w:szCs w:val="28"/>
                <w:lang w:val="en-GB" w:eastAsia="en-US"/>
              </w:rPr>
              <w:t>FACT AND FICTION</w:t>
            </w:r>
          </w:p>
        </w:tc>
      </w:tr>
      <w:tr w:rsidR="005D22A9" w:rsidRPr="000C7F37" w:rsidTr="005D22A9">
        <w:trPr>
          <w:cantSplit/>
          <w:trHeight w:val="1134"/>
        </w:trPr>
        <w:tc>
          <w:tcPr>
            <w:tcW w:w="534" w:type="dxa"/>
          </w:tcPr>
          <w:p w:rsidR="005D22A9" w:rsidRPr="00222585" w:rsidRDefault="005D22A9" w:rsidP="005D22A9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5D22A9" w:rsidRPr="00222585" w:rsidRDefault="005D22A9" w:rsidP="003F2975">
            <w:pPr>
              <w:rPr>
                <w:b/>
                <w:lang w:val="en-GB"/>
              </w:rPr>
            </w:pPr>
          </w:p>
        </w:tc>
        <w:tc>
          <w:tcPr>
            <w:tcW w:w="2097" w:type="dxa"/>
          </w:tcPr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5D22A9" w:rsidRPr="000C7F37" w:rsidRDefault="005D22A9" w:rsidP="005D22A9">
            <w:pPr>
              <w:rPr>
                <w:b/>
              </w:rPr>
            </w:pPr>
          </w:p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23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97" w:type="dxa"/>
            <w:gridSpan w:val="2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5D22A9" w:rsidRPr="000C7F37" w:rsidTr="005D22A9">
        <w:tc>
          <w:tcPr>
            <w:tcW w:w="534" w:type="dxa"/>
            <w:vMerge w:val="restart"/>
          </w:tcPr>
          <w:p w:rsidR="005D22A9" w:rsidRDefault="005D22A9" w:rsidP="005D22A9">
            <w:pPr>
              <w:rPr>
                <w:b/>
              </w:rPr>
            </w:pPr>
          </w:p>
          <w:p w:rsidR="005D22A9" w:rsidRDefault="005D22A9" w:rsidP="005D22A9">
            <w:pPr>
              <w:rPr>
                <w:b/>
              </w:rPr>
            </w:pP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Ś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R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R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O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D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K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 xml:space="preserve">I </w:t>
            </w:r>
          </w:p>
          <w:p w:rsidR="005D22A9" w:rsidRDefault="005D22A9" w:rsidP="005D22A9">
            <w:pPr>
              <w:rPr>
                <w:b/>
              </w:rPr>
            </w:pP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J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Ę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Z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Y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K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OW</w:t>
            </w:r>
          </w:p>
          <w:p w:rsidR="005D22A9" w:rsidRPr="000C7F37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E</w:t>
            </w: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5D22A9" w:rsidRPr="00337F59" w:rsidRDefault="00C51D24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bardziejzaawansowane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słownictwo w zakresie tematu 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b/>
                <w:bCs/>
                <w:sz w:val="18"/>
                <w:szCs w:val="18"/>
              </w:rPr>
            </w:pP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słownictwo w zakresie tematu 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23" w:type="dxa"/>
          </w:tcPr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297" w:type="dxa"/>
            <w:gridSpan w:val="2"/>
          </w:tcPr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C51D24" w:rsidRPr="000C7F37" w:rsidRDefault="00C51D24" w:rsidP="00C51D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C51D24" w:rsidRPr="00B63F21" w:rsidRDefault="00C51D24" w:rsidP="00C51D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C51D24" w:rsidRPr="00B63F21" w:rsidRDefault="00C51D24" w:rsidP="00C51D2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sz w:val="18"/>
                <w:szCs w:val="18"/>
              </w:rPr>
              <w:t xml:space="preserve">i potrafi je </w:t>
            </w:r>
            <w:r w:rsidRPr="00B63F21">
              <w:rPr>
                <w:b/>
                <w:sz w:val="18"/>
                <w:szCs w:val="18"/>
              </w:rPr>
              <w:t>poprawnie</w:t>
            </w:r>
            <w:r w:rsidRPr="00B63F21">
              <w:rPr>
                <w:sz w:val="18"/>
                <w:szCs w:val="18"/>
              </w:rPr>
              <w:t xml:space="preserve"> stosować </w:t>
            </w:r>
          </w:p>
          <w:p w:rsidR="005D22A9" w:rsidRPr="000C7F37" w:rsidRDefault="005D22A9" w:rsidP="00C51D2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D22A9" w:rsidRPr="000C7F3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sz w:val="18"/>
                <w:szCs w:val="18"/>
              </w:rPr>
              <w:t xml:space="preserve">i potrafi je </w:t>
            </w:r>
            <w:r w:rsidRPr="00B63F21">
              <w:rPr>
                <w:b/>
                <w:sz w:val="18"/>
                <w:szCs w:val="18"/>
              </w:rPr>
              <w:t>poprawnie</w:t>
            </w:r>
            <w:r w:rsidRPr="00B63F21">
              <w:rPr>
                <w:sz w:val="18"/>
                <w:szCs w:val="18"/>
              </w:rPr>
              <w:t xml:space="preserve"> stosować </w:t>
            </w:r>
          </w:p>
          <w:p w:rsidR="005D22A9" w:rsidRPr="00B63F21" w:rsidRDefault="005D22A9" w:rsidP="00B63F21">
            <w:pPr>
              <w:tabs>
                <w:tab w:val="left" w:pos="263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5D22A9" w:rsidRPr="00AB0242" w:rsidRDefault="005D22A9" w:rsidP="00B63F21">
            <w:pPr>
              <w:pStyle w:val="Akapitzlist"/>
              <w:tabs>
                <w:tab w:val="left" w:pos="2630"/>
              </w:tabs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</w:tcPr>
          <w:p w:rsidR="005D22A9" w:rsidRPr="000C7F3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5D22A9" w:rsidRPr="00AB0242" w:rsidRDefault="005D22A9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Pr="000C7F37" w:rsidRDefault="00BB3B56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5D22A9" w:rsidRPr="000C7F3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D22A9" w:rsidRPr="00B63F21" w:rsidRDefault="005D22A9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r>
              <w:rPr>
                <w:i/>
                <w:sz w:val="18"/>
                <w:szCs w:val="18"/>
              </w:rPr>
              <w:t xml:space="preserve">used to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D22A9" w:rsidRPr="00AB0242" w:rsidRDefault="005D22A9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5D22A9" w:rsidRPr="000C7F37" w:rsidRDefault="00C51D24" w:rsidP="003F2975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doskonale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  <w:lang w:eastAsia="en-US"/>
              </w:rPr>
              <w:t>(</w:t>
            </w:r>
            <w:r w:rsidRPr="00B63F21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D22A9" w:rsidRPr="000C7F37" w:rsidTr="005D22A9">
        <w:tc>
          <w:tcPr>
            <w:tcW w:w="534" w:type="dxa"/>
            <w:vMerge w:val="restart"/>
            <w:textDirection w:val="btLr"/>
          </w:tcPr>
          <w:p w:rsidR="005D22A9" w:rsidRPr="000C7F37" w:rsidRDefault="005D22A9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5D22A9" w:rsidRPr="000C7F37" w:rsidRDefault="00C51D24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5D22A9" w:rsidRDefault="005D22A9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5D22A9" w:rsidRPr="000C7F37" w:rsidRDefault="005D22A9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5D22A9" w:rsidRPr="000C7F37" w:rsidRDefault="005D22A9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23" w:type="dxa"/>
          </w:tcPr>
          <w:p w:rsidR="005D22A9" w:rsidRPr="00B63F21" w:rsidRDefault="005D22A9" w:rsidP="00B63F2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97" w:type="dxa"/>
            <w:gridSpan w:val="2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5D22A9" w:rsidRPr="000C7F37" w:rsidRDefault="005D22A9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  <w:textDirection w:val="btLr"/>
          </w:tcPr>
          <w:p w:rsidR="00BB3B56" w:rsidRPr="000C7F37" w:rsidRDefault="00BB3B56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3F2975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B3B56" w:rsidRPr="00B63F21" w:rsidRDefault="00BB3B56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BB3B56" w:rsidRPr="00B63F21" w:rsidRDefault="00BB3B56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:rsidR="00BB3B56" w:rsidRPr="00B63F21" w:rsidRDefault="00BB3B56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BB3B56" w:rsidRPr="00B63F21" w:rsidRDefault="00BB3B56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BB3B56" w:rsidRPr="000C7F37" w:rsidRDefault="00BB3B56" w:rsidP="003F29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C51D24" w:rsidRPr="000C7F37" w:rsidRDefault="00C51D24" w:rsidP="00C51D2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5D22A9" w:rsidRPr="000C7F37" w:rsidRDefault="005D22A9" w:rsidP="003F29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5D22A9" w:rsidRPr="000C7F37" w:rsidRDefault="005D22A9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5D22A9" w:rsidRPr="00382270" w:rsidRDefault="005D22A9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5D22A9" w:rsidRPr="000C7F37" w:rsidRDefault="005D22A9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5D22A9" w:rsidRPr="00382270" w:rsidRDefault="005D22A9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5D22A9" w:rsidRDefault="005D22A9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Default="00BB3B56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B3B56" w:rsidRPr="00382270" w:rsidRDefault="00BB3B56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</w:tcPr>
          <w:p w:rsidR="00BB3B56" w:rsidRPr="000C7F37" w:rsidRDefault="00BB3B56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3F2975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B3B56" w:rsidRDefault="00BB3B56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BB3B56" w:rsidRDefault="00BB3B56" w:rsidP="00BB3B56">
            <w:pPr>
              <w:pStyle w:val="Akapitzlist"/>
              <w:spacing w:after="200" w:line="276" w:lineRule="auto"/>
              <w:ind w:left="360"/>
              <w:rPr>
                <w:bCs/>
                <w:sz w:val="18"/>
                <w:szCs w:val="18"/>
              </w:rPr>
            </w:pPr>
          </w:p>
          <w:p w:rsidR="00BB3B56" w:rsidRPr="001A0BE7" w:rsidRDefault="00BB3B56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C51D24" w:rsidRPr="000C7F37" w:rsidRDefault="00C51D24" w:rsidP="00C51D2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Pr="000C7F37">
              <w:rPr>
                <w:sz w:val="18"/>
                <w:szCs w:val="18"/>
              </w:rPr>
              <w:t>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C51D24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C51D24" w:rsidRPr="008542A2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łatwoścąi </w:t>
            </w: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C51D24" w:rsidRPr="00873624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>
              <w:rPr>
                <w:b/>
                <w:noProof/>
                <w:sz w:val="18"/>
                <w:szCs w:val="18"/>
              </w:rPr>
              <w:t xml:space="preserve"> łatwością </w:t>
            </w:r>
            <w:r>
              <w:rPr>
                <w:noProof/>
                <w:sz w:val="18"/>
                <w:szCs w:val="18"/>
              </w:rPr>
              <w:t>wypowiada na temat rzetelności mediów</w:t>
            </w:r>
          </w:p>
          <w:p w:rsidR="00C51D24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>
              <w:rPr>
                <w:b/>
                <w:noProof/>
                <w:sz w:val="18"/>
                <w:szCs w:val="18"/>
              </w:rPr>
              <w:t xml:space="preserve"> łatwością </w:t>
            </w:r>
            <w:r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C51D24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</w:t>
            </w:r>
            <w:r>
              <w:rPr>
                <w:b/>
                <w:noProof/>
                <w:sz w:val="18"/>
                <w:szCs w:val="18"/>
              </w:rPr>
              <w:t xml:space="preserve"> łatwością </w:t>
            </w:r>
            <w:r>
              <w:rPr>
                <w:noProof/>
                <w:sz w:val="18"/>
                <w:szCs w:val="18"/>
              </w:rPr>
              <w:t>wypowiada się na temat sztuki i artystów</w:t>
            </w:r>
          </w:p>
          <w:p w:rsidR="00C51D24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C51D24" w:rsidRPr="008542A2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ze-bookóworaz ksiażek papierowych, udział w programach typu talent show)</w:t>
            </w:r>
            <w:r w:rsidRPr="005165C5">
              <w:rPr>
                <w:rFonts w:cs="Arial"/>
                <w:sz w:val="18"/>
                <w:szCs w:val="18"/>
              </w:rPr>
              <w:t xml:space="preserve">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C51D24" w:rsidRDefault="00C51D24" w:rsidP="00C51D2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</w:t>
            </w:r>
            <w:r w:rsidR="008346A9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 na temat popularnych programów i osobowości telewizyjnych</w:t>
            </w:r>
          </w:p>
          <w:p w:rsidR="005D22A9" w:rsidRPr="00BB3B56" w:rsidRDefault="00C51D24" w:rsidP="00BB3B5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BB3B56" w:rsidRDefault="00BB3B56" w:rsidP="00BB3B56">
            <w:pPr>
              <w:rPr>
                <w:b/>
                <w:sz w:val="18"/>
                <w:szCs w:val="18"/>
              </w:rPr>
            </w:pPr>
          </w:p>
          <w:p w:rsidR="00BB3B56" w:rsidRPr="00BB3B56" w:rsidRDefault="00BB3B56" w:rsidP="00BB3B5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łatwoścąi </w:t>
            </w: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5D22A9" w:rsidRPr="00873624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 rzetelności mediów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sztuki i artystów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5165C5">
              <w:rPr>
                <w:rFonts w:cs="Arial"/>
                <w:sz w:val="18"/>
                <w:szCs w:val="18"/>
              </w:rPr>
              <w:t xml:space="preserve">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 na temat popularnych programów i osobowości telewizyjnych</w:t>
            </w:r>
          </w:p>
          <w:p w:rsidR="005D22A9" w:rsidRPr="00E7403A" w:rsidRDefault="005D22A9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5D22A9" w:rsidRDefault="005D22A9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5D22A9" w:rsidRPr="000C7F37" w:rsidRDefault="005D22A9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>ie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5D22A9" w:rsidRPr="00873624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  <w:r>
              <w:rPr>
                <w:noProof/>
                <w:sz w:val="18"/>
                <w:szCs w:val="18"/>
              </w:rPr>
              <w:t xml:space="preserve">),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5108EF">
              <w:rPr>
                <w:sz w:val="18"/>
                <w:szCs w:val="18"/>
              </w:rPr>
              <w:t xml:space="preserve">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5D22A9" w:rsidRPr="00382270" w:rsidRDefault="005D22A9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5D22A9" w:rsidRPr="000C7F37" w:rsidRDefault="00C51D24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5D22A9" w:rsidRPr="000C7F37">
              <w:rPr>
                <w:sz w:val="18"/>
                <w:szCs w:val="18"/>
              </w:rPr>
              <w:t>tosuj</w:t>
            </w:r>
            <w:r w:rsidR="002A48EE">
              <w:rPr>
                <w:sz w:val="18"/>
                <w:szCs w:val="18"/>
              </w:rPr>
              <w:t>ąc</w:t>
            </w:r>
            <w:r w:rsidR="005D22A9" w:rsidRPr="000C7F37">
              <w:rPr>
                <w:b/>
                <w:sz w:val="18"/>
                <w:szCs w:val="18"/>
              </w:rPr>
              <w:t xml:space="preserve">ograniczony zakres </w:t>
            </w:r>
            <w:r w:rsidR="005D22A9" w:rsidRPr="000C7F37">
              <w:rPr>
                <w:sz w:val="18"/>
                <w:szCs w:val="18"/>
              </w:rPr>
              <w:t>słownictwa i struktur gramatycznych:</w:t>
            </w:r>
            <w:r w:rsidR="005D22A9" w:rsidRPr="000C7F37">
              <w:rPr>
                <w:b/>
                <w:sz w:val="18"/>
                <w:szCs w:val="18"/>
              </w:rPr>
              <w:t xml:space="preserve"> (i często </w:t>
            </w:r>
            <w:r w:rsidR="005D22A9"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5D22A9" w:rsidRPr="000C7F37">
              <w:rPr>
                <w:rFonts w:cs="Arial"/>
                <w:sz w:val="18"/>
                <w:szCs w:val="18"/>
              </w:rPr>
              <w:t>)</w:t>
            </w:r>
            <w:r w:rsidR="005D22A9" w:rsidRPr="000C7F37">
              <w:rPr>
                <w:sz w:val="18"/>
                <w:szCs w:val="18"/>
              </w:rPr>
              <w:t>: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5D22A9" w:rsidRPr="00873624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 xml:space="preserve">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73DA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sz w:val="18"/>
                <w:szCs w:val="18"/>
              </w:rPr>
              <w:t xml:space="preserve">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napytania związane z jej tematyką</w:t>
            </w:r>
          </w:p>
          <w:p w:rsidR="005D22A9" w:rsidRPr="005108EF" w:rsidRDefault="005D22A9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D22A9" w:rsidRPr="000C7F37" w:rsidRDefault="00C51D24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5D22A9" w:rsidRPr="000C7F37">
              <w:rPr>
                <w:sz w:val="18"/>
                <w:szCs w:val="18"/>
              </w:rPr>
              <w:t>tosuj</w:t>
            </w:r>
            <w:r w:rsidR="002A48EE">
              <w:rPr>
                <w:sz w:val="18"/>
                <w:szCs w:val="18"/>
              </w:rPr>
              <w:t>ąc</w:t>
            </w:r>
            <w:r w:rsidR="005D22A9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5D22A9" w:rsidRPr="000C7F37">
              <w:rPr>
                <w:sz w:val="18"/>
                <w:szCs w:val="18"/>
              </w:rPr>
              <w:t>słownictwa i struktur gramatycznych:</w:t>
            </w:r>
            <w:r w:rsidR="005D22A9" w:rsidRPr="000C7F37">
              <w:rPr>
                <w:b/>
                <w:sz w:val="18"/>
                <w:szCs w:val="18"/>
              </w:rPr>
              <w:t xml:space="preserve"> (i z trudnością, </w:t>
            </w:r>
            <w:r w:rsidR="005D22A9"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="005D22A9"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przyszłości telewizji</w:t>
            </w:r>
          </w:p>
          <w:p w:rsidR="005D22A9" w:rsidRPr="00873624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5D22A9" w:rsidRPr="008542A2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</w:t>
            </w:r>
            <w:r w:rsidRPr="00A70FEF">
              <w:rPr>
                <w:b/>
                <w:noProof/>
                <w:sz w:val="18"/>
                <w:szCs w:val="18"/>
              </w:rPr>
              <w:t>krótkich</w:t>
            </w:r>
            <w:r w:rsidRPr="00B73DAC">
              <w:rPr>
                <w:noProof/>
                <w:sz w:val="18"/>
                <w:szCs w:val="18"/>
              </w:rPr>
              <w:t xml:space="preserve"> odpowiedzi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 w:rsidRPr="00B73DAC">
              <w:rPr>
                <w:noProof/>
                <w:sz w:val="18"/>
                <w:szCs w:val="18"/>
              </w:rPr>
              <w:t>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 xml:space="preserve">wypowiada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5D22A9" w:rsidRPr="005108EF" w:rsidRDefault="005D22A9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5D22A9" w:rsidRPr="005108EF" w:rsidRDefault="005D22A9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442DF4" w:rsidRDefault="00442DF4" w:rsidP="00442DF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 xml:space="preserve">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6D378B" w:rsidRPr="000C7F37" w:rsidRDefault="006D378B" w:rsidP="00442DF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6D378B" w:rsidRPr="000C7F37" w:rsidRDefault="00442DF4" w:rsidP="006D378B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="006D378B" w:rsidRPr="000C7F37">
              <w:rPr>
                <w:b/>
                <w:sz w:val="18"/>
                <w:szCs w:val="18"/>
              </w:rPr>
              <w:t xml:space="preserve">szczegółowo </w:t>
            </w:r>
            <w:r w:rsidR="006D378B"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6D378B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6D378B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6D378B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5D22A9" w:rsidRPr="000C7F37" w:rsidRDefault="006D378B" w:rsidP="006D378B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sz w:val="18"/>
                <w:szCs w:val="18"/>
              </w:rPr>
              <w:t xml:space="preserve">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  <w:gridSpan w:val="2"/>
          </w:tcPr>
          <w:p w:rsidR="005D22A9" w:rsidRPr="000C7F37" w:rsidRDefault="008346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5D22A9" w:rsidRPr="000C7F37">
              <w:rPr>
                <w:sz w:val="18"/>
                <w:szCs w:val="18"/>
              </w:rPr>
              <w:t>tosuj</w:t>
            </w:r>
            <w:r w:rsidR="002A48EE">
              <w:rPr>
                <w:sz w:val="18"/>
                <w:szCs w:val="18"/>
              </w:rPr>
              <w:t>ąc</w:t>
            </w:r>
            <w:r w:rsidR="005D22A9" w:rsidRPr="000C7F37">
              <w:rPr>
                <w:b/>
                <w:sz w:val="18"/>
                <w:szCs w:val="18"/>
              </w:rPr>
              <w:t xml:space="preserve">ograniczony zakres </w:t>
            </w:r>
            <w:r w:rsidR="005D22A9" w:rsidRPr="000C7F37">
              <w:rPr>
                <w:sz w:val="18"/>
                <w:szCs w:val="18"/>
              </w:rPr>
              <w:t>słownictwa i struktur gramatycznych</w:t>
            </w:r>
            <w:r w:rsidR="005D22A9"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jny i nielogiczny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5D22A9" w:rsidRPr="000C7F37" w:rsidRDefault="005D22A9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EF591B" w:rsidRPr="000C7F37" w:rsidRDefault="00EF591B" w:rsidP="00EF591B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F591B" w:rsidRPr="000C7F37" w:rsidRDefault="00EF591B" w:rsidP="00EF591B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doskonale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EF591B" w:rsidRPr="000C7F37" w:rsidRDefault="00EF591B" w:rsidP="00EF591B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F591B" w:rsidRPr="008F4C14" w:rsidRDefault="00EF591B" w:rsidP="00EF591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EF591B" w:rsidRPr="008F4C14" w:rsidRDefault="00EF591B" w:rsidP="00EF591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EF591B" w:rsidRPr="000C7F37" w:rsidRDefault="00EF591B" w:rsidP="00EF59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C7F37" w:rsidRDefault="005D22A9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552" w:type="dxa"/>
            <w:gridSpan w:val="2"/>
          </w:tcPr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5D22A9" w:rsidRDefault="005D22A9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8F4C14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D22A9" w:rsidRPr="000C7F37" w:rsidRDefault="005D22A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5D22A9" w:rsidRPr="000C7F37" w:rsidRDefault="005D22A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5D22A9" w:rsidRPr="008F4C14" w:rsidRDefault="005D22A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5D22A9" w:rsidRPr="000C7F37" w:rsidRDefault="005D22A9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D22A9" w:rsidRPr="000C7F37" w:rsidTr="005D22A9">
        <w:tc>
          <w:tcPr>
            <w:tcW w:w="14000" w:type="dxa"/>
            <w:gridSpan w:val="8"/>
            <w:shd w:val="clear" w:color="auto" w:fill="FFC000"/>
          </w:tcPr>
          <w:p w:rsidR="005D22A9" w:rsidRPr="000C7F37" w:rsidRDefault="005D22A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2 FRIENDS AND FOES</w:t>
            </w:r>
          </w:p>
          <w:p w:rsidR="005D22A9" w:rsidRPr="000C7F37" w:rsidRDefault="005D22A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D22A9" w:rsidRPr="000C7F37" w:rsidTr="005D22A9">
        <w:tc>
          <w:tcPr>
            <w:tcW w:w="534" w:type="dxa"/>
          </w:tcPr>
          <w:p w:rsidR="005D22A9" w:rsidRPr="000C7F37" w:rsidRDefault="005D22A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9B4FBF">
            <w:pPr>
              <w:rPr>
                <w:b/>
              </w:rPr>
            </w:pPr>
          </w:p>
        </w:tc>
        <w:tc>
          <w:tcPr>
            <w:tcW w:w="2097" w:type="dxa"/>
          </w:tcPr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5D22A9" w:rsidRPr="000C7F37" w:rsidRDefault="005D22A9" w:rsidP="005D22A9">
            <w:pPr>
              <w:rPr>
                <w:b/>
              </w:rPr>
            </w:pPr>
          </w:p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5D22A9" w:rsidRPr="000C7F37" w:rsidRDefault="005D22A9" w:rsidP="009B4FBF">
            <w:pPr>
              <w:rPr>
                <w:b/>
              </w:rPr>
            </w:pPr>
          </w:p>
          <w:p w:rsidR="005D22A9" w:rsidRPr="000C7F37" w:rsidRDefault="005D22A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5D22A9" w:rsidRPr="000C7F37" w:rsidRDefault="005D22A9" w:rsidP="009B4FBF">
            <w:pPr>
              <w:rPr>
                <w:b/>
              </w:rPr>
            </w:pPr>
          </w:p>
          <w:p w:rsidR="005D22A9" w:rsidRPr="000C7F37" w:rsidRDefault="005D22A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  <w:gridSpan w:val="2"/>
          </w:tcPr>
          <w:p w:rsidR="005D22A9" w:rsidRPr="000C7F37" w:rsidRDefault="005D22A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5D22A9" w:rsidRPr="000C7F37" w:rsidRDefault="005D22A9" w:rsidP="009B4FBF">
            <w:pPr>
              <w:rPr>
                <w:b/>
              </w:rPr>
            </w:pPr>
          </w:p>
          <w:p w:rsidR="005D22A9" w:rsidRPr="000C7F37" w:rsidRDefault="005D22A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5D22A9" w:rsidRPr="000C7F37" w:rsidRDefault="005D22A9" w:rsidP="009B4FBF">
            <w:pPr>
              <w:rPr>
                <w:b/>
              </w:rPr>
            </w:pPr>
          </w:p>
          <w:p w:rsidR="005D22A9" w:rsidRPr="000C7F37" w:rsidRDefault="005D22A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5D22A9" w:rsidRPr="000C7F37" w:rsidTr="005D22A9">
        <w:tc>
          <w:tcPr>
            <w:tcW w:w="534" w:type="dxa"/>
            <w:vMerge w:val="restart"/>
          </w:tcPr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Ś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R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O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D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K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 xml:space="preserve">I </w:t>
            </w:r>
          </w:p>
          <w:p w:rsidR="005D22A9" w:rsidRDefault="005D22A9" w:rsidP="005D22A9">
            <w:pPr>
              <w:rPr>
                <w:b/>
              </w:rPr>
            </w:pP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J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Ę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Z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Y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K</w:t>
            </w:r>
          </w:p>
          <w:p w:rsidR="005D22A9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OW</w:t>
            </w:r>
          </w:p>
          <w:p w:rsidR="005D22A9" w:rsidRPr="000C7F37" w:rsidRDefault="005D22A9" w:rsidP="005D22A9">
            <w:pPr>
              <w:rPr>
                <w:b/>
              </w:rPr>
            </w:pPr>
            <w:r w:rsidRPr="000C7F37">
              <w:rPr>
                <w:b/>
              </w:rPr>
              <w:t>E</w:t>
            </w:r>
          </w:p>
        </w:tc>
        <w:tc>
          <w:tcPr>
            <w:tcW w:w="2013" w:type="dxa"/>
          </w:tcPr>
          <w:p w:rsidR="005D22A9" w:rsidRPr="000C7F37" w:rsidRDefault="005D22A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5D22A9" w:rsidRPr="000C7F37" w:rsidRDefault="00EF591B" w:rsidP="00B63F2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</w:t>
            </w:r>
            <w:r>
              <w:rPr>
                <w:sz w:val="18"/>
                <w:szCs w:val="18"/>
              </w:rPr>
              <w:t>eniem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5D22A9" w:rsidRPr="000C7F37" w:rsidRDefault="005D22A9" w:rsidP="00B63F21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</w:t>
            </w:r>
            <w:r>
              <w:rPr>
                <w:sz w:val="18"/>
                <w:szCs w:val="18"/>
              </w:rPr>
              <w:t>eniem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5D22A9" w:rsidRPr="000C7F37" w:rsidRDefault="005D22A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</w:t>
            </w:r>
            <w:r>
              <w:rPr>
                <w:sz w:val="18"/>
                <w:szCs w:val="18"/>
              </w:rPr>
              <w:t>niem znajomości; wyrażenia przy</w:t>
            </w:r>
            <w:r w:rsidRPr="00847DF2">
              <w:rPr>
                <w:sz w:val="18"/>
                <w:szCs w:val="18"/>
              </w:rPr>
              <w:t>imkowe,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  <w:gridSpan w:val="2"/>
          </w:tcPr>
          <w:p w:rsidR="005D22A9" w:rsidRPr="000C7F37" w:rsidRDefault="005D22A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zakończen</w:t>
            </w:r>
            <w:r>
              <w:rPr>
                <w:sz w:val="18"/>
                <w:szCs w:val="18"/>
              </w:rPr>
              <w:t>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268" w:type="dxa"/>
          </w:tcPr>
          <w:p w:rsidR="005D22A9" w:rsidRPr="00365679" w:rsidRDefault="005D22A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zakończen</w:t>
            </w:r>
            <w:r>
              <w:rPr>
                <w:sz w:val="18"/>
                <w:szCs w:val="18"/>
              </w:rPr>
              <w:t>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5D22A9" w:rsidRPr="000C7F37" w:rsidTr="005D22A9">
        <w:tc>
          <w:tcPr>
            <w:tcW w:w="534" w:type="dxa"/>
            <w:vMerge/>
          </w:tcPr>
          <w:p w:rsidR="005D22A9" w:rsidRPr="000C7F37" w:rsidRDefault="005D22A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D7789F" w:rsidRPr="000B440D" w:rsidRDefault="00D7789F" w:rsidP="00D7789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 w:rsidRPr="001A7435">
              <w:rPr>
                <w:sz w:val="18"/>
                <w:szCs w:val="18"/>
              </w:rPr>
              <w:t xml:space="preserve"> i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rozróżniai 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B440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5E4D3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7789F" w:rsidRPr="00FF25BE" w:rsidRDefault="00D7789F" w:rsidP="00D7789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D22A9" w:rsidRPr="00D7789F" w:rsidRDefault="005D22A9" w:rsidP="00D778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D22A9" w:rsidRPr="000B440D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 w:rsidRPr="001A7435">
              <w:rPr>
                <w:sz w:val="18"/>
                <w:szCs w:val="18"/>
              </w:rPr>
              <w:t xml:space="preserve"> i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rozróżniai 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B440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5E4D3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5D22A9" w:rsidRPr="00FF25BE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D22A9" w:rsidRPr="000C7F37" w:rsidRDefault="005D22A9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B440D" w:rsidRDefault="005D22A9" w:rsidP="000B4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D22A9" w:rsidRPr="006C0FD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>
              <w:rPr>
                <w:sz w:val="18"/>
                <w:szCs w:val="18"/>
              </w:rPr>
              <w:t>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5D22A9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5D22A9" w:rsidRPr="00FF25BE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5D22A9" w:rsidRPr="000C7F37" w:rsidRDefault="005D22A9" w:rsidP="00EF258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D22A9" w:rsidRPr="000B440D" w:rsidRDefault="005D22A9" w:rsidP="000B440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5D22A9" w:rsidRPr="001A7435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Pr="001A7435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Pr="006549BA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Pr="006549BA">
              <w:rPr>
                <w:sz w:val="18"/>
                <w:szCs w:val="18"/>
                <w:lang w:val="en-GB"/>
              </w:rPr>
              <w:t xml:space="preserve">; </w:t>
            </w:r>
            <w:r w:rsidRPr="006549BA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:rsidR="005D22A9" w:rsidRPr="000C7F37" w:rsidRDefault="005D22A9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5D22A9" w:rsidRPr="000C7F3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5D22A9" w:rsidRPr="00FF25BE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 je, 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5D22A9" w:rsidRPr="000B440D" w:rsidRDefault="005D22A9" w:rsidP="000B4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D22A9" w:rsidRPr="006C0FD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 w:rsidRPr="006C0FD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D22A9" w:rsidRPr="000C7F37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D22A9" w:rsidRPr="00FF25BE" w:rsidRDefault="005D22A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5D22A9" w:rsidRPr="000C7F37" w:rsidRDefault="005D22A9" w:rsidP="000B440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89F" w:rsidRPr="000C7F37" w:rsidTr="005D22A9">
        <w:tc>
          <w:tcPr>
            <w:tcW w:w="534" w:type="dxa"/>
            <w:vMerge/>
          </w:tcPr>
          <w:p w:rsidR="00D7789F" w:rsidRPr="000C7F37" w:rsidRDefault="00D7789F" w:rsidP="00D7789F">
            <w:pPr>
              <w:rPr>
                <w:b/>
              </w:rPr>
            </w:pPr>
          </w:p>
        </w:tc>
        <w:tc>
          <w:tcPr>
            <w:tcW w:w="2013" w:type="dxa"/>
          </w:tcPr>
          <w:p w:rsidR="00D7789F" w:rsidRPr="000C7F37" w:rsidRDefault="00D7789F" w:rsidP="00D7789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D7789F" w:rsidRPr="000C7F37" w:rsidRDefault="00D7789F" w:rsidP="00D7789F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D7789F" w:rsidRPr="000C7F37" w:rsidRDefault="00D7789F" w:rsidP="00D7789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89F" w:rsidRPr="000C7F37" w:rsidTr="005D22A9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D7789F" w:rsidRPr="000C7F37" w:rsidRDefault="00D7789F" w:rsidP="00D7789F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D7789F" w:rsidRPr="000C7F37" w:rsidRDefault="00D7789F" w:rsidP="00D7789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bezbłędnie 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7789F" w:rsidRPr="007577B2" w:rsidRDefault="00D7789F" w:rsidP="00D7789F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D7789F" w:rsidRPr="007577B2" w:rsidRDefault="00D7789F" w:rsidP="00D7789F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7789F" w:rsidRPr="007577B2" w:rsidRDefault="00D7789F" w:rsidP="00D7789F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7789F" w:rsidRPr="007577B2" w:rsidRDefault="00D7789F" w:rsidP="00D7789F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  <w:textDirection w:val="btLr"/>
          </w:tcPr>
          <w:p w:rsidR="00BB3B56" w:rsidRPr="000C7F37" w:rsidRDefault="00BB3B56" w:rsidP="00D77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D7789F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B3B56" w:rsidRDefault="00BB3B56" w:rsidP="00D7789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B3B56" w:rsidRPr="00A450E8" w:rsidRDefault="00BB3B56" w:rsidP="00D7789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BB3B56" w:rsidRDefault="00BB3B56" w:rsidP="00D7789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BB3B56" w:rsidRPr="00B63F21" w:rsidRDefault="00BB3B56" w:rsidP="00D7789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D7789F" w:rsidRPr="000C7F37" w:rsidTr="005D22A9">
        <w:tc>
          <w:tcPr>
            <w:tcW w:w="534" w:type="dxa"/>
            <w:vMerge/>
          </w:tcPr>
          <w:p w:rsidR="00D7789F" w:rsidRPr="000C7F37" w:rsidRDefault="00D7789F" w:rsidP="00D7789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D7789F" w:rsidRPr="000C7F37" w:rsidRDefault="00D7789F" w:rsidP="00D7789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D7789F" w:rsidRPr="001A0BE7" w:rsidRDefault="00D7789F" w:rsidP="00D7789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bezbłędnie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:rsidR="00D7789F" w:rsidRPr="000C7F37" w:rsidRDefault="00D7789F" w:rsidP="00D778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1A0BE7" w:rsidRDefault="00D7789F" w:rsidP="00D7789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7789F" w:rsidRPr="000C7F37" w:rsidRDefault="00D7789F" w:rsidP="00D7789F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7789F" w:rsidRPr="000C7F37" w:rsidRDefault="00D7789F" w:rsidP="00D7789F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D7789F" w:rsidRPr="000C7F37" w:rsidRDefault="00D7789F" w:rsidP="00D7789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7789F" w:rsidRDefault="00D7789F" w:rsidP="00D7789F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D7789F" w:rsidRPr="000C7F37" w:rsidRDefault="00D7789F" w:rsidP="00D7789F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7789F" w:rsidRDefault="00D7789F" w:rsidP="00D7789F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D7789F" w:rsidRPr="000C7F37" w:rsidRDefault="00D7789F" w:rsidP="00D7789F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</w:tcPr>
          <w:p w:rsidR="00BB3B56" w:rsidRPr="000C7F37" w:rsidRDefault="00BB3B56" w:rsidP="00D7789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D7789F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B3B56" w:rsidRPr="00FD4FB4" w:rsidRDefault="00BB3B56" w:rsidP="00D7789F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BB3B56" w:rsidRDefault="00BB3B56" w:rsidP="00D7789F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BB3B56" w:rsidRDefault="00BB3B56" w:rsidP="00D7789F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BB3B56" w:rsidRPr="00B63F21" w:rsidRDefault="00BB3B56" w:rsidP="00D7789F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D7789F" w:rsidRPr="000C7F37" w:rsidTr="005D22A9">
        <w:tc>
          <w:tcPr>
            <w:tcW w:w="534" w:type="dxa"/>
            <w:vMerge/>
          </w:tcPr>
          <w:p w:rsidR="00D7789F" w:rsidRPr="000C7F37" w:rsidRDefault="00D7789F" w:rsidP="00D7789F">
            <w:pPr>
              <w:rPr>
                <w:b/>
              </w:rPr>
            </w:pPr>
          </w:p>
        </w:tc>
        <w:tc>
          <w:tcPr>
            <w:tcW w:w="2013" w:type="dxa"/>
          </w:tcPr>
          <w:p w:rsidR="00D7789F" w:rsidRPr="000C7F37" w:rsidRDefault="00D7789F" w:rsidP="00D7789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sz w:val="18"/>
                <w:szCs w:val="18"/>
              </w:rPr>
              <w:t>: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D7789F" w:rsidRPr="00851B4A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D7789F" w:rsidRPr="00AB5B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 xml:space="preserve">łatwością </w:t>
            </w:r>
            <w:r w:rsidRPr="00AB5B07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D7789F" w:rsidRPr="003E47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wypowiada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D7789F" w:rsidRPr="008378D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>
              <w:rPr>
                <w:b/>
                <w:noProof/>
                <w:sz w:val="18"/>
                <w:szCs w:val="18"/>
              </w:rPr>
              <w:t xml:space="preserve"> łatwością </w:t>
            </w:r>
            <w:r w:rsidRPr="008378D1">
              <w:rPr>
                <w:sz w:val="18"/>
                <w:szCs w:val="18"/>
              </w:rPr>
              <w:t>wypowiada na temat p</w:t>
            </w:r>
            <w:r>
              <w:rPr>
                <w:sz w:val="18"/>
                <w:szCs w:val="18"/>
              </w:rPr>
              <w:t xml:space="preserve">rzeczytanego fragmentu tekstu literackiego 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 xml:space="preserve"> 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>owiada na temat cytatów dotyczącychmiłości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F71CF0">
              <w:rPr>
                <w:noProof/>
                <w:sz w:val="18"/>
                <w:szCs w:val="18"/>
              </w:rPr>
              <w:t>je rozwija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D7789F" w:rsidRPr="00BB3B56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 xml:space="preserve"> łatwością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BB3B56" w:rsidRDefault="00BB3B56" w:rsidP="00BB3B56">
            <w:pPr>
              <w:rPr>
                <w:noProof/>
                <w:sz w:val="18"/>
                <w:szCs w:val="18"/>
              </w:rPr>
            </w:pPr>
          </w:p>
          <w:p w:rsidR="00BB3B56" w:rsidRPr="00BB3B56" w:rsidRDefault="00BB3B56" w:rsidP="00BB3B56">
            <w:pPr>
              <w:rPr>
                <w:noProof/>
                <w:sz w:val="18"/>
                <w:szCs w:val="18"/>
              </w:rPr>
            </w:pPr>
          </w:p>
          <w:p w:rsidR="00D7789F" w:rsidRPr="000C7F37" w:rsidRDefault="00D7789F" w:rsidP="00D7789F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>e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D7789F" w:rsidRPr="00851B4A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D7789F" w:rsidRPr="00AB5B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B5B07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D7789F" w:rsidRPr="003E47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wypowiada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D7789F" w:rsidRPr="008378D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378D1">
              <w:rPr>
                <w:sz w:val="18"/>
                <w:szCs w:val="18"/>
              </w:rPr>
              <w:t>wypowiada na temat p</w:t>
            </w:r>
            <w:r>
              <w:rPr>
                <w:sz w:val="18"/>
                <w:szCs w:val="18"/>
              </w:rPr>
              <w:t xml:space="preserve">rzeczytanego fragmentu tekstu literackiego 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>owiada na temat cytatów dotyczących miłości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F71CF0">
              <w:rPr>
                <w:noProof/>
                <w:sz w:val="18"/>
                <w:szCs w:val="18"/>
              </w:rPr>
              <w:t>je rozwija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D7789F" w:rsidRPr="00F71CF0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D7789F" w:rsidRPr="00851B4A" w:rsidRDefault="00D7789F" w:rsidP="00D7789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>ie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D7789F" w:rsidRPr="00AB5B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sięna temat przyjaźni i kończenia znajomości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rzeczytanego fragmentu tekstu literackiego</w:t>
            </w:r>
          </w:p>
          <w:p w:rsidR="00D7789F" w:rsidRPr="005273DD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cytatów dotyczących miłości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D7789F" w:rsidRPr="00F71CF0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D7789F" w:rsidRPr="00851B4A" w:rsidRDefault="00D7789F" w:rsidP="00D7789F">
            <w:pPr>
              <w:rPr>
                <w:noProof/>
                <w:sz w:val="18"/>
                <w:szCs w:val="18"/>
              </w:rPr>
            </w:pP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D7789F" w:rsidRPr="00AB5B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częściowo odpowiada na pytania dotyczące związków</w:t>
            </w:r>
          </w:p>
          <w:p w:rsidR="00D7789F" w:rsidRPr="00EA4BA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D7789F" w:rsidRPr="003E47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D7789F" w:rsidRPr="008378D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8378D1">
              <w:rPr>
                <w:sz w:val="18"/>
                <w:szCs w:val="18"/>
              </w:rPr>
              <w:t>na temat p</w:t>
            </w:r>
            <w:r>
              <w:rPr>
                <w:sz w:val="18"/>
                <w:szCs w:val="18"/>
              </w:rPr>
              <w:t xml:space="preserve">rzeczytanego fragmentu tekstu literackiego 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>
              <w:rPr>
                <w:sz w:val="18"/>
                <w:szCs w:val="18"/>
              </w:rPr>
              <w:t xml:space="preserve">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>na temat cytatów dotyczących miłości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 w:rsidRPr="00F71CF0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:rsidR="00D7789F" w:rsidRPr="00851B4A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D7789F" w:rsidRPr="00F71CF0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D7789F" w:rsidRPr="000C7F37" w:rsidRDefault="00D7789F" w:rsidP="00D7789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D7789F" w:rsidRPr="00AB5B07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niektóre</w:t>
            </w:r>
            <w:r>
              <w:rPr>
                <w:noProof/>
                <w:sz w:val="18"/>
                <w:szCs w:val="18"/>
              </w:rPr>
              <w:t xml:space="preserve"> pytania dotyczące związków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sięna temat przyjaźni i kończenia znajomości</w:t>
            </w:r>
          </w:p>
          <w:p w:rsidR="00D7789F" w:rsidRPr="00E02801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>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rzeczytanego fragmentu tekstu literackiego</w:t>
            </w:r>
          </w:p>
          <w:p w:rsidR="00D7789F" w:rsidRPr="005273DD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wypowiada się na temat cytatów dotyczących miłości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</w:t>
            </w:r>
            <w:r>
              <w:rPr>
                <w:b/>
                <w:noProof/>
                <w:sz w:val="18"/>
                <w:szCs w:val="18"/>
              </w:rPr>
              <w:t xml:space="preserve">niektórych </w:t>
            </w:r>
            <w:r w:rsidRPr="00F71CF0">
              <w:rPr>
                <w:noProof/>
                <w:sz w:val="18"/>
                <w:szCs w:val="18"/>
              </w:rPr>
              <w:t xml:space="preserve">podanych kwestii </w:t>
            </w:r>
          </w:p>
          <w:p w:rsidR="00D7789F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D7789F" w:rsidRPr="00F71CF0" w:rsidRDefault="00D7789F" w:rsidP="00D7789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D7789F" w:rsidRPr="00851B4A" w:rsidRDefault="00D7789F" w:rsidP="00D7789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89F" w:rsidRPr="000C7F37" w:rsidTr="005D22A9">
        <w:tc>
          <w:tcPr>
            <w:tcW w:w="534" w:type="dxa"/>
            <w:vMerge/>
          </w:tcPr>
          <w:p w:rsidR="00D7789F" w:rsidRPr="000C7F37" w:rsidRDefault="00D7789F" w:rsidP="00D7789F">
            <w:pPr>
              <w:rPr>
                <w:b/>
              </w:rPr>
            </w:pPr>
          </w:p>
        </w:tc>
        <w:tc>
          <w:tcPr>
            <w:tcW w:w="2013" w:type="dxa"/>
          </w:tcPr>
          <w:p w:rsidR="00D7789F" w:rsidRPr="000C7F37" w:rsidRDefault="00D7789F" w:rsidP="00D7789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D7789F" w:rsidRPr="000C7F37" w:rsidRDefault="0021358C" w:rsidP="00D7789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="00D7789F"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="00D7789F"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przedstawia swoją opinię na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której</w:t>
            </w:r>
            <w:r w:rsidRPr="00546743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7789F" w:rsidRPr="000C7F37" w:rsidRDefault="00D7789F" w:rsidP="00D7789F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przedstawia swoją opinię na 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Pr="00546743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7789F" w:rsidRPr="000C7F37" w:rsidRDefault="00D7789F" w:rsidP="00D7789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sz w:val="18"/>
                <w:szCs w:val="18"/>
              </w:rPr>
              <w:t xml:space="preserve">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przedstawia swoją opinię na 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7789F" w:rsidRPr="003D4D09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>
              <w:rPr>
                <w:b/>
                <w:sz w:val="18"/>
                <w:szCs w:val="18"/>
              </w:rPr>
              <w:t>jscami niespójną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>
              <w:rPr>
                <w:b/>
                <w:sz w:val="18"/>
                <w:szCs w:val="18"/>
              </w:rPr>
              <w:t xml:space="preserve">ą </w:t>
            </w:r>
            <w:r w:rsidRPr="003D4D09">
              <w:rPr>
                <w:sz w:val="18"/>
                <w:szCs w:val="18"/>
              </w:rPr>
              <w:t>rozprawkę</w:t>
            </w:r>
            <w:r>
              <w:rPr>
                <w:sz w:val="18"/>
                <w:szCs w:val="18"/>
              </w:rPr>
              <w:t>, w której przedstawia swoją opinię  na temat usamodzielniania się przez młodzież od rodziców</w:t>
            </w:r>
            <w:r w:rsidRPr="000C7F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</w:t>
            </w:r>
            <w:r w:rsidRPr="003D4D09">
              <w:rPr>
                <w:b/>
                <w:sz w:val="18"/>
                <w:szCs w:val="18"/>
              </w:rPr>
              <w:t>c</w:t>
            </w:r>
            <w:r w:rsidRPr="00D37A12">
              <w:rPr>
                <w:b/>
                <w:sz w:val="18"/>
                <w:szCs w:val="18"/>
              </w:rPr>
              <w:t>zęściowo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Pr="003D4D09">
              <w:rPr>
                <w:b/>
                <w:sz w:val="18"/>
                <w:szCs w:val="18"/>
              </w:rPr>
              <w:t>cz</w:t>
            </w:r>
            <w:r w:rsidRPr="00FD57C5">
              <w:rPr>
                <w:b/>
                <w:sz w:val="18"/>
                <w:szCs w:val="18"/>
              </w:rPr>
              <w:t>ęściowo</w:t>
            </w:r>
            <w:r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:rsidR="00D7789F" w:rsidRPr="00721C62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7789F" w:rsidRPr="000C7F37" w:rsidRDefault="00D7789F" w:rsidP="00D7789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2A48EE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7789F" w:rsidRPr="000C7F37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w której przedstawia swoją opinię  na temat usamodzielniania się przez młodzież od rodziców</w:t>
            </w:r>
            <w:r w:rsidRPr="000C7F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:rsidR="00D7789F" w:rsidRPr="00721C62" w:rsidRDefault="00D7789F" w:rsidP="00D7789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7789F" w:rsidRPr="000C7F37" w:rsidTr="005D22A9">
        <w:tc>
          <w:tcPr>
            <w:tcW w:w="534" w:type="dxa"/>
            <w:vMerge/>
          </w:tcPr>
          <w:p w:rsidR="00D7789F" w:rsidRPr="000C7F37" w:rsidRDefault="00D7789F" w:rsidP="00D7789F">
            <w:pPr>
              <w:rPr>
                <w:b/>
              </w:rPr>
            </w:pPr>
          </w:p>
        </w:tc>
        <w:tc>
          <w:tcPr>
            <w:tcW w:w="2013" w:type="dxa"/>
          </w:tcPr>
          <w:p w:rsidR="00D7789F" w:rsidRPr="000C7F37" w:rsidRDefault="00D7789F" w:rsidP="00D7789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21358C" w:rsidRPr="00721C62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bardzo często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>nieznane słowa i zwroty</w:t>
            </w:r>
          </w:p>
          <w:p w:rsidR="0021358C" w:rsidRPr="00C2226A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7789F" w:rsidRPr="000C7F37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9F" w:rsidRPr="00721C62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7789F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D7789F" w:rsidRPr="00C2226A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D7789F" w:rsidRPr="000C7F37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7789F" w:rsidRPr="000C7F37" w:rsidRDefault="00D7789F" w:rsidP="00D7789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7789F" w:rsidRPr="00721C62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7789F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D7789F" w:rsidRPr="00C2226A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D7789F" w:rsidRPr="000C7F37" w:rsidRDefault="00D7789F" w:rsidP="00D7789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7789F" w:rsidRPr="00721C62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7789F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D7789F" w:rsidRPr="00C2226A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D7789F" w:rsidRPr="00D37A12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7789F" w:rsidRDefault="00D7789F" w:rsidP="00D778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789F" w:rsidRDefault="00D7789F" w:rsidP="00D778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789F" w:rsidRPr="000C7F37" w:rsidRDefault="00D7789F" w:rsidP="00D7789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7789F" w:rsidRPr="00721C62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7789F" w:rsidRPr="00D37A12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</w:p>
          <w:p w:rsidR="00D7789F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657978"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D7789F" w:rsidRPr="000C7F37" w:rsidRDefault="00D7789F" w:rsidP="00D7789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7789F" w:rsidRPr="000C7F37" w:rsidRDefault="00D7789F" w:rsidP="00D778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A31CAF" w:rsidRDefault="00A31CAF"/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097"/>
        <w:gridCol w:w="2268"/>
        <w:gridCol w:w="2268"/>
        <w:gridCol w:w="2552"/>
        <w:gridCol w:w="2268"/>
      </w:tblGrid>
      <w:tr w:rsidR="005D22A9" w:rsidRPr="003F06D1" w:rsidTr="005D22A9">
        <w:tc>
          <w:tcPr>
            <w:tcW w:w="14000" w:type="dxa"/>
            <w:gridSpan w:val="7"/>
            <w:shd w:val="clear" w:color="auto" w:fill="FFC000"/>
          </w:tcPr>
          <w:p w:rsidR="005D22A9" w:rsidRPr="005A716F" w:rsidRDefault="005D22A9" w:rsidP="00F55042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5D22A9" w:rsidRPr="000C7F37" w:rsidTr="005D22A9">
        <w:tc>
          <w:tcPr>
            <w:tcW w:w="534" w:type="dxa"/>
          </w:tcPr>
          <w:p w:rsidR="005D22A9" w:rsidRPr="00222585" w:rsidRDefault="005D22A9" w:rsidP="003F297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5D22A9" w:rsidRPr="00222585" w:rsidRDefault="005D22A9" w:rsidP="003F2975">
            <w:pPr>
              <w:rPr>
                <w:b/>
                <w:lang w:val="en-GB"/>
              </w:rPr>
            </w:pPr>
          </w:p>
        </w:tc>
        <w:tc>
          <w:tcPr>
            <w:tcW w:w="2097" w:type="dxa"/>
          </w:tcPr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5D22A9" w:rsidRPr="000C7F37" w:rsidRDefault="005D22A9" w:rsidP="005D22A9">
            <w:pPr>
              <w:rPr>
                <w:b/>
              </w:rPr>
            </w:pPr>
          </w:p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21358C" w:rsidRPr="000C7F37" w:rsidTr="005D22A9">
        <w:tc>
          <w:tcPr>
            <w:tcW w:w="534" w:type="dxa"/>
            <w:vMerge w:val="restart"/>
            <w:textDirection w:val="btLr"/>
          </w:tcPr>
          <w:p w:rsidR="0021358C" w:rsidRPr="000C7F37" w:rsidRDefault="0021358C" w:rsidP="002135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21358C" w:rsidRPr="003F2975" w:rsidRDefault="0021358C" w:rsidP="0021358C"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:rsidR="0021358C" w:rsidRPr="00A47D2D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21358C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21358C" w:rsidRPr="003F2975" w:rsidRDefault="0021358C" w:rsidP="0021358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21358C" w:rsidRPr="003F2975" w:rsidRDefault="0021358C" w:rsidP="0021358C"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:rsidR="0021358C" w:rsidRPr="00A47D2D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21358C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21358C" w:rsidRPr="000C7F37" w:rsidRDefault="0021358C" w:rsidP="0021358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21358C" w:rsidRPr="00A47D2D" w:rsidRDefault="0021358C" w:rsidP="0021358C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21358C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21358C" w:rsidRPr="00A47D2D" w:rsidRDefault="0021358C" w:rsidP="0021358C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21358C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268" w:type="dxa"/>
          </w:tcPr>
          <w:p w:rsidR="0021358C" w:rsidRPr="00A47D2D" w:rsidRDefault="0021358C" w:rsidP="0021358C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21358C" w:rsidRDefault="0021358C" w:rsidP="0021358C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21358C" w:rsidRPr="002D7410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konstrukcji zdań względnych definiujących</w:t>
            </w:r>
          </w:p>
          <w:p w:rsidR="0021358C" w:rsidRPr="000C7F37" w:rsidRDefault="0021358C" w:rsidP="002135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21358C" w:rsidRPr="000C7F37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21358C" w:rsidRPr="002D7410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konstrukcji zdań względnych definiujących</w:t>
            </w:r>
          </w:p>
          <w:p w:rsidR="0021358C" w:rsidRPr="000C7F37" w:rsidRDefault="0021358C" w:rsidP="002135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 i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552" w:type="dxa"/>
          </w:tcPr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21358C" w:rsidRPr="003F2975" w:rsidRDefault="0021358C" w:rsidP="0021358C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  <w:r w:rsidRPr="00B63F21">
              <w:rPr>
                <w:i/>
                <w:sz w:val="18"/>
                <w:szCs w:val="18"/>
              </w:rPr>
              <w:t>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>
              <w:rPr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</w:p>
        </w:tc>
      </w:tr>
      <w:tr w:rsidR="0021358C" w:rsidRPr="000C7F37" w:rsidTr="005D22A9">
        <w:tc>
          <w:tcPr>
            <w:tcW w:w="534" w:type="dxa"/>
            <w:vMerge w:val="restart"/>
            <w:textDirection w:val="btLr"/>
          </w:tcPr>
          <w:p w:rsidR="0021358C" w:rsidRPr="000C7F37" w:rsidRDefault="0021358C" w:rsidP="002135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21358C" w:rsidRPr="0021358C" w:rsidRDefault="0021358C" w:rsidP="0021358C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21358C">
              <w:rPr>
                <w:b/>
                <w:sz w:val="18"/>
                <w:szCs w:val="18"/>
              </w:rPr>
              <w:t>bezbłędnie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21358C" w:rsidRDefault="0021358C" w:rsidP="0021358C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21358C" w:rsidRPr="000C7F37" w:rsidRDefault="0021358C" w:rsidP="0021358C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21358C" w:rsidRPr="000C7F37" w:rsidRDefault="0021358C" w:rsidP="0021358C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358C" w:rsidRPr="00B63F21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21358C" w:rsidRPr="000C7F37" w:rsidRDefault="0021358C" w:rsidP="0021358C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  <w:textDirection w:val="btLr"/>
          </w:tcPr>
          <w:p w:rsidR="00BB3B56" w:rsidRPr="000C7F37" w:rsidRDefault="00BB3B56" w:rsidP="002135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21358C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B3B56" w:rsidRPr="00B63F21" w:rsidRDefault="00BB3B56" w:rsidP="0021358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BB3B56" w:rsidRPr="00B63F21" w:rsidRDefault="00BB3B56" w:rsidP="0021358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BB3B56" w:rsidRPr="00B63F21" w:rsidRDefault="00BB3B56" w:rsidP="0021358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BB3B56" w:rsidRPr="000C7F37" w:rsidRDefault="00BB3B56" w:rsidP="002135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bezbłędnie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:rsidR="0021358C" w:rsidRPr="000C7F37" w:rsidRDefault="0021358C" w:rsidP="002135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21358C" w:rsidRPr="000C7F37" w:rsidRDefault="0021358C" w:rsidP="0021358C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21358C" w:rsidRPr="00382270" w:rsidRDefault="0021358C" w:rsidP="0021358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21358C" w:rsidRPr="00382270" w:rsidRDefault="0021358C" w:rsidP="002135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21358C" w:rsidRPr="00382270" w:rsidRDefault="0021358C" w:rsidP="0021358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</w:tcPr>
          <w:p w:rsidR="00BB3B56" w:rsidRPr="000C7F37" w:rsidRDefault="00BB3B56" w:rsidP="0021358C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21358C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B3B56" w:rsidRDefault="00BB3B56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BB3B56" w:rsidRDefault="00BB3B56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BB3B56" w:rsidRPr="001A0BE7" w:rsidRDefault="00BB3B56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F560B4" w:rsidRPr="000C7F37" w:rsidRDefault="00F560B4" w:rsidP="00F560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F560B4" w:rsidRDefault="00F560B4" w:rsidP="00F560B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:rsidR="00F560B4" w:rsidRPr="008542A2" w:rsidRDefault="00F560B4" w:rsidP="00F560B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łatwoścą </w:t>
            </w:r>
            <w:r>
              <w:rPr>
                <w:noProof/>
                <w:sz w:val="18"/>
                <w:szCs w:val="18"/>
              </w:rPr>
              <w:t>wypowiada się na temat bycia liderem</w:t>
            </w:r>
          </w:p>
          <w:p w:rsidR="00F560B4" w:rsidRDefault="00F560B4" w:rsidP="00F560B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 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noProof/>
                <w:sz w:val="18"/>
                <w:szCs w:val="18"/>
              </w:rPr>
              <w:t xml:space="preserve">wypowiada na temat </w:t>
            </w:r>
            <w:r w:rsidRPr="00514C1C">
              <w:rPr>
                <w:noProof/>
                <w:sz w:val="18"/>
                <w:szCs w:val="18"/>
              </w:rPr>
              <w:t xml:space="preserve">różnic pokoleniowych </w:t>
            </w:r>
          </w:p>
          <w:p w:rsidR="00F560B4" w:rsidRDefault="00F560B4" w:rsidP="00F560B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noProof/>
                <w:sz w:val="18"/>
                <w:szCs w:val="18"/>
              </w:rPr>
              <w:t>wypowiada na tematy osobiste, wykorzystując zdania względne</w:t>
            </w:r>
          </w:p>
          <w:p w:rsidR="00F560B4" w:rsidRDefault="00F560B4" w:rsidP="00F560B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noProof/>
                <w:sz w:val="18"/>
                <w:szCs w:val="18"/>
              </w:rPr>
              <w:t>wypowiada się na temat rozmów o pracę</w:t>
            </w:r>
          </w:p>
          <w:p w:rsidR="00F560B4" w:rsidRPr="00514C1C" w:rsidRDefault="00F560B4" w:rsidP="00F560B4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81D3C">
              <w:rPr>
                <w:b/>
                <w:noProof/>
                <w:sz w:val="18"/>
                <w:szCs w:val="18"/>
              </w:rPr>
              <w:t xml:space="preserve">dużą </w:t>
            </w:r>
            <w:r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zawodów i prac dorywczych</w:t>
            </w:r>
          </w:p>
          <w:p w:rsidR="00F560B4" w:rsidRPr="00E7403A" w:rsidRDefault="00F560B4" w:rsidP="00F560B4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21358C" w:rsidRPr="000C7F37" w:rsidRDefault="0021358C" w:rsidP="0021358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:rsidR="0021358C" w:rsidRPr="008542A2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łatwoścą </w:t>
            </w:r>
            <w:r>
              <w:rPr>
                <w:noProof/>
                <w:sz w:val="18"/>
                <w:szCs w:val="18"/>
              </w:rPr>
              <w:t>wypowiada się na temat bycia liderem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na temat </w:t>
            </w:r>
            <w:r w:rsidRPr="00514C1C">
              <w:rPr>
                <w:noProof/>
                <w:sz w:val="18"/>
                <w:szCs w:val="18"/>
              </w:rPr>
              <w:t xml:space="preserve">różnic pokoleniowych 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tematy osobiste, wykorzystując zdania względne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rozmów o pracę</w:t>
            </w:r>
          </w:p>
          <w:p w:rsidR="0021358C" w:rsidRPr="00514C1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zawodów i prac dorywczych</w:t>
            </w:r>
          </w:p>
          <w:p w:rsidR="0021358C" w:rsidRPr="00E7403A" w:rsidRDefault="0021358C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21358C" w:rsidRDefault="0021358C" w:rsidP="0021358C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21358C" w:rsidRPr="000C7F37" w:rsidRDefault="0021358C" w:rsidP="0021358C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>ie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programów wymiany studenckiej </w:t>
            </w:r>
          </w:p>
          <w:p w:rsidR="0021358C" w:rsidRPr="008542A2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bycia liderem</w:t>
            </w:r>
          </w:p>
          <w:p w:rsidR="0021358C" w:rsidRPr="00873624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Pr="00514C1C">
              <w:rPr>
                <w:noProof/>
                <w:sz w:val="18"/>
                <w:szCs w:val="18"/>
              </w:rPr>
              <w:t>różnic pokoleniowych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rozmów o pracę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zawodów i prac dorywczych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21358C" w:rsidRPr="00382270" w:rsidRDefault="0021358C" w:rsidP="0021358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:rsidR="0021358C" w:rsidRPr="008542A2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bycia liderem</w:t>
            </w:r>
          </w:p>
          <w:p w:rsidR="0021358C" w:rsidRPr="00873624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Pr="00514C1C">
              <w:rPr>
                <w:noProof/>
                <w:sz w:val="18"/>
                <w:szCs w:val="18"/>
              </w:rPr>
              <w:t>różnic pokoleniowych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wykorzystując zdania względne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>emat rozmów o pracę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sz w:val="18"/>
                <w:szCs w:val="18"/>
              </w:rPr>
              <w:t>zawodów i prac dorywczych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>nierozwiniętych</w:t>
            </w:r>
            <w:r w:rsidRPr="005108EF">
              <w:rPr>
                <w:sz w:val="18"/>
                <w:szCs w:val="18"/>
              </w:rPr>
              <w:t xml:space="preserve"> odpowiedzi napytania związane z jej tematyką</w:t>
            </w:r>
          </w:p>
          <w:p w:rsidR="0021358C" w:rsidRPr="005108EF" w:rsidRDefault="0021358C" w:rsidP="0021358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F560B4" w:rsidP="0021358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21358C" w:rsidRPr="000C7F37">
              <w:rPr>
                <w:sz w:val="18"/>
                <w:szCs w:val="18"/>
              </w:rPr>
              <w:t>tosuj</w:t>
            </w:r>
            <w:r w:rsidR="00CF44E8">
              <w:rPr>
                <w:sz w:val="18"/>
                <w:szCs w:val="18"/>
              </w:rPr>
              <w:t>ąc</w:t>
            </w:r>
            <w:r w:rsidR="0021358C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21358C" w:rsidRPr="000C7F37">
              <w:rPr>
                <w:sz w:val="18"/>
                <w:szCs w:val="18"/>
              </w:rPr>
              <w:t>słownictwa i struktur gramatycznych:</w:t>
            </w:r>
            <w:r w:rsidR="0021358C" w:rsidRPr="000C7F37">
              <w:rPr>
                <w:b/>
                <w:sz w:val="18"/>
                <w:szCs w:val="18"/>
              </w:rPr>
              <w:t xml:space="preserve"> (i z trudnością, </w:t>
            </w:r>
            <w:r w:rsidR="0021358C"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="0021358C"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programów wymiany studenckiej</w:t>
            </w:r>
          </w:p>
          <w:p w:rsidR="0021358C" w:rsidRPr="008542A2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bycia liderem</w:t>
            </w:r>
          </w:p>
          <w:p w:rsidR="0021358C" w:rsidRPr="00873624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Pr="00514C1C">
              <w:rPr>
                <w:noProof/>
                <w:sz w:val="18"/>
                <w:szCs w:val="18"/>
              </w:rPr>
              <w:t>różnic pokoleniowych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rozmów o pracę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zawodów i prac dorywczych</w:t>
            </w:r>
          </w:p>
          <w:p w:rsidR="0021358C" w:rsidRPr="005108EF" w:rsidRDefault="0021358C" w:rsidP="002135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21358C" w:rsidRPr="005108EF" w:rsidRDefault="0021358C" w:rsidP="0021358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F560B4" w:rsidRPr="000C7F37" w:rsidRDefault="00F560B4" w:rsidP="00F560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F560B4" w:rsidRPr="00F560B4" w:rsidRDefault="00F560B4" w:rsidP="00F560B4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21358C" w:rsidRPr="00F560B4" w:rsidRDefault="00F560B4" w:rsidP="00F560B4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60B4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F560B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sz w:val="18"/>
                <w:szCs w:val="18"/>
              </w:rPr>
              <w:t xml:space="preserve">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jne i nielogiczne</w:t>
            </w:r>
            <w:r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niespójne i chaotyczne</w:t>
            </w:r>
            <w:r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F560B4" w:rsidRPr="000C7F37" w:rsidRDefault="00F560B4" w:rsidP="00F560B4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60B4" w:rsidRPr="000C7F37" w:rsidRDefault="00F560B4" w:rsidP="00F560B4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60B4" w:rsidRPr="000C7F37" w:rsidRDefault="00F560B4" w:rsidP="00F560B4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60B4" w:rsidRPr="008F4C14" w:rsidRDefault="00F560B4" w:rsidP="00F560B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21358C" w:rsidRPr="000C7F37" w:rsidRDefault="00F560B4" w:rsidP="00F560B4">
            <w:pPr>
              <w:pStyle w:val="Bezodstpw"/>
              <w:numPr>
                <w:ilvl w:val="0"/>
                <w:numId w:val="2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kontekstu)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Pr="000C7F37" w:rsidRDefault="0021358C" w:rsidP="002135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21358C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21358C" w:rsidRPr="008F4C14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358C" w:rsidRPr="000C7F37" w:rsidRDefault="0021358C" w:rsidP="002135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358C" w:rsidRPr="000C7F37" w:rsidTr="005D22A9">
        <w:tc>
          <w:tcPr>
            <w:tcW w:w="14000" w:type="dxa"/>
            <w:gridSpan w:val="7"/>
            <w:shd w:val="clear" w:color="auto" w:fill="FFC000"/>
          </w:tcPr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4 HEALTHY MIND, HEALTHY BODY</w:t>
            </w:r>
          </w:p>
          <w:p w:rsidR="0021358C" w:rsidRPr="000C7F37" w:rsidRDefault="0021358C" w:rsidP="002135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358C" w:rsidRPr="000C7F37" w:rsidTr="005D22A9">
        <w:tc>
          <w:tcPr>
            <w:tcW w:w="534" w:type="dxa"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97" w:type="dxa"/>
          </w:tcPr>
          <w:p w:rsidR="0021358C" w:rsidRPr="000C7F37" w:rsidRDefault="0021358C" w:rsidP="0021358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21358C" w:rsidRPr="000C7F37" w:rsidRDefault="0021358C" w:rsidP="0021358C">
            <w:pPr>
              <w:rPr>
                <w:b/>
              </w:rPr>
            </w:pPr>
          </w:p>
          <w:p w:rsidR="0021358C" w:rsidRPr="000C7F37" w:rsidRDefault="0021358C" w:rsidP="0021358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21358C" w:rsidRPr="000C7F37" w:rsidRDefault="0021358C" w:rsidP="0021358C">
            <w:pPr>
              <w:rPr>
                <w:b/>
              </w:rPr>
            </w:pPr>
          </w:p>
          <w:p w:rsidR="0021358C" w:rsidRPr="000C7F37" w:rsidRDefault="0021358C" w:rsidP="002135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21358C" w:rsidRPr="000C7F37" w:rsidRDefault="0021358C" w:rsidP="0021358C">
            <w:pPr>
              <w:rPr>
                <w:b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21358C" w:rsidRPr="000C7F37" w:rsidRDefault="0021358C" w:rsidP="0021358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21358C" w:rsidRPr="000C7F37" w:rsidRDefault="0021358C" w:rsidP="0021358C">
            <w:pPr>
              <w:rPr>
                <w:b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21358C" w:rsidRPr="000C7F37" w:rsidRDefault="0021358C" w:rsidP="0021358C">
            <w:pPr>
              <w:rPr>
                <w:b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21358C" w:rsidRPr="000C7F37" w:rsidTr="005D22A9">
        <w:tc>
          <w:tcPr>
            <w:tcW w:w="534" w:type="dxa"/>
            <w:vMerge w:val="restart"/>
            <w:textDirection w:val="btLr"/>
          </w:tcPr>
          <w:p w:rsidR="0021358C" w:rsidRPr="000C7F37" w:rsidRDefault="0021358C" w:rsidP="002135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21358C" w:rsidRPr="00F560B4" w:rsidRDefault="00F560B4" w:rsidP="0021358C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 w:rsidRPr="00F560B4">
              <w:rPr>
                <w:b/>
                <w:bCs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268" w:type="dxa"/>
          </w:tcPr>
          <w:p w:rsidR="0021358C" w:rsidRPr="00365679" w:rsidRDefault="0021358C" w:rsidP="0021358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F560B4" w:rsidRPr="00514C1C" w:rsidRDefault="00F560B4" w:rsidP="00F560B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514C1C">
              <w:rPr>
                <w:sz w:val="18"/>
                <w:szCs w:val="18"/>
              </w:rPr>
              <w:t xml:space="preserve">i 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21358C" w:rsidRPr="000C7F37" w:rsidRDefault="00F560B4" w:rsidP="00F560B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21358C" w:rsidRPr="00514C1C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514C1C">
              <w:rPr>
                <w:sz w:val="18"/>
                <w:szCs w:val="18"/>
              </w:rPr>
              <w:t xml:space="preserve">i 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14C1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21358C" w:rsidRPr="00514C1C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268" w:type="dxa"/>
          </w:tcPr>
          <w:p w:rsidR="0021358C" w:rsidRPr="006C0FD7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mowie zależnej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21358C" w:rsidRPr="00514C1C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A69E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21358C" w:rsidRPr="000C7F37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21358C" w:rsidRPr="00514C1C" w:rsidRDefault="0021358C" w:rsidP="0021358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6C0FD7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21358C" w:rsidRPr="00514C1C" w:rsidRDefault="0021358C" w:rsidP="0021358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21358C" w:rsidRPr="000C7F37" w:rsidRDefault="00F560B4" w:rsidP="002135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>
              <w:rPr>
                <w:sz w:val="18"/>
                <w:szCs w:val="18"/>
              </w:rPr>
              <w:t>)</w:t>
            </w:r>
          </w:p>
          <w:p w:rsidR="0021358C" w:rsidRPr="000C7F37" w:rsidRDefault="0021358C" w:rsidP="002135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>
              <w:rPr>
                <w:sz w:val="18"/>
                <w:szCs w:val="18"/>
              </w:rPr>
              <w:t>)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>
              <w:rPr>
                <w:sz w:val="18"/>
                <w:szCs w:val="18"/>
              </w:rPr>
              <w:t>)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>
              <w:rPr>
                <w:sz w:val="18"/>
                <w:szCs w:val="18"/>
              </w:rPr>
              <w:t>)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358C" w:rsidRPr="000C7F37" w:rsidTr="005D22A9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21358C" w:rsidRPr="000C7F37" w:rsidRDefault="0021358C" w:rsidP="0021358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F560B4" w:rsidRPr="000C7F37" w:rsidRDefault="00F560B4" w:rsidP="00F560B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bezbłednie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21358C" w:rsidRPr="007577B2" w:rsidRDefault="0021358C" w:rsidP="0021358C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21358C" w:rsidRPr="007577B2" w:rsidRDefault="0021358C" w:rsidP="0021358C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21358C" w:rsidRPr="007577B2" w:rsidRDefault="0021358C" w:rsidP="0021358C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21358C" w:rsidRPr="007577B2" w:rsidRDefault="0021358C" w:rsidP="0021358C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BB3B56" w:rsidRPr="000C7F37" w:rsidTr="00BB3B56">
        <w:tc>
          <w:tcPr>
            <w:tcW w:w="534" w:type="dxa"/>
            <w:vMerge/>
            <w:textDirection w:val="btLr"/>
          </w:tcPr>
          <w:p w:rsidR="00BB3B56" w:rsidRPr="000C7F37" w:rsidRDefault="00BB3B56" w:rsidP="002135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BB3B56" w:rsidRPr="000C7F37" w:rsidRDefault="00BB3B56" w:rsidP="0021358C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B3B56" w:rsidRDefault="00BB3B56" w:rsidP="0021358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B3B56" w:rsidRPr="00A450E8" w:rsidRDefault="00BB3B56" w:rsidP="0021358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BB3B56" w:rsidRPr="00B63F21" w:rsidRDefault="00BB3B56" w:rsidP="0021358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21358C" w:rsidRPr="000C7F37" w:rsidRDefault="00F560B4" w:rsidP="0021358C">
            <w:p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rozumie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581D3C">
              <w:rPr>
                <w:b/>
                <w:bCs/>
                <w:sz w:val="18"/>
                <w:szCs w:val="18"/>
              </w:rPr>
              <w:t xml:space="preserve">bezbłędnie </w:t>
            </w:r>
          </w:p>
        </w:tc>
        <w:tc>
          <w:tcPr>
            <w:tcW w:w="2268" w:type="dxa"/>
          </w:tcPr>
          <w:p w:rsidR="0021358C" w:rsidRPr="001A0BE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21358C" w:rsidRPr="000C7F37" w:rsidRDefault="0021358C" w:rsidP="002135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21358C" w:rsidRPr="000C7F37" w:rsidRDefault="0021358C" w:rsidP="002135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21358C" w:rsidRDefault="0021358C" w:rsidP="002135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21358C" w:rsidRPr="000C7F37" w:rsidRDefault="0021358C" w:rsidP="002135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21358C" w:rsidRDefault="0021358C" w:rsidP="0021358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21358C" w:rsidRPr="000C7F37" w:rsidRDefault="0021358C" w:rsidP="002135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B0539" w:rsidRPr="000C7F37" w:rsidTr="007B0539">
        <w:tc>
          <w:tcPr>
            <w:tcW w:w="534" w:type="dxa"/>
            <w:vMerge/>
          </w:tcPr>
          <w:p w:rsidR="007B0539" w:rsidRPr="000C7F37" w:rsidRDefault="007B0539" w:rsidP="0021358C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7B0539" w:rsidRPr="000C7F37" w:rsidRDefault="007B0539" w:rsidP="0021358C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7B0539" w:rsidRPr="00FD4FB4" w:rsidRDefault="007B0539" w:rsidP="0021358C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7B0539" w:rsidRDefault="007B0539" w:rsidP="0021358C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7B0539" w:rsidRDefault="007B0539" w:rsidP="0021358C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:rsidR="007B0539" w:rsidRPr="00B63F21" w:rsidRDefault="007B0539" w:rsidP="0021358C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sz w:val="18"/>
                <w:szCs w:val="18"/>
              </w:rPr>
              <w:t>:</w:t>
            </w:r>
          </w:p>
          <w:p w:rsidR="00581D3C" w:rsidRPr="00AB5B0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</w:t>
            </w:r>
            <w:r>
              <w:rPr>
                <w:b/>
                <w:noProof/>
                <w:sz w:val="18"/>
                <w:szCs w:val="18"/>
              </w:rPr>
              <w:t xml:space="preserve"> dużą</w:t>
            </w:r>
            <w:r w:rsidRPr="00AB5B07">
              <w:rPr>
                <w:b/>
                <w:noProof/>
                <w:sz w:val="18"/>
                <w:szCs w:val="18"/>
              </w:rPr>
              <w:t xml:space="preserve"> łatwością </w:t>
            </w:r>
            <w:r w:rsidRPr="00AB5B07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uzależnień</w:t>
            </w:r>
          </w:p>
          <w:p w:rsidR="00581D3C" w:rsidRPr="00256FE8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</w:t>
            </w:r>
            <w:r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>wypowiada się na temat zaburzeń odżywiania</w:t>
            </w:r>
          </w:p>
          <w:p w:rsidR="00581D3C" w:rsidRPr="008378D1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 dużą łatwością </w:t>
            </w:r>
            <w:r>
              <w:rPr>
                <w:sz w:val="18"/>
                <w:szCs w:val="18"/>
              </w:rPr>
              <w:t>wypowiada na temat systemu opieki zdrowotnej</w:t>
            </w:r>
          </w:p>
          <w:p w:rsidR="00581D3C" w:rsidRPr="00E02801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</w:t>
            </w:r>
            <w:r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>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>owiada na temat pierwszej pomocy w nagłych wypadkach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dobrych nawyków związanych ze zdrowiem fizycznym i psychicznym</w:t>
            </w:r>
          </w:p>
          <w:p w:rsidR="00581D3C" w:rsidRPr="00F71CF0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</w:t>
            </w:r>
            <w:r>
              <w:rPr>
                <w:b/>
                <w:noProof/>
                <w:sz w:val="18"/>
                <w:szCs w:val="18"/>
              </w:rPr>
              <w:t xml:space="preserve"> dużą </w:t>
            </w:r>
            <w:r w:rsidRPr="00AB5B07">
              <w:rPr>
                <w:b/>
                <w:noProof/>
                <w:sz w:val="18"/>
                <w:szCs w:val="18"/>
              </w:rPr>
              <w:t>łatwością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zadaniuinformacje sformułowane w języku polskim</w:t>
            </w:r>
          </w:p>
          <w:p w:rsidR="0021358C" w:rsidRPr="000C7F37" w:rsidRDefault="0021358C" w:rsidP="00581D3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>e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1358C" w:rsidRPr="00AB5B07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B5B07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uzależnień</w:t>
            </w:r>
          </w:p>
          <w:p w:rsidR="0021358C" w:rsidRPr="00256FE8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 się na temat zaburzeń odżywiania</w:t>
            </w:r>
          </w:p>
          <w:p w:rsidR="0021358C" w:rsidRPr="008378D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 na temat systemu opieki zdrowotnej</w:t>
            </w:r>
          </w:p>
          <w:p w:rsidR="0021358C" w:rsidRPr="00E0280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>owiada na temat pierwszej pomocy w nagłych wypadkach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dobrych nawyków związanych ze zdrowiem fizycznym i psychicznym</w:t>
            </w:r>
          </w:p>
          <w:p w:rsidR="0021358C" w:rsidRPr="00F71CF0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21358C" w:rsidRPr="00851B4A" w:rsidRDefault="0021358C" w:rsidP="0021358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>ie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1358C" w:rsidRPr="00E0280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sięna temat uzależnień</w:t>
            </w:r>
          </w:p>
          <w:p w:rsidR="0021358C" w:rsidRPr="00E0280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</w:t>
            </w:r>
            <w:r>
              <w:rPr>
                <w:sz w:val="18"/>
                <w:szCs w:val="18"/>
              </w:rPr>
              <w:t>zaburzeń odżywiania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systemu opieki zdrowotnej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pierwszej pomocy w nagłych wypadkach 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dobrych nawyków związanych ze zdrowiem fizycznym i psychicznym</w:t>
            </w:r>
            <w:r>
              <w:rPr>
                <w:noProof/>
                <w:sz w:val="18"/>
                <w:szCs w:val="18"/>
              </w:rPr>
              <w:t xml:space="preserve"> i</w:t>
            </w:r>
          </w:p>
          <w:p w:rsidR="0021358C" w:rsidRPr="00F71CF0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21358C" w:rsidRPr="00851B4A" w:rsidRDefault="0021358C" w:rsidP="0021358C">
            <w:pPr>
              <w:rPr>
                <w:noProof/>
                <w:sz w:val="18"/>
                <w:szCs w:val="18"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1358C" w:rsidRPr="000C7F37" w:rsidRDefault="00581D3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21358C" w:rsidRPr="000C7F37">
              <w:rPr>
                <w:sz w:val="18"/>
                <w:szCs w:val="18"/>
              </w:rPr>
              <w:t>tosuj</w:t>
            </w:r>
            <w:r w:rsidR="00CF44E8">
              <w:rPr>
                <w:sz w:val="18"/>
                <w:szCs w:val="18"/>
              </w:rPr>
              <w:t>ąc</w:t>
            </w:r>
            <w:r w:rsidR="0021358C" w:rsidRPr="000C7F37">
              <w:rPr>
                <w:b/>
                <w:sz w:val="18"/>
                <w:szCs w:val="18"/>
              </w:rPr>
              <w:t xml:space="preserve">ograniczony zakres </w:t>
            </w:r>
            <w:r w:rsidR="0021358C" w:rsidRPr="000C7F37">
              <w:rPr>
                <w:sz w:val="18"/>
                <w:szCs w:val="18"/>
              </w:rPr>
              <w:t>słow</w:t>
            </w:r>
            <w:r w:rsidR="0021358C">
              <w:rPr>
                <w:sz w:val="18"/>
                <w:szCs w:val="18"/>
              </w:rPr>
              <w:t>nictwa i struktur gramatycznych</w:t>
            </w:r>
            <w:r w:rsidR="0021358C" w:rsidRPr="000C7F37">
              <w:rPr>
                <w:b/>
                <w:sz w:val="18"/>
                <w:szCs w:val="18"/>
              </w:rPr>
              <w:t xml:space="preserve"> (i często </w:t>
            </w:r>
            <w:r w:rsidR="0021358C"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1358C" w:rsidRPr="000C7F37">
              <w:rPr>
                <w:rFonts w:cs="Arial"/>
                <w:sz w:val="18"/>
                <w:szCs w:val="18"/>
              </w:rPr>
              <w:t>)</w:t>
            </w:r>
            <w:r w:rsidR="0021358C" w:rsidRPr="000C7F37">
              <w:rPr>
                <w:sz w:val="18"/>
                <w:szCs w:val="18"/>
              </w:rPr>
              <w:t>:</w:t>
            </w:r>
          </w:p>
          <w:p w:rsidR="0021358C" w:rsidRPr="00EA4BA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uzależnień</w:t>
            </w:r>
          </w:p>
          <w:p w:rsidR="0021358C" w:rsidRPr="003E4707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zaburzeń odżywiania</w:t>
            </w:r>
          </w:p>
          <w:p w:rsidR="0021358C" w:rsidRPr="008378D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8378D1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>systemu opieki zdrowotnej</w:t>
            </w:r>
          </w:p>
          <w:p w:rsidR="0021358C" w:rsidRPr="00E0280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>
              <w:rPr>
                <w:sz w:val="18"/>
                <w:szCs w:val="18"/>
              </w:rPr>
              <w:t xml:space="preserve">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>na temat pierwszej pomocy w nagłych wypadkach</w:t>
            </w:r>
          </w:p>
          <w:p w:rsidR="0021358C" w:rsidRPr="00851B4A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sz w:val="18"/>
                <w:szCs w:val="18"/>
              </w:rPr>
              <w:t>dobrych nawyków związanych ze zdrowiem fizycznym i psychicznym</w:t>
            </w:r>
          </w:p>
          <w:p w:rsidR="0021358C" w:rsidRPr="00F71CF0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21358C" w:rsidRPr="000C7F37" w:rsidRDefault="0021358C" w:rsidP="002135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581D3C" w:rsidP="0021358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21358C" w:rsidRPr="000C7F37">
              <w:rPr>
                <w:sz w:val="18"/>
                <w:szCs w:val="18"/>
              </w:rPr>
              <w:t>tosuj</w:t>
            </w:r>
            <w:r w:rsidR="00CF44E8">
              <w:rPr>
                <w:sz w:val="18"/>
                <w:szCs w:val="18"/>
              </w:rPr>
              <w:t>ąc</w:t>
            </w:r>
            <w:r w:rsidR="0021358C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21358C" w:rsidRPr="000C7F37">
              <w:rPr>
                <w:sz w:val="18"/>
                <w:szCs w:val="18"/>
              </w:rPr>
              <w:t>słow</w:t>
            </w:r>
            <w:r w:rsidR="0021358C">
              <w:rPr>
                <w:sz w:val="18"/>
                <w:szCs w:val="18"/>
              </w:rPr>
              <w:t>nictwa i struktur gramatycznych</w:t>
            </w:r>
            <w:r w:rsidR="0021358C" w:rsidRPr="000C7F37">
              <w:rPr>
                <w:b/>
                <w:sz w:val="18"/>
                <w:szCs w:val="18"/>
              </w:rPr>
              <w:t xml:space="preserve"> (i z trudnością, </w:t>
            </w:r>
            <w:r w:rsidR="0021358C"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="0021358C"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21358C" w:rsidRPr="00E0280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sięna temat uzależnień</w:t>
            </w:r>
          </w:p>
          <w:p w:rsidR="0021358C" w:rsidRPr="00E02801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</w:t>
            </w:r>
            <w:r>
              <w:rPr>
                <w:sz w:val="18"/>
                <w:szCs w:val="18"/>
              </w:rPr>
              <w:t>zaburzeń odżywiania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systemu opieki zdrowotnej</w:t>
            </w:r>
          </w:p>
          <w:p w:rsidR="0021358C" w:rsidRPr="005273DD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wypowiada się na temat pierwszej pomocy w nagłych wypadkach</w:t>
            </w:r>
          </w:p>
          <w:p w:rsidR="0021358C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dobrych nawyków związanych ze zdrowiem fizycznym i psychicznym</w:t>
            </w:r>
          </w:p>
          <w:p w:rsidR="0021358C" w:rsidRPr="00F71CF0" w:rsidRDefault="0021358C" w:rsidP="002135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21358C" w:rsidRPr="00851B4A" w:rsidRDefault="0021358C" w:rsidP="0021358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581D3C" w:rsidRPr="000C7F37" w:rsidRDefault="00581D3C" w:rsidP="00581D3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:rsidR="00581D3C" w:rsidRPr="000C7F37" w:rsidRDefault="00581D3C" w:rsidP="00581D3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358C" w:rsidRPr="000C7F37" w:rsidRDefault="0021358C" w:rsidP="0021358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358C" w:rsidRPr="000C7F37" w:rsidRDefault="0021358C" w:rsidP="002135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sz w:val="18"/>
                <w:szCs w:val="18"/>
              </w:rPr>
              <w:t xml:space="preserve">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b/>
                <w:sz w:val="18"/>
                <w:szCs w:val="18"/>
              </w:rPr>
              <w:t xml:space="preserve">spójny i </w:t>
            </w:r>
            <w:r w:rsidRPr="000C7F37">
              <w:rPr>
                <w:b/>
                <w:sz w:val="18"/>
                <w:szCs w:val="18"/>
              </w:rPr>
              <w:t>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1358C" w:rsidRPr="000C7F37" w:rsidRDefault="00581D3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</w:t>
            </w:r>
            <w:r w:rsidR="0021358C" w:rsidRPr="000C7F37">
              <w:rPr>
                <w:sz w:val="18"/>
                <w:szCs w:val="18"/>
              </w:rPr>
              <w:t>tosuj</w:t>
            </w:r>
            <w:r w:rsidR="00CF44E8">
              <w:rPr>
                <w:sz w:val="18"/>
                <w:szCs w:val="18"/>
              </w:rPr>
              <w:t>ąc</w:t>
            </w:r>
            <w:r w:rsidR="0021358C" w:rsidRPr="000C7F37">
              <w:rPr>
                <w:b/>
                <w:sz w:val="18"/>
                <w:szCs w:val="18"/>
              </w:rPr>
              <w:t xml:space="preserve">ograniczony zakres </w:t>
            </w:r>
            <w:r w:rsidR="0021358C" w:rsidRPr="000C7F37">
              <w:rPr>
                <w:sz w:val="18"/>
                <w:szCs w:val="18"/>
              </w:rPr>
              <w:t>słownictwa i struktur gramatycznych</w:t>
            </w:r>
            <w:r w:rsidR="0021358C"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21358C" w:rsidRPr="003D4D09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>
              <w:rPr>
                <w:b/>
                <w:sz w:val="18"/>
                <w:szCs w:val="18"/>
              </w:rPr>
              <w:t>jscami niespójny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>list formalny, w którym 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:rsidR="0021358C" w:rsidRPr="00721C62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0C7F37" w:rsidRDefault="0021358C" w:rsidP="002135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21358C" w:rsidRPr="000C7F37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:rsidR="0021358C" w:rsidRPr="00721C62" w:rsidRDefault="0021358C" w:rsidP="0021358C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21358C" w:rsidRPr="000C7F37" w:rsidTr="005D22A9">
        <w:tc>
          <w:tcPr>
            <w:tcW w:w="534" w:type="dxa"/>
            <w:vMerge/>
          </w:tcPr>
          <w:p w:rsidR="0021358C" w:rsidRPr="000C7F37" w:rsidRDefault="0021358C" w:rsidP="0021358C">
            <w:pPr>
              <w:rPr>
                <w:b/>
              </w:rPr>
            </w:pPr>
          </w:p>
        </w:tc>
        <w:tc>
          <w:tcPr>
            <w:tcW w:w="2013" w:type="dxa"/>
          </w:tcPr>
          <w:p w:rsidR="0021358C" w:rsidRPr="000C7F37" w:rsidRDefault="0021358C" w:rsidP="002135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581D3C" w:rsidRPr="00721C62" w:rsidRDefault="00581D3C" w:rsidP="00581D3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81D3C" w:rsidRDefault="00581D3C" w:rsidP="00581D3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często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581D3C" w:rsidRPr="00C2226A" w:rsidRDefault="00581D3C" w:rsidP="00581D3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zawierającynieznane słowa i zwroty</w:t>
            </w:r>
          </w:p>
          <w:p w:rsidR="00581D3C" w:rsidRPr="000C7F37" w:rsidRDefault="00581D3C" w:rsidP="00581D3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0C7F37" w:rsidRDefault="0021358C" w:rsidP="00581D3C">
            <w:pPr>
              <w:pStyle w:val="Bezodstpw"/>
              <w:ind w:left="360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58C" w:rsidRPr="00721C62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21358C" w:rsidRPr="00C2226A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0C7F37" w:rsidRDefault="0021358C" w:rsidP="002135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721C62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21358C" w:rsidRPr="00C2226A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1358C" w:rsidRPr="00721C62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21358C" w:rsidRPr="00C2226A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21358C" w:rsidRPr="00D37A12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358C" w:rsidRPr="000C7F37" w:rsidRDefault="0021358C" w:rsidP="002135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1358C" w:rsidRPr="00721C62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358C" w:rsidRPr="00D37A12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</w:p>
          <w:p w:rsidR="0021358C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657978"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21358C" w:rsidRPr="000C7F37" w:rsidRDefault="0021358C" w:rsidP="002135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358C" w:rsidRPr="000C7F37" w:rsidRDefault="0021358C" w:rsidP="0021358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097"/>
        <w:gridCol w:w="2268"/>
        <w:gridCol w:w="2268"/>
        <w:gridCol w:w="2552"/>
        <w:gridCol w:w="2268"/>
      </w:tblGrid>
      <w:tr w:rsidR="005D22A9" w:rsidRPr="000C7F37" w:rsidTr="00055D21">
        <w:tc>
          <w:tcPr>
            <w:tcW w:w="14000" w:type="dxa"/>
            <w:gridSpan w:val="7"/>
            <w:shd w:val="clear" w:color="auto" w:fill="FFC000"/>
          </w:tcPr>
          <w:p w:rsidR="005D22A9" w:rsidRPr="007234AA" w:rsidRDefault="005D22A9" w:rsidP="003F29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RULES AND REGULATIONS</w:t>
            </w:r>
          </w:p>
        </w:tc>
      </w:tr>
      <w:tr w:rsidR="005D22A9" w:rsidRPr="000C7F37" w:rsidTr="00055D21">
        <w:tc>
          <w:tcPr>
            <w:tcW w:w="534" w:type="dxa"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5D22A9" w:rsidRPr="000C7F37" w:rsidRDefault="005D22A9" w:rsidP="003F2975">
            <w:pPr>
              <w:rPr>
                <w:b/>
              </w:rPr>
            </w:pPr>
          </w:p>
        </w:tc>
        <w:tc>
          <w:tcPr>
            <w:tcW w:w="2097" w:type="dxa"/>
          </w:tcPr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5D22A9" w:rsidRPr="000C7F37" w:rsidRDefault="005D22A9" w:rsidP="005D22A9">
            <w:pPr>
              <w:rPr>
                <w:b/>
              </w:rPr>
            </w:pPr>
          </w:p>
          <w:p w:rsidR="005D22A9" w:rsidRPr="000C7F37" w:rsidRDefault="005D22A9" w:rsidP="005D22A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5D22A9" w:rsidRPr="000C7F37" w:rsidRDefault="005D22A9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5D22A9" w:rsidRPr="000C7F37" w:rsidRDefault="005D22A9" w:rsidP="003F2975">
            <w:pPr>
              <w:rPr>
                <w:b/>
              </w:rPr>
            </w:pPr>
          </w:p>
          <w:p w:rsidR="005D22A9" w:rsidRPr="000C7F37" w:rsidRDefault="005D22A9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581D3C" w:rsidRPr="000C7F37" w:rsidTr="00055D21">
        <w:tc>
          <w:tcPr>
            <w:tcW w:w="534" w:type="dxa"/>
            <w:vMerge w:val="restart"/>
            <w:textDirection w:val="btLr"/>
          </w:tcPr>
          <w:p w:rsidR="00581D3C" w:rsidRPr="000C7F37" w:rsidRDefault="00581D3C" w:rsidP="00581D3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581D3C" w:rsidRPr="000C7F37" w:rsidRDefault="00581D3C" w:rsidP="00581D3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581D3C" w:rsidRPr="000C7F37" w:rsidRDefault="003420FD" w:rsidP="00581D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 w:rsidR="00581D3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podstawowe </w:t>
            </w:r>
            <w:r w:rsidR="00581D3C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581D3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581D3C"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="00581D3C"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="00581D3C" w:rsidRPr="000C7F37"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 xml:space="preserve">bezbłędnie </w:t>
            </w:r>
            <w:r w:rsidR="00581D3C"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581D3C" w:rsidRPr="000C7F37" w:rsidRDefault="00581D3C" w:rsidP="00581D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581D3C" w:rsidRPr="000C7F37" w:rsidTr="00055D21">
        <w:tc>
          <w:tcPr>
            <w:tcW w:w="534" w:type="dxa"/>
            <w:vMerge/>
          </w:tcPr>
          <w:p w:rsidR="00581D3C" w:rsidRPr="000C7F37" w:rsidRDefault="00581D3C" w:rsidP="00581D3C">
            <w:pPr>
              <w:rPr>
                <w:b/>
              </w:rPr>
            </w:pPr>
          </w:p>
        </w:tc>
        <w:tc>
          <w:tcPr>
            <w:tcW w:w="2013" w:type="dxa"/>
          </w:tcPr>
          <w:p w:rsidR="00581D3C" w:rsidRPr="000C7F37" w:rsidRDefault="00581D3C" w:rsidP="00581D3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3420FD" w:rsidRPr="000C7F37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3420FD" w:rsidRPr="00BC2F1F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potrafi je </w:t>
            </w:r>
            <w:r>
              <w:rPr>
                <w:b/>
                <w:sz w:val="18"/>
                <w:szCs w:val="18"/>
              </w:rPr>
              <w:t>bezbłędnie</w:t>
            </w:r>
            <w:r>
              <w:rPr>
                <w:sz w:val="18"/>
                <w:szCs w:val="18"/>
              </w:rPr>
              <w:t xml:space="preserve"> stosować </w:t>
            </w:r>
          </w:p>
          <w:p w:rsidR="00581D3C" w:rsidRPr="000C7F37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rozróżnia je i potrafi je stosować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81D3C" w:rsidRPr="00BC2F1F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potrafi 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stosować </w:t>
            </w:r>
          </w:p>
          <w:p w:rsidR="00581D3C" w:rsidRPr="00B23DEA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581D3C" w:rsidRPr="00BC2F1F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>
              <w:rPr>
                <w:sz w:val="18"/>
                <w:szCs w:val="18"/>
              </w:rPr>
              <w:t xml:space="preserve"> konstrukcji porównawczych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  <w:p w:rsidR="00581D3C" w:rsidRPr="00B23DEA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>, roz</w:t>
            </w:r>
            <w:r w:rsidR="003420FD">
              <w:rPr>
                <w:sz w:val="18"/>
                <w:szCs w:val="18"/>
              </w:rPr>
              <w:t>różnia</w:t>
            </w:r>
            <w:r>
              <w:rPr>
                <w:sz w:val="18"/>
                <w:szCs w:val="18"/>
              </w:rPr>
              <w:t xml:space="preserve"> je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552" w:type="dxa"/>
          </w:tcPr>
          <w:p w:rsidR="00581D3C" w:rsidRPr="000C7F37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581D3C" w:rsidRPr="00BC2F1F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stosuje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581D3C" w:rsidRPr="00B23DEA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D37A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je i stosuje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81D3C" w:rsidRPr="00BC2F1F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581D3C" w:rsidRPr="00B23DEA" w:rsidRDefault="00581D3C" w:rsidP="00581D3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</w:t>
            </w:r>
            <w:r w:rsidRPr="00D37A12"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 xml:space="preserve">rozróżnia je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581D3C" w:rsidRPr="000C7F37" w:rsidTr="00055D21">
        <w:tc>
          <w:tcPr>
            <w:tcW w:w="534" w:type="dxa"/>
            <w:vMerge/>
          </w:tcPr>
          <w:p w:rsidR="00581D3C" w:rsidRPr="000C7F37" w:rsidRDefault="00581D3C" w:rsidP="00581D3C">
            <w:pPr>
              <w:rPr>
                <w:b/>
              </w:rPr>
            </w:pPr>
          </w:p>
        </w:tc>
        <w:tc>
          <w:tcPr>
            <w:tcW w:w="2013" w:type="dxa"/>
          </w:tcPr>
          <w:p w:rsidR="00581D3C" w:rsidRPr="000C7F37" w:rsidRDefault="00581D3C" w:rsidP="00581D3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3420FD" w:rsidRDefault="003420FD" w:rsidP="003420FD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581D3C" w:rsidRPr="000C7F37" w:rsidRDefault="00581D3C" w:rsidP="00581D3C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81D3C" w:rsidRDefault="00581D3C" w:rsidP="00581D3C">
            <w:pPr>
              <w:pStyle w:val="Bezodstpw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581D3C" w:rsidRPr="000C7F37" w:rsidRDefault="00581D3C" w:rsidP="00581D3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81D3C" w:rsidRPr="000C7F37" w:rsidRDefault="00581D3C" w:rsidP="00581D3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581D3C" w:rsidRPr="000C7F37" w:rsidTr="00055D21">
        <w:trPr>
          <w:trHeight w:val="274"/>
        </w:trPr>
        <w:tc>
          <w:tcPr>
            <w:tcW w:w="534" w:type="dxa"/>
            <w:vMerge w:val="restart"/>
            <w:textDirection w:val="btLr"/>
          </w:tcPr>
          <w:p w:rsidR="00581D3C" w:rsidRPr="000C7F37" w:rsidRDefault="00581D3C" w:rsidP="00581D3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581D3C" w:rsidRPr="000C7F37" w:rsidRDefault="00581D3C" w:rsidP="00581D3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bezbłędnie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581D3C" w:rsidRPr="000C7F37" w:rsidRDefault="00581D3C" w:rsidP="00581D3C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1D3C" w:rsidRPr="00D37A12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0C7F37">
              <w:rPr>
                <w:bCs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</w:tc>
        <w:tc>
          <w:tcPr>
            <w:tcW w:w="2552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581D3C" w:rsidRPr="000C7F37" w:rsidRDefault="00581D3C" w:rsidP="00581D3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581D3C" w:rsidRPr="000C7F37" w:rsidRDefault="00581D3C" w:rsidP="00581D3C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B0539" w:rsidRPr="000C7F37" w:rsidTr="007B0539">
        <w:tc>
          <w:tcPr>
            <w:tcW w:w="534" w:type="dxa"/>
            <w:vMerge/>
            <w:textDirection w:val="btLr"/>
          </w:tcPr>
          <w:p w:rsidR="007B0539" w:rsidRPr="000C7F37" w:rsidRDefault="007B0539" w:rsidP="00581D3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7B0539" w:rsidRPr="000C7F37" w:rsidRDefault="007B0539" w:rsidP="00581D3C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7B0539" w:rsidRPr="00667AF4" w:rsidRDefault="007B0539" w:rsidP="00581D3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7B0539" w:rsidRDefault="007B0539" w:rsidP="00581D3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B0539" w:rsidRPr="001A0BE7" w:rsidRDefault="007B0539" w:rsidP="00581D3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B0539" w:rsidRPr="001A0BE7" w:rsidRDefault="007B0539" w:rsidP="00581D3C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581D3C" w:rsidRPr="000C7F37" w:rsidTr="00055D21">
        <w:tc>
          <w:tcPr>
            <w:tcW w:w="534" w:type="dxa"/>
            <w:vMerge/>
          </w:tcPr>
          <w:p w:rsidR="00581D3C" w:rsidRPr="000C7F37" w:rsidRDefault="00581D3C" w:rsidP="00581D3C">
            <w:pPr>
              <w:rPr>
                <w:b/>
              </w:rPr>
            </w:pPr>
          </w:p>
        </w:tc>
        <w:tc>
          <w:tcPr>
            <w:tcW w:w="2013" w:type="dxa"/>
          </w:tcPr>
          <w:p w:rsidR="00581D3C" w:rsidRPr="000C7F37" w:rsidRDefault="00581D3C" w:rsidP="00581D3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581D3C" w:rsidRPr="000C7F37" w:rsidRDefault="003420FD" w:rsidP="00581D3C">
            <w:p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581D3C" w:rsidRPr="00BC2F1F" w:rsidRDefault="00581D3C" w:rsidP="00581D3C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81D3C" w:rsidRPr="000C7F37" w:rsidRDefault="00581D3C" w:rsidP="00581D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581D3C" w:rsidRPr="00BC2F1F" w:rsidRDefault="00581D3C" w:rsidP="00581D3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81D3C" w:rsidRPr="000C7F37" w:rsidRDefault="00581D3C" w:rsidP="00581D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581D3C" w:rsidRPr="00BC2F1F" w:rsidRDefault="00581D3C" w:rsidP="00581D3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81D3C" w:rsidRPr="000C7F37" w:rsidRDefault="00581D3C" w:rsidP="00581D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581D3C" w:rsidRPr="00E56DF7" w:rsidRDefault="00581D3C" w:rsidP="00581D3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B0539" w:rsidRPr="000C7F37" w:rsidTr="007B0539">
        <w:tc>
          <w:tcPr>
            <w:tcW w:w="534" w:type="dxa"/>
            <w:vMerge/>
          </w:tcPr>
          <w:p w:rsidR="007B0539" w:rsidRPr="000C7F37" w:rsidRDefault="007B0539" w:rsidP="00581D3C">
            <w:pPr>
              <w:rPr>
                <w:b/>
              </w:rPr>
            </w:pPr>
          </w:p>
        </w:tc>
        <w:tc>
          <w:tcPr>
            <w:tcW w:w="2013" w:type="dxa"/>
          </w:tcPr>
          <w:p w:rsidR="007B0539" w:rsidRPr="000C7F37" w:rsidRDefault="007B0539" w:rsidP="00581D3C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7B0539" w:rsidRPr="00B54D09" w:rsidRDefault="007B0539" w:rsidP="00581D3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7B0539" w:rsidRDefault="007B0539" w:rsidP="00581D3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dopasowuje </w:t>
            </w:r>
            <w:r>
              <w:rPr>
                <w:bCs/>
                <w:sz w:val="18"/>
                <w:szCs w:val="18"/>
              </w:rPr>
              <w:t>nagłówki do części tekstu</w:t>
            </w:r>
          </w:p>
          <w:p w:rsidR="007B0539" w:rsidRDefault="007B0539" w:rsidP="00581D3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7B0539" w:rsidRDefault="007B0539" w:rsidP="00581D3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BB3B56" w:rsidRPr="000C36DE" w:rsidRDefault="00BB3B56" w:rsidP="00BB3B56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  <w:p w:rsidR="007B0539" w:rsidRPr="000C7F37" w:rsidRDefault="007B0539" w:rsidP="00581D3C">
            <w:pPr>
              <w:rPr>
                <w:sz w:val="18"/>
                <w:szCs w:val="18"/>
              </w:rPr>
            </w:pPr>
          </w:p>
        </w:tc>
      </w:tr>
      <w:tr w:rsidR="00581D3C" w:rsidRPr="000C7F37" w:rsidTr="00055D21">
        <w:tc>
          <w:tcPr>
            <w:tcW w:w="534" w:type="dxa"/>
            <w:vMerge/>
          </w:tcPr>
          <w:p w:rsidR="00581D3C" w:rsidRPr="000C7F37" w:rsidRDefault="00581D3C" w:rsidP="00581D3C">
            <w:pPr>
              <w:rPr>
                <w:b/>
              </w:rPr>
            </w:pPr>
          </w:p>
        </w:tc>
        <w:tc>
          <w:tcPr>
            <w:tcW w:w="2013" w:type="dxa"/>
          </w:tcPr>
          <w:p w:rsidR="00581D3C" w:rsidRPr="000C7F37" w:rsidRDefault="00581D3C" w:rsidP="00581D3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3420FD" w:rsidRPr="00131E27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 xml:space="preserve">z </w:t>
            </w:r>
            <w:r>
              <w:rPr>
                <w:b/>
                <w:noProof/>
                <w:sz w:val="18"/>
                <w:szCs w:val="18"/>
              </w:rPr>
              <w:t xml:space="preserve"> dużą </w:t>
            </w:r>
            <w:r w:rsidRPr="00B54D09">
              <w:rPr>
                <w:b/>
                <w:noProof/>
                <w:sz w:val="18"/>
                <w:szCs w:val="18"/>
              </w:rPr>
              <w:t>łatwością</w:t>
            </w:r>
            <w:r>
              <w:rPr>
                <w:noProof/>
                <w:sz w:val="18"/>
                <w:szCs w:val="18"/>
              </w:rPr>
              <w:t xml:space="preserve"> wypowiada się na temat zaangażowania w politykę, referendów orazudziału w wyborach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3420FD" w:rsidRPr="00CF0857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</w:t>
            </w:r>
            <w:r>
              <w:rPr>
                <w:b/>
                <w:noProof/>
                <w:sz w:val="18"/>
                <w:szCs w:val="18"/>
              </w:rPr>
              <w:t xml:space="preserve"> dużą</w:t>
            </w:r>
            <w:r w:rsidRPr="00B54D09">
              <w:rPr>
                <w:b/>
                <w:noProof/>
                <w:sz w:val="18"/>
                <w:szCs w:val="18"/>
              </w:rPr>
              <w:t xml:space="preserve"> łatwością</w:t>
            </w:r>
            <w:r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 xml:space="preserve">z </w:t>
            </w:r>
            <w:r>
              <w:rPr>
                <w:b/>
                <w:noProof/>
                <w:sz w:val="18"/>
                <w:szCs w:val="18"/>
              </w:rPr>
              <w:t xml:space="preserve"> dużą </w:t>
            </w:r>
            <w:r w:rsidRPr="00B54D09">
              <w:rPr>
                <w:b/>
                <w:noProof/>
                <w:sz w:val="18"/>
                <w:szCs w:val="18"/>
              </w:rPr>
              <w:t>łatwością</w:t>
            </w:r>
            <w:r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</w:t>
            </w:r>
            <w:r>
              <w:rPr>
                <w:b/>
                <w:noProof/>
                <w:sz w:val="18"/>
                <w:szCs w:val="18"/>
              </w:rPr>
              <w:t xml:space="preserve"> dużą </w:t>
            </w:r>
            <w:r w:rsidRPr="00B54D09">
              <w:rPr>
                <w:b/>
                <w:noProof/>
                <w:sz w:val="18"/>
                <w:szCs w:val="18"/>
              </w:rPr>
              <w:t xml:space="preserve"> łatwością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 xml:space="preserve">z </w:t>
            </w:r>
            <w:r>
              <w:rPr>
                <w:b/>
                <w:noProof/>
                <w:sz w:val="18"/>
                <w:szCs w:val="18"/>
              </w:rPr>
              <w:t xml:space="preserve">dużą </w:t>
            </w:r>
            <w:r w:rsidRPr="00B54D09">
              <w:rPr>
                <w:b/>
                <w:noProof/>
                <w:sz w:val="18"/>
                <w:szCs w:val="18"/>
              </w:rPr>
              <w:t>łatwością</w:t>
            </w:r>
            <w:r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ilustrację i udziela </w:t>
            </w:r>
            <w:r w:rsidRPr="00D37A1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:rsidR="00581D3C" w:rsidRP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420FD">
              <w:rPr>
                <w:b/>
                <w:noProof/>
                <w:sz w:val="18"/>
                <w:szCs w:val="18"/>
              </w:rPr>
              <w:t>z dużą łatwością</w:t>
            </w:r>
            <w:r w:rsidRPr="003420FD">
              <w:rPr>
                <w:rFonts w:cs="Calibri"/>
                <w:color w:val="000000"/>
                <w:sz w:val="18"/>
                <w:szCs w:val="18"/>
              </w:rPr>
              <w:t>wypowiada się natemat kwestii związanych z integracją europejską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>e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81D3C" w:rsidRPr="00131E2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581D3C" w:rsidRPr="00CF085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:rsidR="00581D3C" w:rsidRPr="00873624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ilustrację i udziela </w:t>
            </w:r>
            <w:r w:rsidRPr="00D37A1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:rsidR="00581D3C" w:rsidRPr="000C7F37" w:rsidRDefault="00581D3C" w:rsidP="00581D3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>ie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81D3C" w:rsidRPr="00131E2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581D3C" w:rsidRPr="00CF085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581D3C" w:rsidRPr="00873624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581D3C" w:rsidRPr="000C7F37" w:rsidRDefault="00581D3C" w:rsidP="00581D3C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552" w:type="dxa"/>
          </w:tcPr>
          <w:p w:rsidR="00581D3C" w:rsidRPr="000C7F37" w:rsidRDefault="00581D3C" w:rsidP="00581D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81D3C" w:rsidRPr="00131E2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łamania zasad</w:t>
            </w:r>
          </w:p>
          <w:p w:rsidR="00581D3C" w:rsidRPr="00CF085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642D6C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:rsidR="00581D3C" w:rsidRPr="00873624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ilustrację i 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pytania związane z jej tematyką</w:t>
            </w:r>
          </w:p>
          <w:p w:rsidR="00581D3C" w:rsidRPr="000C7F37" w:rsidRDefault="00581D3C" w:rsidP="00581D3C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268" w:type="dxa"/>
          </w:tcPr>
          <w:p w:rsidR="00581D3C" w:rsidRPr="000C7F37" w:rsidRDefault="00581D3C" w:rsidP="00581D3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581D3C" w:rsidRPr="00131E2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łamania zasad</w:t>
            </w:r>
          </w:p>
          <w:p w:rsidR="00581D3C" w:rsidRPr="00CF0857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zwiazków i różnic kulturowych między osobami pochodzącymi z różnych krajów</w:t>
            </w:r>
          </w:p>
          <w:p w:rsidR="00581D3C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581D3C" w:rsidRPr="00873624" w:rsidRDefault="00581D3C" w:rsidP="00581D3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:rsidR="00581D3C" w:rsidRPr="000C7F37" w:rsidRDefault="00581D3C" w:rsidP="00581D3C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3420FD" w:rsidRPr="000C7F37" w:rsidTr="00055D21">
        <w:tc>
          <w:tcPr>
            <w:tcW w:w="534" w:type="dxa"/>
            <w:vMerge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3420FD" w:rsidRPr="000C7F37" w:rsidRDefault="00514BA2" w:rsidP="003420F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="003420FD"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="003420FD"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3420FD" w:rsidRPr="00E56DF7" w:rsidRDefault="003420FD" w:rsidP="003420FD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514BA2">
              <w:rPr>
                <w:sz w:val="18"/>
                <w:szCs w:val="18"/>
              </w:rPr>
              <w:t xml:space="preserve"> bardzo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514BA2" w:rsidRPr="00514BA2" w:rsidRDefault="003420FD" w:rsidP="00514BA2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pisze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762A10">
              <w:rPr>
                <w:sz w:val="18"/>
                <w:szCs w:val="18"/>
              </w:rPr>
              <w:t xml:space="preserve"> list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37A12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omawia oba elementy tematu oraz zachowuje właściwą formę i styl wypowiedzi</w:t>
            </w:r>
          </w:p>
          <w:p w:rsidR="003420FD" w:rsidRPr="00514BA2" w:rsidRDefault="003420FD" w:rsidP="00514BA2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514BA2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14BA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 xml:space="preserve">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3420FD" w:rsidRPr="00E56DF7" w:rsidRDefault="003420FD" w:rsidP="003420FD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3420FD" w:rsidRPr="00E56DF7" w:rsidRDefault="003420FD" w:rsidP="003420FD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pisze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762A10">
              <w:rPr>
                <w:sz w:val="18"/>
                <w:szCs w:val="18"/>
              </w:rPr>
              <w:t xml:space="preserve"> list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37A12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omawia oba elementy tematu oraz zachowuje właściwą formę i styl wypowiedzi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sz w:val="18"/>
                <w:szCs w:val="18"/>
              </w:rPr>
              <w:t xml:space="preserve">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3420FD" w:rsidRPr="00E56DF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większości spójny i logiczny </w:t>
            </w:r>
            <w:r w:rsidRPr="00762A1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>omawia oba elementy tematu oraz zwyklezachowuje właściwą formę i styl wypowiedzi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3420FD" w:rsidRPr="00E56DF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2606B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3420FD" w:rsidRPr="00E56DF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sz w:val="18"/>
                <w:szCs w:val="18"/>
              </w:rPr>
              <w:t>l</w:t>
            </w:r>
            <w:r w:rsidRPr="00762A10">
              <w:rPr>
                <w:sz w:val="18"/>
                <w:szCs w:val="18"/>
              </w:rPr>
              <w:t xml:space="preserve">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 xml:space="preserve">omawia </w:t>
            </w:r>
            <w:r w:rsidRPr="00D2606B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w</w:t>
            </w:r>
            <w:r>
              <w:rPr>
                <w:b/>
                <w:sz w:val="18"/>
                <w:szCs w:val="18"/>
              </w:rPr>
              <w:t xml:space="preserve">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3420FD" w:rsidRPr="000C7F37" w:rsidTr="00055D21">
        <w:tc>
          <w:tcPr>
            <w:tcW w:w="534" w:type="dxa"/>
            <w:vMerge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514BA2" w:rsidRPr="00514BA2" w:rsidRDefault="00514BA2" w:rsidP="00514BA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14BA2" w:rsidRPr="00CE7229" w:rsidRDefault="00514BA2" w:rsidP="00514BA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bardzo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514BA2" w:rsidRPr="00CE7229" w:rsidRDefault="00514BA2" w:rsidP="00514BA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14BA2" w:rsidRPr="00FE495D" w:rsidRDefault="00514BA2" w:rsidP="00514BA2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514BA2" w:rsidRPr="00BB3B56" w:rsidRDefault="00514BA2" w:rsidP="00514BA2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</w:t>
            </w:r>
          </w:p>
          <w:p w:rsidR="00BB3B56" w:rsidRDefault="00BB3B56" w:rsidP="00BB3B56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BB3B56" w:rsidRPr="00CE7229" w:rsidRDefault="00BB3B56" w:rsidP="00BB3B56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420FD" w:rsidRPr="000C7F37" w:rsidRDefault="003420FD" w:rsidP="00514BA2">
            <w:pPr>
              <w:pStyle w:val="Bezodstpw"/>
              <w:ind w:left="360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CE7229" w:rsidRDefault="003420FD" w:rsidP="003420FD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420FD" w:rsidRPr="00FE495D" w:rsidRDefault="003420FD" w:rsidP="003420FD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3420FD" w:rsidRPr="000C7F37" w:rsidRDefault="003420FD" w:rsidP="003420F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420FD" w:rsidRDefault="003420FD" w:rsidP="003420FD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3420FD" w:rsidRPr="000C7F37" w:rsidRDefault="003420FD" w:rsidP="003420FD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420FD" w:rsidRPr="00FE495D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7F0DD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3420FD" w:rsidRPr="000C7F37" w:rsidRDefault="003420FD" w:rsidP="003420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3420FD" w:rsidRPr="00CE7229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420FD" w:rsidRPr="000C7F37" w:rsidTr="00055D21">
        <w:tc>
          <w:tcPr>
            <w:tcW w:w="14000" w:type="dxa"/>
            <w:gridSpan w:val="7"/>
            <w:shd w:val="clear" w:color="auto" w:fill="FFC000"/>
          </w:tcPr>
          <w:p w:rsidR="003420FD" w:rsidRPr="001A0BE7" w:rsidRDefault="003420FD" w:rsidP="003420F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1A0B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ENVIRONMENTALLY FRIENDLY?</w:t>
            </w:r>
          </w:p>
        </w:tc>
      </w:tr>
      <w:tr w:rsidR="003420FD" w:rsidRPr="000C7F37" w:rsidTr="00055D21">
        <w:tc>
          <w:tcPr>
            <w:tcW w:w="534" w:type="dxa"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97" w:type="dxa"/>
          </w:tcPr>
          <w:p w:rsidR="003420FD" w:rsidRPr="000C7F37" w:rsidRDefault="003420FD" w:rsidP="003420F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3420FD" w:rsidRPr="000C7F37" w:rsidRDefault="003420FD" w:rsidP="003420FD">
            <w:pPr>
              <w:rPr>
                <w:b/>
              </w:rPr>
            </w:pPr>
          </w:p>
          <w:p w:rsidR="003420FD" w:rsidRPr="000C7F37" w:rsidRDefault="003420FD" w:rsidP="003420F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3420FD" w:rsidRPr="000C7F37" w:rsidRDefault="003420FD" w:rsidP="003420FD">
            <w:pPr>
              <w:rPr>
                <w:b/>
              </w:rPr>
            </w:pPr>
          </w:p>
          <w:p w:rsidR="003420FD" w:rsidRPr="000C7F37" w:rsidRDefault="003420FD" w:rsidP="003420F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3420FD" w:rsidRPr="000C7F37" w:rsidRDefault="003420FD" w:rsidP="003420FD">
            <w:pPr>
              <w:rPr>
                <w:b/>
              </w:rPr>
            </w:pPr>
          </w:p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3420FD" w:rsidRPr="000C7F37" w:rsidRDefault="003420FD" w:rsidP="003420F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3420FD" w:rsidRPr="000C7F37" w:rsidRDefault="003420FD" w:rsidP="003420FD">
            <w:pPr>
              <w:rPr>
                <w:b/>
              </w:rPr>
            </w:pPr>
          </w:p>
          <w:p w:rsidR="003420FD" w:rsidRPr="000C7F37" w:rsidRDefault="003420FD" w:rsidP="003420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3420FD" w:rsidRPr="000C7F37" w:rsidRDefault="003420FD" w:rsidP="003420FD">
            <w:pPr>
              <w:rPr>
                <w:b/>
              </w:rPr>
            </w:pPr>
          </w:p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3420FD" w:rsidRPr="000C7F37" w:rsidTr="00055D21">
        <w:tc>
          <w:tcPr>
            <w:tcW w:w="534" w:type="dxa"/>
            <w:vMerge w:val="restart"/>
            <w:textDirection w:val="btLr"/>
          </w:tcPr>
          <w:p w:rsidR="003420FD" w:rsidRPr="000C7F37" w:rsidRDefault="003420FD" w:rsidP="003420FD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3420FD" w:rsidRPr="000C7F37" w:rsidRDefault="00514BA2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 xml:space="preserve">bezbłędnie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nimposługuje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>i się nimposługuje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3420FD" w:rsidRPr="000C7F37" w:rsidTr="00055D21">
        <w:tc>
          <w:tcPr>
            <w:tcW w:w="534" w:type="dxa"/>
            <w:vMerge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514BA2" w:rsidRPr="00B23DEA" w:rsidRDefault="00514BA2" w:rsidP="00514BA2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A70780">
              <w:rPr>
                <w:sz w:val="18"/>
                <w:szCs w:val="18"/>
              </w:rPr>
              <w:t>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3420FD" w:rsidRPr="000C7F37" w:rsidRDefault="00514BA2" w:rsidP="00514BA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3420FD" w:rsidRPr="00B23DEA" w:rsidRDefault="003420FD" w:rsidP="003420FD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14BA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A70780">
              <w:rPr>
                <w:sz w:val="18"/>
                <w:szCs w:val="18"/>
              </w:rPr>
              <w:t>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3420FD" w:rsidRPr="000C7F37" w:rsidRDefault="003420FD" w:rsidP="003420FD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268" w:type="dxa"/>
          </w:tcPr>
          <w:p w:rsidR="003420FD" w:rsidRPr="00B23DEA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3420FD" w:rsidRPr="00B23DEA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</w:rPr>
              <w:t>zasady tworzenia mieszanych okresów</w:t>
            </w:r>
            <w:r w:rsidRPr="00A70780">
              <w:rPr>
                <w:sz w:val="18"/>
                <w:szCs w:val="18"/>
              </w:rPr>
              <w:t xml:space="preserve"> warun</w:t>
            </w:r>
            <w:r>
              <w:rPr>
                <w:sz w:val="18"/>
                <w:szCs w:val="18"/>
              </w:rPr>
              <w:t>kowych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3420FD" w:rsidRPr="00B23DEA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420FD" w:rsidRPr="00B23DEA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3420FD" w:rsidRPr="000C7F37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 xml:space="preserve">zasady tworzenia </w:t>
            </w:r>
            <w:r>
              <w:rPr>
                <w:sz w:val="18"/>
                <w:szCs w:val="18"/>
              </w:rPr>
              <w:t>mieszanych  okresów warunkowych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268" w:type="dxa"/>
          </w:tcPr>
          <w:p w:rsidR="003420FD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3420FD" w:rsidRPr="000C7F37" w:rsidRDefault="003420FD" w:rsidP="003420F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 xml:space="preserve">zasady tworzenia </w:t>
            </w:r>
            <w:r>
              <w:rPr>
                <w:sz w:val="18"/>
                <w:szCs w:val="18"/>
              </w:rPr>
              <w:t>mieszanych okresów warunkowych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3420FD" w:rsidRPr="000C7F37" w:rsidTr="00055D21">
        <w:tc>
          <w:tcPr>
            <w:tcW w:w="534" w:type="dxa"/>
            <w:vMerge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3420FD" w:rsidRPr="000C7F37" w:rsidRDefault="00514BA2" w:rsidP="003420FD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zdań,Słowotwórstwo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3420FD" w:rsidRPr="000C7F37" w:rsidTr="00055D21">
        <w:tc>
          <w:tcPr>
            <w:tcW w:w="534" w:type="dxa"/>
            <w:vMerge w:val="restart"/>
            <w:textDirection w:val="btLr"/>
          </w:tcPr>
          <w:p w:rsidR="003420FD" w:rsidRPr="000C7F37" w:rsidRDefault="003420FD" w:rsidP="003420FD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3420FD" w:rsidRPr="000C7F37" w:rsidRDefault="00514BA2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3420FD" w:rsidRPr="000C7F37" w:rsidRDefault="003420FD" w:rsidP="003420FD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3420FD" w:rsidRPr="000C7F37" w:rsidRDefault="003420FD" w:rsidP="003420F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3420FD" w:rsidRPr="00480FF0" w:rsidRDefault="003420FD" w:rsidP="003420F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3420FD" w:rsidRPr="000C7F37" w:rsidRDefault="003420FD" w:rsidP="003420F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B0539" w:rsidRPr="000C7F37" w:rsidTr="007B0539">
        <w:tc>
          <w:tcPr>
            <w:tcW w:w="534" w:type="dxa"/>
            <w:vMerge/>
            <w:textDirection w:val="btLr"/>
          </w:tcPr>
          <w:p w:rsidR="007B0539" w:rsidRPr="000C7F37" w:rsidRDefault="007B0539" w:rsidP="003420FD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7B0539" w:rsidRPr="000C7F37" w:rsidRDefault="007B0539" w:rsidP="003420FD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7B0539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tematy do osób</w:t>
            </w:r>
          </w:p>
          <w:p w:rsidR="007B0539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B0539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:rsidR="007B0539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B0539" w:rsidRPr="00AA1902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7B0539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7B0539" w:rsidRPr="001A0BE7" w:rsidRDefault="007B0539" w:rsidP="003420FD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3420FD" w:rsidRPr="000C7F37" w:rsidTr="00055D21">
        <w:tc>
          <w:tcPr>
            <w:tcW w:w="534" w:type="dxa"/>
            <w:vMerge/>
            <w:textDirection w:val="btLr"/>
          </w:tcPr>
          <w:p w:rsidR="003420FD" w:rsidRPr="000C7F37" w:rsidRDefault="003420FD" w:rsidP="003420FD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3420FD" w:rsidRPr="000C7F37" w:rsidRDefault="00514BA2" w:rsidP="003420FD">
            <w:p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3420FD" w:rsidRPr="000C7F37" w:rsidRDefault="003420FD" w:rsidP="003420FD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3420FD" w:rsidRPr="000C7F37" w:rsidRDefault="003420FD" w:rsidP="003420FD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420FD" w:rsidRPr="000C7F37" w:rsidRDefault="003420FD" w:rsidP="003420F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3420FD" w:rsidRPr="000C7F37" w:rsidRDefault="003420FD" w:rsidP="003420FD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3420FD" w:rsidRPr="000C7F37" w:rsidRDefault="003420FD" w:rsidP="003420FD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B0539" w:rsidRPr="000C7F37" w:rsidTr="007B0539">
        <w:tc>
          <w:tcPr>
            <w:tcW w:w="534" w:type="dxa"/>
            <w:vMerge/>
            <w:textDirection w:val="btLr"/>
          </w:tcPr>
          <w:p w:rsidR="007B0539" w:rsidRPr="000C7F37" w:rsidRDefault="007B0539" w:rsidP="003420FD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7B0539" w:rsidRPr="000C7F37" w:rsidRDefault="007B0539" w:rsidP="003420FD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7B0539" w:rsidRDefault="007B0539" w:rsidP="003420FD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:rsidR="007B0539" w:rsidRPr="001A0BE7" w:rsidRDefault="007B0539" w:rsidP="003420FD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3420FD" w:rsidRPr="000C7F37" w:rsidTr="00055D21">
        <w:tc>
          <w:tcPr>
            <w:tcW w:w="534" w:type="dxa"/>
            <w:vMerge/>
            <w:textDirection w:val="btLr"/>
          </w:tcPr>
          <w:p w:rsidR="003420FD" w:rsidRPr="000C7F37" w:rsidRDefault="003420FD" w:rsidP="003420FD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CF44E8" w:rsidRPr="000C7F37" w:rsidRDefault="00CF44E8" w:rsidP="00CF44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Pr="000C7F37">
              <w:rPr>
                <w:sz w:val="18"/>
                <w:szCs w:val="18"/>
              </w:rPr>
              <w:t>stosuj</w:t>
            </w:r>
            <w:r>
              <w:rPr>
                <w:sz w:val="18"/>
                <w:szCs w:val="18"/>
              </w:rPr>
              <w:t xml:space="preserve">ąc bardzo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CF44E8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 dużą łatwością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CF44E8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>
              <w:rPr>
                <w:noProof/>
                <w:sz w:val="18"/>
                <w:szCs w:val="18"/>
              </w:rPr>
              <w:t>wypowiada się na temat zmian klimatycznych i ichwpływ na życie człowieka</w:t>
            </w:r>
          </w:p>
          <w:p w:rsidR="00CF44E8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CF44E8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CF44E8" w:rsidRPr="00FF62A3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CF44E8" w:rsidRPr="00C65D1E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CF44E8" w:rsidRDefault="00CF44E8" w:rsidP="00CF44E8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CF44E8" w:rsidRPr="00CF44E8" w:rsidRDefault="00CF44E8" w:rsidP="00CF44E8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A70FEF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CF44E8" w:rsidRPr="00792CC1" w:rsidRDefault="00CF44E8" w:rsidP="00CF44E8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3420FD" w:rsidRPr="000C7F37" w:rsidRDefault="003420FD" w:rsidP="00CF44E8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>e stosuj</w:t>
            </w:r>
            <w:r w:rsidR="00CF44E8">
              <w:rPr>
                <w:sz w:val="18"/>
                <w:szCs w:val="18"/>
              </w:rPr>
              <w:t>ąc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</w:t>
            </w:r>
            <w:r>
              <w:rPr>
                <w:rFonts w:cs="Arial"/>
                <w:b/>
                <w:sz w:val="18"/>
                <w:szCs w:val="18"/>
              </w:rPr>
              <w:t>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3420FD" w:rsidRPr="00FF62A3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3420FD" w:rsidRPr="00C65D1E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3420FD" w:rsidRPr="00792CC1" w:rsidRDefault="003420FD" w:rsidP="003420FD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A70FEF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3420FD" w:rsidRPr="000C7F37" w:rsidRDefault="003420FD" w:rsidP="003420FD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:rsidR="003420FD" w:rsidRPr="00FF62A3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3420FD" w:rsidRPr="00792CC1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>go uzasadnia na temat zanieczyszczenia rzek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wyczerpujących odpowiedzi na dwa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:rsidR="003420FD" w:rsidRPr="00465211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3420FD" w:rsidRPr="00FF62A3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c</w:t>
            </w:r>
            <w:r w:rsidRPr="00D37A12">
              <w:rPr>
                <w:b/>
                <w:noProof/>
                <w:sz w:val="18"/>
                <w:szCs w:val="18"/>
              </w:rPr>
              <w:t xml:space="preserve">zęściowych </w:t>
            </w:r>
            <w:r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:rsidR="003420FD" w:rsidRPr="00792CC1" w:rsidRDefault="003420FD" w:rsidP="003420F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3420FD" w:rsidRPr="000C7F37" w:rsidRDefault="003420FD" w:rsidP="003420F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swoich preferencji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>wysuwa  hipotezy dotyczące zdarzeń z przeszlości</w:t>
            </w:r>
          </w:p>
          <w:p w:rsidR="003420FD" w:rsidRPr="00FF62A3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3420FD" w:rsidRDefault="003420FD" w:rsidP="003420F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>wypowiada się na podstawie materiału stymulującego: dokonuje wyboru zdjęcia do prezentacji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 temat zanieczyszczenia rzek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niektór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3420FD" w:rsidRPr="00FC1049" w:rsidRDefault="003420FD" w:rsidP="003420F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65679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trudnością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</w:tr>
      <w:tr w:rsidR="003420FD" w:rsidRPr="000C7F37" w:rsidTr="00055D21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420FD" w:rsidRPr="000C7F37" w:rsidRDefault="003420FD" w:rsidP="003420FD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CF44E8" w:rsidRPr="000C7F37" w:rsidRDefault="00CF44E8" w:rsidP="00CF44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CF44E8" w:rsidRPr="00973232" w:rsidRDefault="00CF44E8" w:rsidP="00CF44E8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DD6B55">
              <w:rPr>
                <w:sz w:val="18"/>
                <w:szCs w:val="18"/>
              </w:rPr>
              <w:t xml:space="preserve">list </w:t>
            </w:r>
          </w:p>
          <w:p w:rsidR="00CF44E8" w:rsidRDefault="00CF44E8" w:rsidP="00CF44E8">
            <w:pPr>
              <w:pStyle w:val="Bezodstpw"/>
              <w:ind w:left="360"/>
              <w:rPr>
                <w:sz w:val="18"/>
                <w:szCs w:val="18"/>
              </w:rPr>
            </w:pPr>
            <w:r w:rsidRPr="00DD6B55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redakcji lokalnej gazety na temat braku zaangażowania młodych ludzi w akcje na rzecz ochrony środowiska,w którym </w:t>
            </w:r>
            <w:r w:rsidRPr="001A0BE7">
              <w:rPr>
                <w:b/>
                <w:sz w:val="18"/>
                <w:szCs w:val="18"/>
              </w:rPr>
              <w:t>szczegółowo</w:t>
            </w:r>
            <w:r w:rsidRPr="001A0BE7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CF44E8" w:rsidRDefault="00CF44E8" w:rsidP="00CF44E8">
            <w:pPr>
              <w:pStyle w:val="Bezodstpw"/>
              <w:ind w:left="360"/>
              <w:rPr>
                <w:sz w:val="18"/>
                <w:szCs w:val="18"/>
              </w:rPr>
            </w:pPr>
          </w:p>
          <w:p w:rsidR="003420FD" w:rsidRPr="00CF44E8" w:rsidRDefault="00CF44E8" w:rsidP="00CF44E8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3420FD" w:rsidRPr="00973232" w:rsidRDefault="003420FD" w:rsidP="003420FD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DD6B55">
              <w:rPr>
                <w:sz w:val="18"/>
                <w:szCs w:val="18"/>
              </w:rPr>
              <w:t xml:space="preserve">list </w:t>
            </w:r>
          </w:p>
          <w:p w:rsidR="003420FD" w:rsidRPr="0009767B" w:rsidRDefault="003420FD" w:rsidP="003420F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6B55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redakcji lokalnej gazety na temat braku zaangażowania młodych ludzi w akcje na rzecz ochrony środowiska,w którym </w:t>
            </w:r>
            <w:r w:rsidRPr="001A0BE7">
              <w:rPr>
                <w:b/>
                <w:sz w:val="18"/>
                <w:szCs w:val="18"/>
              </w:rPr>
              <w:t>szczegółowo</w:t>
            </w:r>
            <w:r w:rsidRPr="001A0BE7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3420FD" w:rsidRPr="000C7F37" w:rsidRDefault="003420FD" w:rsidP="003420FD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3420FD" w:rsidRPr="0009767B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</w:t>
            </w:r>
          </w:p>
          <w:p w:rsidR="003420FD" w:rsidRPr="0009767B" w:rsidRDefault="003420FD" w:rsidP="003420F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sz w:val="18"/>
                <w:szCs w:val="18"/>
              </w:rPr>
              <w:t xml:space="preserve">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 w:rsidRPr="0009767B">
              <w:rPr>
                <w:sz w:val="18"/>
                <w:szCs w:val="18"/>
              </w:rPr>
              <w:t>zachowuje właściwą formę i styl wypowiedzi</w:t>
            </w:r>
          </w:p>
          <w:p w:rsidR="003420FD" w:rsidRPr="000C7F37" w:rsidRDefault="003420FD" w:rsidP="003420FD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3420FD" w:rsidRPr="00D37A12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 xml:space="preserve">redakcji lokalnej gazety na temat braku zaangażowania młodych ludzi w akcje na rzecz ochrony środowiska,w którym </w:t>
            </w:r>
            <w:r w:rsidRPr="00D37A12">
              <w:rPr>
                <w:b/>
                <w:sz w:val="18"/>
                <w:szCs w:val="18"/>
              </w:rPr>
              <w:t>częściowo</w:t>
            </w:r>
            <w:r w:rsidRPr="00D37A12">
              <w:rPr>
                <w:sz w:val="18"/>
                <w:szCs w:val="18"/>
              </w:rPr>
              <w:t xml:space="preserve"> omawia oba elementy tematu oraz </w:t>
            </w:r>
            <w:r w:rsidRPr="00D37A12">
              <w:rPr>
                <w:b/>
                <w:sz w:val="18"/>
                <w:szCs w:val="18"/>
              </w:rPr>
              <w:t xml:space="preserve">częściowo </w:t>
            </w:r>
            <w:r w:rsidRPr="00D37A12">
              <w:rPr>
                <w:sz w:val="18"/>
                <w:szCs w:val="18"/>
              </w:rPr>
              <w:t>zachowuje właściwą formę i styl wypowiedzi</w:t>
            </w:r>
          </w:p>
          <w:p w:rsidR="003420FD" w:rsidRPr="000C7F37" w:rsidRDefault="003420FD" w:rsidP="003420FD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3420FD" w:rsidRPr="007B0EDA" w:rsidRDefault="003420FD" w:rsidP="003420F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</w:t>
            </w:r>
          </w:p>
          <w:p w:rsidR="003420FD" w:rsidRPr="000C7F37" w:rsidRDefault="003420FD" w:rsidP="003420FD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</w:t>
            </w:r>
            <w:r w:rsidRPr="00D37A12">
              <w:rPr>
                <w:b/>
                <w:sz w:val="18"/>
                <w:szCs w:val="18"/>
              </w:rPr>
              <w:t xml:space="preserve"> w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3420FD" w:rsidRPr="000C7F37" w:rsidRDefault="003420FD" w:rsidP="003420FD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3420FD" w:rsidRPr="000C7F37" w:rsidTr="00055D21">
        <w:tc>
          <w:tcPr>
            <w:tcW w:w="534" w:type="dxa"/>
            <w:vMerge/>
          </w:tcPr>
          <w:p w:rsidR="003420FD" w:rsidRPr="000C7F37" w:rsidRDefault="003420FD" w:rsidP="003420FD">
            <w:pPr>
              <w:rPr>
                <w:b/>
              </w:rPr>
            </w:pPr>
          </w:p>
        </w:tc>
        <w:tc>
          <w:tcPr>
            <w:tcW w:w="2013" w:type="dxa"/>
          </w:tcPr>
          <w:p w:rsidR="003420FD" w:rsidRPr="000C7F37" w:rsidRDefault="003420FD" w:rsidP="003420FD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CF44E8" w:rsidRPr="00CF44E8" w:rsidRDefault="00CF44E8" w:rsidP="00CF44E8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F44E8" w:rsidRPr="000C7F37" w:rsidRDefault="00CF44E8" w:rsidP="00CF44E8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bardzo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F44E8" w:rsidRPr="000C7F37" w:rsidRDefault="00CF44E8" w:rsidP="00CF44E8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F44E8" w:rsidRPr="00973232" w:rsidRDefault="00CF44E8" w:rsidP="00CF44E8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F44E8" w:rsidRPr="000C7F37" w:rsidRDefault="00CF44E8" w:rsidP="00CF44E8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CF44E8" w:rsidRPr="000C7F37" w:rsidRDefault="00CF44E8" w:rsidP="00CF44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420FD" w:rsidRPr="000C7F37" w:rsidRDefault="003420FD" w:rsidP="00CF44E8">
            <w:pPr>
              <w:pStyle w:val="Bezodstpw"/>
              <w:ind w:left="360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420FD" w:rsidRPr="00973232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3420FD" w:rsidRPr="000C7F37" w:rsidRDefault="003420FD" w:rsidP="003420FD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420FD" w:rsidRPr="00973232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3420FD" w:rsidRPr="000C7F37" w:rsidRDefault="003420FD" w:rsidP="003420F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3420FD" w:rsidRPr="00973232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3420FD" w:rsidRPr="000C7F37" w:rsidRDefault="003420FD" w:rsidP="003420F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420FD" w:rsidRPr="000C7F37" w:rsidRDefault="003420FD" w:rsidP="003420FD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3420FD" w:rsidRDefault="003420FD" w:rsidP="003420FD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420FD" w:rsidRPr="000C7F37" w:rsidRDefault="003420FD" w:rsidP="003420FD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3420FD" w:rsidRPr="000C7F37" w:rsidRDefault="003420FD" w:rsidP="003420F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097"/>
        <w:gridCol w:w="2127"/>
        <w:gridCol w:w="141"/>
        <w:gridCol w:w="171"/>
        <w:gridCol w:w="2097"/>
        <w:gridCol w:w="2552"/>
        <w:gridCol w:w="142"/>
        <w:gridCol w:w="141"/>
        <w:gridCol w:w="2363"/>
        <w:gridCol w:w="47"/>
      </w:tblGrid>
      <w:tr w:rsidR="00055D21" w:rsidRPr="00054A2A" w:rsidTr="000A55B4">
        <w:tc>
          <w:tcPr>
            <w:tcW w:w="14425" w:type="dxa"/>
            <w:gridSpan w:val="13"/>
            <w:shd w:val="clear" w:color="auto" w:fill="FFC000"/>
          </w:tcPr>
          <w:p w:rsidR="00055D21" w:rsidRPr="00054A2A" w:rsidRDefault="00055D21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7GOOD FOOD GUIDE</w:t>
            </w:r>
          </w:p>
        </w:tc>
      </w:tr>
      <w:tr w:rsidR="00055D21" w:rsidRPr="00054A2A" w:rsidTr="007B0539">
        <w:tc>
          <w:tcPr>
            <w:tcW w:w="534" w:type="dxa"/>
            <w:vMerge w:val="restart"/>
            <w:textDirection w:val="btLr"/>
          </w:tcPr>
          <w:p w:rsidR="00055D21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055D21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055D21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055D21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055D21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055D21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055D21" w:rsidRPr="00054A2A" w:rsidRDefault="00055D21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013" w:type="dxa"/>
            <w:gridSpan w:val="2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</w:tcPr>
          <w:p w:rsidR="00055D21" w:rsidRPr="00054A2A" w:rsidRDefault="00055D21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CELUJĄCA</w:t>
            </w:r>
          </w:p>
        </w:tc>
        <w:tc>
          <w:tcPr>
            <w:tcW w:w="2268" w:type="dxa"/>
            <w:gridSpan w:val="2"/>
          </w:tcPr>
          <w:p w:rsidR="00055D21" w:rsidRPr="0062067D" w:rsidRDefault="00055D21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268" w:type="dxa"/>
            <w:gridSpan w:val="2"/>
          </w:tcPr>
          <w:p w:rsidR="00055D21" w:rsidRPr="00A8702F" w:rsidRDefault="00055D21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552" w:type="dxa"/>
          </w:tcPr>
          <w:p w:rsidR="00055D21" w:rsidRPr="00054A2A" w:rsidRDefault="00055D21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055D21" w:rsidRPr="00054A2A" w:rsidRDefault="00055D21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gridSpan w:val="4"/>
          </w:tcPr>
          <w:p w:rsidR="00055D21" w:rsidRPr="00054A2A" w:rsidRDefault="00055D21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055D21" w:rsidRPr="00054A2A" w:rsidRDefault="00055D21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055D21" w:rsidRPr="00FD2F48" w:rsidTr="007B0539">
        <w:trPr>
          <w:trHeight w:val="1032"/>
        </w:trPr>
        <w:tc>
          <w:tcPr>
            <w:tcW w:w="534" w:type="dxa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097" w:type="dxa"/>
          </w:tcPr>
          <w:p w:rsidR="00055D21" w:rsidRPr="00FD2F48" w:rsidRDefault="002A48EE" w:rsidP="003F2975">
            <w:pPr>
              <w:rPr>
                <w:sz w:val="18"/>
                <w:szCs w:val="18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doskonale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268" w:type="dxa"/>
            <w:gridSpan w:val="2"/>
          </w:tcPr>
          <w:p w:rsidR="00055D21" w:rsidRPr="00FD2F48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268" w:type="dxa"/>
            <w:gridSpan w:val="2"/>
          </w:tcPr>
          <w:p w:rsidR="00055D21" w:rsidRPr="00FD2F48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552" w:type="dxa"/>
          </w:tcPr>
          <w:p w:rsidR="00055D21" w:rsidRPr="00FD2F48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93" w:type="dxa"/>
            <w:gridSpan w:val="4"/>
          </w:tcPr>
          <w:p w:rsidR="00055D21" w:rsidRPr="00FD2F48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7B0539" w:rsidRPr="00FD2F48" w:rsidTr="007B0539">
        <w:trPr>
          <w:trHeight w:val="1032"/>
        </w:trPr>
        <w:tc>
          <w:tcPr>
            <w:tcW w:w="534" w:type="dxa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4156F8" w:rsidRDefault="007B0539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7B0539" w:rsidRPr="004156F8" w:rsidRDefault="007B0539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7B0539" w:rsidRPr="004156F8" w:rsidRDefault="007B0539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7B0539" w:rsidRPr="004156F8" w:rsidRDefault="007B0539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7B0539" w:rsidRPr="00FD2F48" w:rsidRDefault="007B0539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055D21" w:rsidRPr="009B5A5F" w:rsidTr="007B0539">
        <w:trPr>
          <w:trHeight w:val="411"/>
        </w:trPr>
        <w:tc>
          <w:tcPr>
            <w:tcW w:w="534" w:type="dxa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055D21" w:rsidRPr="00132796" w:rsidRDefault="004A3917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bezbłędnieje stosuje:</w:t>
            </w:r>
          </w:p>
        </w:tc>
        <w:tc>
          <w:tcPr>
            <w:tcW w:w="2268" w:type="dxa"/>
            <w:gridSpan w:val="2"/>
          </w:tcPr>
          <w:p w:rsidR="00055D21" w:rsidRPr="00540A82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268" w:type="dxa"/>
            <w:gridSpan w:val="2"/>
          </w:tcPr>
          <w:p w:rsidR="00055D21" w:rsidRPr="00540A82" w:rsidRDefault="00055D21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552" w:type="dxa"/>
          </w:tcPr>
          <w:p w:rsidR="00055D21" w:rsidRPr="00386496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3" w:type="dxa"/>
            <w:gridSpan w:val="4"/>
          </w:tcPr>
          <w:p w:rsidR="00055D21" w:rsidRPr="009B5A5F" w:rsidRDefault="00055D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7B0539" w:rsidRPr="00540A82" w:rsidTr="007B0539">
        <w:trPr>
          <w:trHeight w:val="791"/>
        </w:trPr>
        <w:tc>
          <w:tcPr>
            <w:tcW w:w="534" w:type="dxa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F46A1E" w:rsidRDefault="007B0539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7B0539" w:rsidRPr="00F46A1E" w:rsidRDefault="007B0539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:rsidR="007B0539" w:rsidRPr="00F46A1E" w:rsidRDefault="007B0539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7B0539" w:rsidRPr="00F46A1E" w:rsidRDefault="007B0539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7B0539" w:rsidRPr="00540A82" w:rsidRDefault="007B0539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055D21" w:rsidRPr="00054A2A" w:rsidTr="007B0539">
        <w:trPr>
          <w:trHeight w:val="1129"/>
        </w:trPr>
        <w:tc>
          <w:tcPr>
            <w:tcW w:w="534" w:type="dxa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055D21" w:rsidRPr="000703B3" w:rsidRDefault="004A3917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>bezbłędnie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268" w:type="dxa"/>
            <w:gridSpan w:val="2"/>
          </w:tcPr>
          <w:p w:rsidR="00055D21" w:rsidRPr="00540A82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268" w:type="dxa"/>
            <w:gridSpan w:val="2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055D21" w:rsidRPr="00054A2A" w:rsidRDefault="00055D21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552" w:type="dxa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7B0539" w:rsidTr="007B0539">
        <w:trPr>
          <w:trHeight w:val="1125"/>
        </w:trPr>
        <w:tc>
          <w:tcPr>
            <w:tcW w:w="534" w:type="dxa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3C1F75" w:rsidRDefault="007B0539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:rsidR="007B0539" w:rsidRPr="00540A82" w:rsidRDefault="007B0539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:rsidR="007B0539" w:rsidRPr="003C1F75" w:rsidRDefault="007B0539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:rsidR="007B0539" w:rsidRPr="003C1F75" w:rsidRDefault="007B0539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055D21" w:rsidRPr="00054A2A" w:rsidTr="007B0539">
        <w:tc>
          <w:tcPr>
            <w:tcW w:w="534" w:type="dxa"/>
            <w:vMerge w:val="restart"/>
            <w:textDirection w:val="btLr"/>
          </w:tcPr>
          <w:p w:rsidR="00055D21" w:rsidRPr="00054A2A" w:rsidRDefault="00055D21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055D21" w:rsidRDefault="004A3917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  <w:gridSpan w:val="2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552" w:type="dxa"/>
          </w:tcPr>
          <w:p w:rsidR="00055D21" w:rsidRPr="00054A2A" w:rsidRDefault="00055D21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055D21" w:rsidRPr="00F90059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B0539" w:rsidRPr="00540A82" w:rsidTr="007B0539">
        <w:tc>
          <w:tcPr>
            <w:tcW w:w="534" w:type="dxa"/>
            <w:vMerge/>
            <w:textDirection w:val="btLr"/>
          </w:tcPr>
          <w:p w:rsidR="007B0539" w:rsidRPr="00054A2A" w:rsidRDefault="007B0539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Default="007B0539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B0539" w:rsidRDefault="007B0539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B0539" w:rsidRDefault="007B0539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B0539" w:rsidRPr="00540A82" w:rsidRDefault="007B0539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055D21" w:rsidRPr="00B0255B" w:rsidTr="007B0539">
        <w:trPr>
          <w:trHeight w:val="1547"/>
        </w:trPr>
        <w:tc>
          <w:tcPr>
            <w:tcW w:w="534" w:type="dxa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</w:tcPr>
          <w:p w:rsidR="00055D21" w:rsidRDefault="004A3917" w:rsidP="003F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  <w:gridSpan w:val="2"/>
          </w:tcPr>
          <w:p w:rsidR="00055D21" w:rsidRPr="00054A2A" w:rsidRDefault="00055D21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</w:tcPr>
          <w:p w:rsidR="00055D21" w:rsidRPr="00B0255B" w:rsidRDefault="00055D21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552" w:type="dxa"/>
          </w:tcPr>
          <w:p w:rsidR="00055D21" w:rsidRPr="00B0255B" w:rsidRDefault="00055D21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693" w:type="dxa"/>
            <w:gridSpan w:val="4"/>
          </w:tcPr>
          <w:p w:rsidR="00055D21" w:rsidRPr="00B0255B" w:rsidRDefault="00055D21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055D21" w:rsidRPr="00B3020A" w:rsidTr="007B0539">
        <w:tc>
          <w:tcPr>
            <w:tcW w:w="534" w:type="dxa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</w:tcPr>
          <w:p w:rsidR="00055D21" w:rsidRDefault="00055D21" w:rsidP="004A3917">
            <w:pPr>
              <w:autoSpaceDE w:val="0"/>
              <w:autoSpaceDN w:val="0"/>
              <w:adjustRightInd w:val="0"/>
              <w:spacing w:after="0" w:line="240" w:lineRule="auto"/>
              <w:ind w:left="1121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781" w:type="dxa"/>
            <w:gridSpan w:val="9"/>
          </w:tcPr>
          <w:p w:rsidR="00055D21" w:rsidRDefault="00055D21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055D21" w:rsidRPr="00DD14DD" w:rsidRDefault="00055D21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055D21" w:rsidRPr="00054A2A" w:rsidTr="007B0539">
        <w:tc>
          <w:tcPr>
            <w:tcW w:w="534" w:type="dxa"/>
            <w:vMerge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55D21" w:rsidRPr="00054A2A" w:rsidRDefault="00055D21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097" w:type="dxa"/>
          </w:tcPr>
          <w:p w:rsidR="00055D21" w:rsidRPr="0080543B" w:rsidRDefault="004A3917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bardzo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>
              <w:rPr>
                <w:b/>
                <w:sz w:val="18"/>
                <w:szCs w:val="18"/>
              </w:rPr>
              <w:t>bezbłędne</w:t>
            </w:r>
            <w:r>
              <w:rPr>
                <w:sz w:val="18"/>
                <w:szCs w:val="18"/>
              </w:rPr>
              <w:t xml:space="preserve"> pod względem językowym wypowiedzi ustne</w:t>
            </w:r>
          </w:p>
        </w:tc>
        <w:tc>
          <w:tcPr>
            <w:tcW w:w="2268" w:type="dxa"/>
            <w:gridSpan w:val="2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268" w:type="dxa"/>
            <w:gridSpan w:val="2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055D21" w:rsidRPr="00054A2A" w:rsidRDefault="00055D21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</w:tcPr>
          <w:p w:rsidR="00055D21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:rsidR="00055D21" w:rsidRPr="00054A2A" w:rsidRDefault="00055D21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7B0539" w:rsidRPr="00A30754" w:rsidTr="007B0539">
        <w:trPr>
          <w:trHeight w:val="708"/>
        </w:trPr>
        <w:tc>
          <w:tcPr>
            <w:tcW w:w="534" w:type="dxa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7B0539" w:rsidRPr="00054A2A" w:rsidRDefault="007B0539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gridSpan w:val="4"/>
          </w:tcPr>
          <w:p w:rsidR="007B0539" w:rsidRPr="005807F1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7B0539" w:rsidRPr="005807F1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:rsidR="007B0539" w:rsidRPr="005807F1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:rsidR="007B0539" w:rsidRPr="00DB1260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7342" w:type="dxa"/>
            <w:gridSpan w:val="6"/>
          </w:tcPr>
          <w:p w:rsidR="007B0539" w:rsidRPr="005807F1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7B0539" w:rsidRPr="005807F1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:rsidR="007B0539" w:rsidRPr="005807F1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7B0539" w:rsidRDefault="007B0539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:rsidR="007B0539" w:rsidRPr="00DD14DD" w:rsidRDefault="007B0539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0A55B4" w:rsidRPr="00054A2A" w:rsidTr="007B0539">
        <w:trPr>
          <w:trHeight w:val="2279"/>
        </w:trPr>
        <w:tc>
          <w:tcPr>
            <w:tcW w:w="534" w:type="dxa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0A55B4" w:rsidRDefault="000A55B4" w:rsidP="000A55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doskonale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bezbłędne</w:t>
            </w:r>
            <w:r>
              <w:rPr>
                <w:sz w:val="18"/>
                <w:szCs w:val="18"/>
              </w:rPr>
              <w:t xml:space="preserve"> pod względem językowym wypowiedzi pisemne. Posługując się bardzo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127" w:type="dxa"/>
          </w:tcPr>
          <w:p w:rsidR="000A55B4" w:rsidRPr="00054A2A" w:rsidRDefault="000A55B4" w:rsidP="000A55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409" w:type="dxa"/>
            <w:gridSpan w:val="3"/>
          </w:tcPr>
          <w:p w:rsidR="000A55B4" w:rsidRPr="00054A2A" w:rsidRDefault="000A55B4" w:rsidP="000A55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7B0539" w:rsidRPr="00A30D51" w:rsidTr="007B0539">
        <w:tc>
          <w:tcPr>
            <w:tcW w:w="534" w:type="dxa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33" w:type="dxa"/>
            <w:gridSpan w:val="5"/>
          </w:tcPr>
          <w:p w:rsidR="007B0539" w:rsidRPr="00D849B0" w:rsidRDefault="007B0539" w:rsidP="000A55B4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7B0539" w:rsidRPr="00082B51" w:rsidRDefault="007B0539" w:rsidP="000A55B4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7B0539" w:rsidRPr="00D849B0" w:rsidRDefault="007B0539" w:rsidP="000A55B4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245" w:type="dxa"/>
            <w:gridSpan w:val="5"/>
          </w:tcPr>
          <w:p w:rsidR="007B0539" w:rsidRPr="00D849B0" w:rsidRDefault="007B0539" w:rsidP="000A55B4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:rsidR="007B0539" w:rsidRPr="00082B51" w:rsidRDefault="007B0539" w:rsidP="000A55B4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B0539" w:rsidRPr="00D849B0" w:rsidRDefault="007B0539" w:rsidP="000A55B4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0A55B4" w:rsidRPr="00054A2A" w:rsidTr="007B0539">
        <w:trPr>
          <w:gridAfter w:val="1"/>
          <w:wAfter w:w="47" w:type="dxa"/>
          <w:trHeight w:val="3685"/>
        </w:trPr>
        <w:tc>
          <w:tcPr>
            <w:tcW w:w="534" w:type="dxa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A55B4" w:rsidRPr="00054A2A" w:rsidRDefault="000A55B4" w:rsidP="000A55B4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097" w:type="dxa"/>
          </w:tcPr>
          <w:p w:rsidR="000A55B4" w:rsidRPr="000710B2" w:rsidRDefault="000A55B4" w:rsidP="000A55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0A55B4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0A55B4" w:rsidRPr="00B2048F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0A55B4" w:rsidRDefault="000A55B4" w:rsidP="000A55B4">
            <w:pPr>
              <w:pStyle w:val="Bezodstpw"/>
              <w:rPr>
                <w:sz w:val="18"/>
                <w:szCs w:val="18"/>
              </w:rPr>
            </w:pPr>
          </w:p>
          <w:p w:rsidR="00BB3B56" w:rsidRDefault="00BB3B56" w:rsidP="000A55B4">
            <w:pPr>
              <w:pStyle w:val="Bezodstpw"/>
              <w:rPr>
                <w:sz w:val="18"/>
                <w:szCs w:val="18"/>
              </w:rPr>
            </w:pPr>
          </w:p>
          <w:p w:rsidR="00BB3B56" w:rsidRDefault="00BB3B56" w:rsidP="000A55B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A55B4" w:rsidRPr="000710B2" w:rsidRDefault="000A55B4" w:rsidP="000A55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0A55B4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0A55B4" w:rsidRPr="00B2048F" w:rsidRDefault="000A55B4" w:rsidP="000A55B4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0A55B4" w:rsidRPr="00054A2A" w:rsidRDefault="000A55B4" w:rsidP="000A55B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0A55B4" w:rsidRPr="000710B2" w:rsidRDefault="000A55B4" w:rsidP="000A55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:rsidR="000A55B4" w:rsidRDefault="000A55B4" w:rsidP="000A55B4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0A55B4" w:rsidRPr="00B2048F" w:rsidRDefault="000A55B4" w:rsidP="000A55B4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835" w:type="dxa"/>
            <w:gridSpan w:val="3"/>
          </w:tcPr>
          <w:p w:rsidR="000A55B4" w:rsidRPr="000710B2" w:rsidRDefault="000A55B4" w:rsidP="000A55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0A55B4" w:rsidRPr="00814E68" w:rsidRDefault="000A55B4" w:rsidP="000A55B4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363" w:type="dxa"/>
          </w:tcPr>
          <w:p w:rsidR="000A55B4" w:rsidRPr="000710B2" w:rsidRDefault="000A55B4" w:rsidP="000A55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0A55B4" w:rsidRPr="005D1745" w:rsidRDefault="000A55B4" w:rsidP="000A55B4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0A55B4" w:rsidRPr="00054A2A" w:rsidRDefault="000A55B4" w:rsidP="000A55B4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0A55B4" w:rsidRPr="00054A2A" w:rsidTr="000A55B4">
        <w:trPr>
          <w:gridAfter w:val="2"/>
          <w:wAfter w:w="2410" w:type="dxa"/>
        </w:trPr>
        <w:tc>
          <w:tcPr>
            <w:tcW w:w="12015" w:type="dxa"/>
            <w:gridSpan w:val="11"/>
            <w:shd w:val="clear" w:color="auto" w:fill="FFC000"/>
          </w:tcPr>
          <w:p w:rsidR="000A55B4" w:rsidRPr="00054A2A" w:rsidRDefault="000A55B4" w:rsidP="000A55B4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0A55B4" w:rsidRPr="00D508AF" w:rsidTr="007B0539">
        <w:trPr>
          <w:gridAfter w:val="1"/>
          <w:wAfter w:w="47" w:type="dxa"/>
        </w:trPr>
        <w:tc>
          <w:tcPr>
            <w:tcW w:w="823" w:type="dxa"/>
            <w:gridSpan w:val="2"/>
            <w:vMerge w:val="restart"/>
          </w:tcPr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Ś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R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O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D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K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I 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J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Ę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Y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K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O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W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E</w:t>
            </w: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Pr="00054A2A" w:rsidRDefault="000A55B4" w:rsidP="000A55B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</w:tcPr>
          <w:p w:rsidR="000A55B4" w:rsidRPr="00054A2A" w:rsidRDefault="000A55B4" w:rsidP="000A55B4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CELUJĄCA</w:t>
            </w:r>
          </w:p>
        </w:tc>
        <w:tc>
          <w:tcPr>
            <w:tcW w:w="2268" w:type="dxa"/>
            <w:gridSpan w:val="2"/>
          </w:tcPr>
          <w:p w:rsidR="000A55B4" w:rsidRPr="0062067D" w:rsidRDefault="000A55B4" w:rsidP="000A55B4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268" w:type="dxa"/>
            <w:gridSpan w:val="2"/>
          </w:tcPr>
          <w:p w:rsidR="000A55B4" w:rsidRPr="00A8702F" w:rsidRDefault="000A55B4" w:rsidP="000A55B4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835" w:type="dxa"/>
            <w:gridSpan w:val="3"/>
          </w:tcPr>
          <w:p w:rsidR="000A55B4" w:rsidRPr="00054A2A" w:rsidRDefault="000A55B4" w:rsidP="000A55B4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0A55B4" w:rsidRPr="00054A2A" w:rsidRDefault="000A55B4" w:rsidP="000A55B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63" w:type="dxa"/>
          </w:tcPr>
          <w:p w:rsidR="000A55B4" w:rsidRPr="00D508AF" w:rsidRDefault="000A55B4" w:rsidP="000A55B4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0A55B4" w:rsidRPr="00FD2F48" w:rsidTr="007B0539">
        <w:trPr>
          <w:gridAfter w:val="1"/>
          <w:wAfter w:w="47" w:type="dxa"/>
          <w:trHeight w:val="1032"/>
        </w:trPr>
        <w:tc>
          <w:tcPr>
            <w:tcW w:w="823" w:type="dxa"/>
            <w:gridSpan w:val="2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097" w:type="dxa"/>
          </w:tcPr>
          <w:p w:rsidR="000A55B4" w:rsidRPr="00FD2F48" w:rsidRDefault="00AC69F0" w:rsidP="000A55B4">
            <w:pPr>
              <w:rPr>
                <w:sz w:val="18"/>
                <w:szCs w:val="18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doskonale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268" w:type="dxa"/>
            <w:gridSpan w:val="2"/>
          </w:tcPr>
          <w:p w:rsidR="000A55B4" w:rsidRPr="00FD2F48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268" w:type="dxa"/>
            <w:gridSpan w:val="2"/>
          </w:tcPr>
          <w:p w:rsidR="000A55B4" w:rsidRPr="00FD2F48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835" w:type="dxa"/>
            <w:gridSpan w:val="3"/>
          </w:tcPr>
          <w:p w:rsidR="000A55B4" w:rsidRPr="00FD2F48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363" w:type="dxa"/>
          </w:tcPr>
          <w:p w:rsidR="000A55B4" w:rsidRPr="00FD2F48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7B0539" w:rsidRPr="007777C9" w:rsidTr="007B0539">
        <w:trPr>
          <w:trHeight w:val="1032"/>
        </w:trPr>
        <w:tc>
          <w:tcPr>
            <w:tcW w:w="823" w:type="dxa"/>
            <w:gridSpan w:val="2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0334F7" w:rsidRDefault="007B0539" w:rsidP="000A55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teoriami i badaniami naukowymi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:rsidR="007B0539" w:rsidRPr="007777C9" w:rsidRDefault="007B0539" w:rsidP="000A55B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0A55B4" w:rsidRPr="009B5A5F" w:rsidTr="007B0539">
        <w:trPr>
          <w:gridAfter w:val="1"/>
          <w:wAfter w:w="47" w:type="dxa"/>
          <w:trHeight w:val="411"/>
        </w:trPr>
        <w:tc>
          <w:tcPr>
            <w:tcW w:w="823" w:type="dxa"/>
            <w:gridSpan w:val="2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0A55B4" w:rsidRPr="00132796" w:rsidRDefault="00AC69F0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bezbłędnieje stosuje</w:t>
            </w:r>
          </w:p>
        </w:tc>
        <w:tc>
          <w:tcPr>
            <w:tcW w:w="2268" w:type="dxa"/>
            <w:gridSpan w:val="2"/>
          </w:tcPr>
          <w:p w:rsidR="000A55B4" w:rsidRPr="00540A82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268" w:type="dxa"/>
            <w:gridSpan w:val="2"/>
          </w:tcPr>
          <w:p w:rsidR="000A55B4" w:rsidRPr="00540A82" w:rsidRDefault="000A55B4" w:rsidP="000A55B4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35" w:type="dxa"/>
            <w:gridSpan w:val="3"/>
          </w:tcPr>
          <w:p w:rsidR="000A55B4" w:rsidRPr="00386496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363" w:type="dxa"/>
          </w:tcPr>
          <w:p w:rsidR="000A55B4" w:rsidRPr="009B5A5F" w:rsidRDefault="000A55B4" w:rsidP="000A5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7B0539" w:rsidRPr="00614D2E" w:rsidTr="007B0539">
        <w:trPr>
          <w:trHeight w:val="791"/>
        </w:trPr>
        <w:tc>
          <w:tcPr>
            <w:tcW w:w="823" w:type="dxa"/>
            <w:gridSpan w:val="2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0334F7" w:rsidRDefault="007B0539" w:rsidP="000A5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:rsidR="007B0539" w:rsidRPr="009179C0" w:rsidRDefault="007B0539" w:rsidP="000A55B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0A55B4" w:rsidRPr="00054A2A" w:rsidTr="007B0539">
        <w:trPr>
          <w:trHeight w:val="1129"/>
        </w:trPr>
        <w:tc>
          <w:tcPr>
            <w:tcW w:w="823" w:type="dxa"/>
            <w:gridSpan w:val="2"/>
            <w:vMerge/>
          </w:tcPr>
          <w:p w:rsidR="000A55B4" w:rsidRPr="009179C0" w:rsidRDefault="000A55B4" w:rsidP="000A55B4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0A55B4" w:rsidRPr="000703B3" w:rsidRDefault="00AC69F0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268" w:type="dxa"/>
            <w:gridSpan w:val="2"/>
          </w:tcPr>
          <w:p w:rsidR="000A55B4" w:rsidRPr="00540A82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7B0539" w:rsidRPr="007777C9" w:rsidTr="007B0539">
        <w:trPr>
          <w:trHeight w:val="1125"/>
        </w:trPr>
        <w:tc>
          <w:tcPr>
            <w:tcW w:w="823" w:type="dxa"/>
            <w:gridSpan w:val="2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7777C9" w:rsidRDefault="007B0539" w:rsidP="000A55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:rsidR="007B0539" w:rsidRPr="007777C9" w:rsidRDefault="007B0539" w:rsidP="000A55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:rsidR="007B0539" w:rsidRPr="007777C9" w:rsidRDefault="007B0539" w:rsidP="000A55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:rsidR="007B0539" w:rsidRPr="007777C9" w:rsidRDefault="007B0539" w:rsidP="000A55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0A55B4" w:rsidRPr="00054A2A" w:rsidTr="007B0539">
        <w:tc>
          <w:tcPr>
            <w:tcW w:w="823" w:type="dxa"/>
            <w:gridSpan w:val="2"/>
            <w:vMerge w:val="restart"/>
            <w:textDirection w:val="btLr"/>
          </w:tcPr>
          <w:p w:rsidR="000A55B4" w:rsidRPr="00054A2A" w:rsidRDefault="000A55B4" w:rsidP="000A55B4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0A55B4" w:rsidRDefault="00AC69F0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835" w:type="dxa"/>
            <w:gridSpan w:val="3"/>
          </w:tcPr>
          <w:p w:rsidR="000A55B4" w:rsidRPr="00054A2A" w:rsidRDefault="000A55B4" w:rsidP="000A5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0A55B4" w:rsidRPr="00F90059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A55B4" w:rsidRPr="007777C9" w:rsidTr="007B0539">
        <w:tc>
          <w:tcPr>
            <w:tcW w:w="823" w:type="dxa"/>
            <w:gridSpan w:val="2"/>
            <w:vMerge/>
            <w:textDirection w:val="btLr"/>
          </w:tcPr>
          <w:p w:rsidR="000A55B4" w:rsidRPr="00054A2A" w:rsidRDefault="000A55B4" w:rsidP="000A55B4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</w:tcPr>
          <w:p w:rsidR="000A55B4" w:rsidRPr="000334F7" w:rsidRDefault="000A55B4" w:rsidP="00AC69F0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781" w:type="dxa"/>
            <w:gridSpan w:val="9"/>
          </w:tcPr>
          <w:p w:rsidR="000A55B4" w:rsidRPr="000334F7" w:rsidRDefault="000A55B4" w:rsidP="000A55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0A55B4" w:rsidRDefault="000A55B4" w:rsidP="000A55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0A55B4" w:rsidRPr="007777C9" w:rsidRDefault="000A55B4" w:rsidP="000A55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0A55B4" w:rsidRPr="00B0255B" w:rsidTr="007B0539">
        <w:trPr>
          <w:trHeight w:val="1547"/>
        </w:trPr>
        <w:tc>
          <w:tcPr>
            <w:tcW w:w="823" w:type="dxa"/>
            <w:gridSpan w:val="2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2097" w:type="dxa"/>
          </w:tcPr>
          <w:p w:rsidR="000A55B4" w:rsidRDefault="00AC69F0" w:rsidP="000A55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>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</w:tcPr>
          <w:p w:rsidR="000A55B4" w:rsidRPr="00B0255B" w:rsidRDefault="000A55B4" w:rsidP="000A5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835" w:type="dxa"/>
            <w:gridSpan w:val="3"/>
          </w:tcPr>
          <w:p w:rsidR="000A55B4" w:rsidRPr="00B0255B" w:rsidRDefault="000A55B4" w:rsidP="000A5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410" w:type="dxa"/>
            <w:gridSpan w:val="2"/>
          </w:tcPr>
          <w:p w:rsidR="000A55B4" w:rsidRPr="00B0255B" w:rsidRDefault="000A55B4" w:rsidP="000A5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7B0539" w:rsidRPr="00975399" w:rsidTr="007B0539">
        <w:tc>
          <w:tcPr>
            <w:tcW w:w="823" w:type="dxa"/>
            <w:gridSpan w:val="2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1878" w:type="dxa"/>
            <w:gridSpan w:val="10"/>
          </w:tcPr>
          <w:p w:rsidR="007B0539" w:rsidRPr="000334F7" w:rsidRDefault="007B0539" w:rsidP="000A55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B0539" w:rsidRDefault="007B0539" w:rsidP="000A55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7B0539" w:rsidRPr="00975399" w:rsidRDefault="007B0539" w:rsidP="000A55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0A55B4" w:rsidRPr="00054A2A" w:rsidTr="007B0539">
        <w:tc>
          <w:tcPr>
            <w:tcW w:w="823" w:type="dxa"/>
            <w:gridSpan w:val="2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097" w:type="dxa"/>
          </w:tcPr>
          <w:p w:rsidR="000A55B4" w:rsidRPr="0080543B" w:rsidRDefault="00AC69F0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bardzo 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>
              <w:rPr>
                <w:b/>
                <w:sz w:val="18"/>
                <w:szCs w:val="18"/>
              </w:rPr>
              <w:t>bezbłędne</w:t>
            </w:r>
            <w:r>
              <w:rPr>
                <w:sz w:val="18"/>
                <w:szCs w:val="18"/>
              </w:rPr>
              <w:t xml:space="preserve"> pod względem językowym wypowiedzi ustne</w:t>
            </w: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268" w:type="dxa"/>
            <w:gridSpan w:val="2"/>
          </w:tcPr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0A55B4" w:rsidRPr="00054A2A" w:rsidRDefault="000A55B4" w:rsidP="000A55B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</w:tcPr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7B0539" w:rsidRPr="00A30754" w:rsidTr="007B0539">
        <w:trPr>
          <w:trHeight w:val="553"/>
        </w:trPr>
        <w:tc>
          <w:tcPr>
            <w:tcW w:w="823" w:type="dxa"/>
            <w:gridSpan w:val="2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7B0539" w:rsidRPr="00054A2A" w:rsidRDefault="007B0539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4365" w:type="dxa"/>
            <w:gridSpan w:val="3"/>
          </w:tcPr>
          <w:p w:rsidR="007B0539" w:rsidRPr="00082B51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:rsidR="007B0539" w:rsidRPr="00082B51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:rsidR="007B0539" w:rsidRDefault="007B0539" w:rsidP="000A55B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:rsidR="007B0539" w:rsidRPr="00082B51" w:rsidRDefault="007B0539" w:rsidP="000A55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:rsidR="007B0539" w:rsidRPr="00241082" w:rsidRDefault="007B0539" w:rsidP="000A55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:rsidR="007B0539" w:rsidRPr="00426C38" w:rsidRDefault="007B0539" w:rsidP="000A55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gridSpan w:val="7"/>
          </w:tcPr>
          <w:p w:rsidR="007B0539" w:rsidRPr="00082B51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:rsidR="007B0539" w:rsidRPr="00082B51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:rsidR="007B0539" w:rsidRPr="000334F7" w:rsidRDefault="007B0539" w:rsidP="000A55B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:rsidR="007B0539" w:rsidRDefault="007B0539" w:rsidP="000A55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:rsidR="007B0539" w:rsidRPr="00241082" w:rsidRDefault="007B0539" w:rsidP="000A55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B0539" w:rsidRPr="00A30754" w:rsidRDefault="007B0539" w:rsidP="000A55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A55B4" w:rsidRPr="00054A2A" w:rsidTr="007B0539">
        <w:trPr>
          <w:trHeight w:val="2279"/>
        </w:trPr>
        <w:tc>
          <w:tcPr>
            <w:tcW w:w="823" w:type="dxa"/>
            <w:gridSpan w:val="2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0A55B4" w:rsidRDefault="00AC69F0" w:rsidP="000A55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doskonale 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>
              <w:rPr>
                <w:b/>
                <w:sz w:val="18"/>
                <w:szCs w:val="18"/>
              </w:rPr>
              <w:t xml:space="preserve">bezbłędne </w:t>
            </w:r>
            <w:r>
              <w:rPr>
                <w:sz w:val="18"/>
                <w:szCs w:val="18"/>
              </w:rPr>
              <w:t xml:space="preserve">pod względem językowym wypowiedzi pisemne. Posługując się bardzo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>zakresem słownictwa i struktur gramatycznych na zaawansowanym poziomie</w:t>
            </w: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268" w:type="dxa"/>
            <w:gridSpan w:val="2"/>
          </w:tcPr>
          <w:p w:rsidR="000A55B4" w:rsidRPr="00054A2A" w:rsidRDefault="000A55B4" w:rsidP="000A55B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</w:tcPr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5B4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5B4" w:rsidRPr="00054A2A" w:rsidRDefault="000A55B4" w:rsidP="000A55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C69F0" w:rsidRPr="00426C38" w:rsidTr="00AC69F0">
        <w:tc>
          <w:tcPr>
            <w:tcW w:w="823" w:type="dxa"/>
            <w:gridSpan w:val="2"/>
            <w:vMerge/>
          </w:tcPr>
          <w:p w:rsidR="00AC69F0" w:rsidRPr="00054A2A" w:rsidRDefault="00AC69F0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AC69F0" w:rsidRPr="00054A2A" w:rsidRDefault="00AC69F0" w:rsidP="000A55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:rsidR="00AC69F0" w:rsidRPr="000334F7" w:rsidRDefault="00AC69F0" w:rsidP="000A55B4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:rsidR="00AC69F0" w:rsidRPr="000334F7" w:rsidRDefault="00AC69F0" w:rsidP="000A55B4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AC69F0" w:rsidRPr="00A30D51" w:rsidRDefault="00AC69F0" w:rsidP="000A55B4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</w:tcPr>
          <w:p w:rsidR="00AC69F0" w:rsidRDefault="00AC69F0" w:rsidP="000A55B4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:rsidR="00AC69F0" w:rsidRPr="00426C38" w:rsidRDefault="00AC69F0" w:rsidP="000A55B4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0A55B4" w:rsidRPr="00054A2A" w:rsidTr="007B0539">
        <w:trPr>
          <w:trHeight w:val="553"/>
        </w:trPr>
        <w:tc>
          <w:tcPr>
            <w:tcW w:w="823" w:type="dxa"/>
            <w:gridSpan w:val="2"/>
            <w:vMerge/>
          </w:tcPr>
          <w:p w:rsidR="000A55B4" w:rsidRPr="00054A2A" w:rsidRDefault="000A55B4" w:rsidP="000A55B4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0A55B4" w:rsidRPr="00054A2A" w:rsidRDefault="000A55B4" w:rsidP="000A55B4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097" w:type="dxa"/>
          </w:tcPr>
          <w:p w:rsidR="00AC69F0" w:rsidRPr="00AC1777" w:rsidRDefault="00AC69F0" w:rsidP="00AC69F0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AC69F0" w:rsidRPr="00426C38" w:rsidRDefault="00AC69F0" w:rsidP="00AC69F0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AC69F0" w:rsidRPr="00AC69F0" w:rsidRDefault="00AC69F0" w:rsidP="00AC69F0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AC69F0" w:rsidRPr="000334F7" w:rsidRDefault="00AC69F0" w:rsidP="00AC69F0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C69F0">
              <w:rPr>
                <w:b/>
                <w:bCs/>
                <w:sz w:val="18"/>
                <w:szCs w:val="18"/>
              </w:rPr>
              <w:t xml:space="preserve">doskonale </w:t>
            </w:r>
            <w:r w:rsidRPr="00AC69F0">
              <w:rPr>
                <w:sz w:val="18"/>
                <w:szCs w:val="18"/>
              </w:rPr>
              <w:t>stosuje strategie</w:t>
            </w:r>
            <w:r w:rsidRPr="000334F7">
              <w:rPr>
                <w:sz w:val="18"/>
                <w:szCs w:val="18"/>
              </w:rPr>
              <w:t>komunikacyjne (np. domyślanie się znaczenia wyrazów z kontekstu, rozumienie tekstu zawierającego nieznane słowa i zwroty) oraz strategie kompensacyjne (np. definicji)</w:t>
            </w:r>
          </w:p>
          <w:p w:rsidR="000A55B4" w:rsidRPr="00AC69F0" w:rsidRDefault="00AC69F0" w:rsidP="00AC69F0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doskonale</w:t>
            </w:r>
            <w:r w:rsidRPr="00426C38">
              <w:rPr>
                <w:rFonts w:cs="Calibri"/>
                <w:b/>
                <w:sz w:val="18"/>
                <w:szCs w:val="18"/>
              </w:rPr>
              <w:t xml:space="preserve">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268" w:type="dxa"/>
            <w:gridSpan w:val="2"/>
          </w:tcPr>
          <w:p w:rsidR="000A55B4" w:rsidRPr="00AC1777" w:rsidRDefault="000A55B4" w:rsidP="000A55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0A55B4" w:rsidRPr="000334F7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268" w:type="dxa"/>
            <w:gridSpan w:val="2"/>
          </w:tcPr>
          <w:p w:rsidR="000A55B4" w:rsidRPr="00AC1777" w:rsidRDefault="000A55B4" w:rsidP="000A55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0A55B4" w:rsidRPr="000334F7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0A55B4" w:rsidRPr="007A7888" w:rsidRDefault="000A55B4" w:rsidP="000A55B4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0A55B4" w:rsidRPr="00054A2A" w:rsidRDefault="000A55B4" w:rsidP="000A55B4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:rsidR="000A55B4" w:rsidRPr="00AC1777" w:rsidRDefault="000A55B4" w:rsidP="000A55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0A55B4" w:rsidRPr="00EC6944" w:rsidRDefault="000A55B4" w:rsidP="000A55B4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693" w:type="dxa"/>
            <w:gridSpan w:val="4"/>
          </w:tcPr>
          <w:p w:rsidR="000A55B4" w:rsidRPr="00AC1777" w:rsidRDefault="000A55B4" w:rsidP="000A55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0A55B4" w:rsidRPr="00426C38" w:rsidRDefault="000A55B4" w:rsidP="000A55B4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0A55B4" w:rsidRPr="007A7888" w:rsidRDefault="000A55B4" w:rsidP="000A55B4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0A55B4" w:rsidRPr="00054A2A" w:rsidRDefault="000A55B4" w:rsidP="000A55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p w:rsidR="00F859EE" w:rsidRPr="00C76298" w:rsidRDefault="00F859EE" w:rsidP="00F859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298">
        <w:rPr>
          <w:rFonts w:ascii="Times New Roman" w:hAnsi="Times New Roman"/>
          <w:b/>
          <w:sz w:val="24"/>
          <w:szCs w:val="24"/>
        </w:rPr>
        <w:t xml:space="preserve">WYMAGANIA EDUKACYJNE Z   JĘZYKA ANGIELSKIEGO DOTYCZĄCE ELEMENTÓW WIEDZY O KRAJACH ANGLOJĘZYCZNYCH  NIEZBĘDNE DO UZYSKANIA PRZEZ UCZNIA POSZCZEGÓLNYCH ŚRÓDROCZNYCH I ROCZNYCH OCEN KLASYFIKACYJNYCH WYNIKAJĄCYCH Z REALIZOWANEGO PROGRAMU NAUCZANIA </w:t>
      </w:r>
      <w:r w:rsidRPr="00C76298">
        <w:rPr>
          <w:rFonts w:ascii="Times New Roman" w:hAnsi="Times New Roman"/>
          <w:sz w:val="24"/>
          <w:szCs w:val="24"/>
        </w:rPr>
        <w:t xml:space="preserve">MACMILLAN/MODYFIKACJA M. KRAJEWSKA, E. PIOTROWSKA, A. ŚWIGOŃ, K.MORTON </w:t>
      </w:r>
      <w:r w:rsidRPr="00C76298">
        <w:rPr>
          <w:rFonts w:ascii="Times New Roman" w:hAnsi="Times New Roman"/>
          <w:b/>
          <w:sz w:val="24"/>
          <w:szCs w:val="24"/>
        </w:rPr>
        <w:t>(LICEUM 4-LETNIE)</w:t>
      </w:r>
    </w:p>
    <w:p w:rsidR="00F859EE" w:rsidRPr="002872E2" w:rsidRDefault="00F859EE" w:rsidP="00F859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9EE" w:rsidRPr="00DB62F4" w:rsidRDefault="00F859EE" w:rsidP="00F859EE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DB62F4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Wymagania edukacyjne  dotyczące elementów wiedzy o krajach anglojęzycznych</w:t>
      </w:r>
    </w:p>
    <w:p w:rsidR="00F859EE" w:rsidRDefault="00F859EE" w:rsidP="00F859EE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26"/>
        <w:gridCol w:w="12068"/>
      </w:tblGrid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Na ocenę: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Uczeń opanował treści realizowane podczas zajęć języka angielskiego w stopniu:</w:t>
            </w:r>
          </w:p>
        </w:tc>
      </w:tr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celującą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doskonałym,  uzyskuje z różnych form sprawdzania wiedzy bardzo wysokie wyniki przekładające się na progi procentowe niezbędne do uzyskania oceny celującej określone szczegółowo w Ocenianiu wewnątrzszkolnym, bezbłędnie  realizuje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wszystkie wymagania na ocenę bardzo dobrą i jednocześnie samodzielnie i twórczo rozwija swoje zainteresowania językiem angielskim, jest zawsze przygotowany do zajęć, aktywny, współdziałający w grupie.</w:t>
            </w:r>
          </w:p>
        </w:tc>
      </w:tr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dobrym, uzyskuje z różnych form sprawdzania wiedzy  wysokie wyniki przekładające się na progi procentowe niezbędne do uzyskania oceny bardzo dobrej określone szczegółowo w Ocenianiu wewnątrzszkolnym , uczeń jest aktywny, realizuje zadania dodatkowe,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jest przygotowany do zajęć, bardzo dobrze pracuje w grupie.</w:t>
            </w:r>
          </w:p>
        </w:tc>
      </w:tr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dobrym, uzyskuje z różnych form sprawdzania wiedzy wyniki przekładające się na progi procentowe niezbędne do uzyskania oceny dobrej określone szczegółowo w Ocenianiu wewnątrzszkolnym</w:t>
            </w:r>
          </w:p>
        </w:tc>
      </w:tr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ograniczonym ale nie zakłócającym procesu uczenia się,  uzyskuje z różnych form sprawdzania wiedzy wyniki przekładające się na progi procentowe niezbędne do uzyskania oceny dostatecznej, określone szczegółowo w Ocenianiu wewnątrzszkolnym</w:t>
            </w:r>
          </w:p>
        </w:tc>
      </w:tr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dopuszczającą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ograniczonym, uzyskuje z różnych form sprawdzania wiedzy wyniki przekładające się na progi procentowe niezbędne do uzyskania oceny dopuszczającej, określone szczegółowo w Ocenianiu wewnątrzszkolnym</w:t>
            </w:r>
          </w:p>
        </w:tc>
      </w:tr>
      <w:tr w:rsidR="00F859EE" w:rsidTr="0006208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niedostateczną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9EE" w:rsidRDefault="00F859EE" w:rsidP="000620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nie  posiada  wiedzy i umiejętności zawartych w  wymaganiach określonych na ocenę dopuszczającą </w:t>
            </w:r>
          </w:p>
        </w:tc>
      </w:tr>
    </w:tbl>
    <w:p w:rsidR="00F859EE" w:rsidRDefault="00F859EE" w:rsidP="00F859EE">
      <w:pPr>
        <w:rPr>
          <w:b/>
        </w:rPr>
      </w:pPr>
    </w:p>
    <w:p w:rsidR="00F859EE" w:rsidRDefault="00F859EE" w:rsidP="00F859EE">
      <w:pPr>
        <w:rPr>
          <w:b/>
        </w:rPr>
      </w:pPr>
    </w:p>
    <w:p w:rsidR="00F859EE" w:rsidRPr="00152468" w:rsidRDefault="00F859EE" w:rsidP="00F859EE">
      <w:pPr>
        <w:rPr>
          <w:rFonts w:ascii="Bookman Old Style" w:hAnsi="Bookman Old Style"/>
          <w:b/>
          <w:sz w:val="24"/>
          <w:szCs w:val="24"/>
        </w:rPr>
      </w:pPr>
      <w:r w:rsidRPr="00152468">
        <w:rPr>
          <w:rFonts w:ascii="Bookman Old Style" w:hAnsi="Bookman Old Style"/>
          <w:b/>
          <w:sz w:val="24"/>
          <w:szCs w:val="24"/>
        </w:rPr>
        <w:t xml:space="preserve">Osiągnięcia ucznia po klasie trzeciej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Uczeń :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zna główne wydarzenia z historii Australii , Nowej Zelandii i Indii (początki wielkich odkryć geograficznych, Australia jako kolonia karna, kolonizację Indii, imigrację w latach 60,itp )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pokazać na mapie Australie, Nową Zelandię i Indie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pokazać na mapie główne miasta, rzeki, krainy geograficzne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•potrafi wskazać na mapie poszczególne prowincje i ich stolice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 w:rsidRPr="00A9306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potrafi krótko wymienić główne miejsca turystyczne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potrafi krótko wymienić główne miejsca turystyczne Sydney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zna symbole, flagi , hymn narodowy Australii , Nowej Zelandii i Indii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•zna święta ,tradycje i obrzędy Australii , Nowej Zelandii i Indii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•zna odmiany języka angielskiego używane w Australii , Nowej Zelandii i Indii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potrafi krótko opisać system szkolnictwa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•potrafi krótko opisać styl życia, sposób spędzania wolnego czasu, główne rozrywki , sporty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•zna najważniejszych pisarzy i ich dzieła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•potrafi krótko scharakteryzować media ( telewizja/gazety)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•zna tradycyjną kuchnię, potrafi opisać tradycyjne, typowe potrawy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•potrafi wymienić znanych ludzi pochodzących z Australii , Nowej Zelandii i Indii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potrafi nazwać główne problemy społeczne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wie co to jest system kastowy w Indiach 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74A33">
        <w:rPr>
          <w:rFonts w:ascii="Bookman Old Style" w:hAnsi="Bookman Old Style"/>
          <w:sz w:val="24"/>
          <w:szCs w:val="24"/>
          <w:lang w:val="en-US"/>
        </w:rPr>
        <w:t xml:space="preserve">• wie co to są ”arranged marriages” </w:t>
      </w:r>
    </w:p>
    <w:p w:rsidR="00F859EE" w:rsidRPr="00074A33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 w:rsidRPr="00074A33"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 xml:space="preserve"> wie co to jest „ stracone pokolenie” w Australii i Sorry Day</w:t>
      </w:r>
    </w:p>
    <w:p w:rsidR="00F859EE" w:rsidRDefault="00F859EE" w:rsidP="00F859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potrafi nazwać rdzennych mieszkańców Australii , Nowej Zelandii i Indii oraz problemy z którymi stykają się współcześnie</w:t>
      </w:r>
    </w:p>
    <w:p w:rsidR="00F859EE" w:rsidRDefault="00F859EE" w:rsidP="00F859EE"/>
    <w:p w:rsidR="00614D2E" w:rsidRDefault="00614D2E">
      <w:bookmarkStart w:id="0" w:name="_GoBack"/>
      <w:bookmarkEnd w:id="0"/>
    </w:p>
    <w:sectPr w:rsidR="00614D2E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71" w:rsidRDefault="003F6471" w:rsidP="008A7F8D">
      <w:pPr>
        <w:spacing w:after="0" w:line="240" w:lineRule="auto"/>
      </w:pPr>
      <w:r>
        <w:separator/>
      </w:r>
    </w:p>
  </w:endnote>
  <w:endnote w:type="continuationSeparator" w:id="0">
    <w:p w:rsidR="003F6471" w:rsidRDefault="003F6471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9563"/>
      <w:docPartObj>
        <w:docPartGallery w:val="Page Numbers (Bottom of Page)"/>
        <w:docPartUnique/>
      </w:docPartObj>
    </w:sdtPr>
    <w:sdtEndPr/>
    <w:sdtContent>
      <w:p w:rsidR="00055D21" w:rsidRDefault="00317E25" w:rsidP="009B4FBF">
        <w:pPr>
          <w:pStyle w:val="Stopka"/>
          <w:jc w:val="center"/>
        </w:pPr>
        <w:r>
          <w:fldChar w:fldCharType="begin"/>
        </w:r>
        <w:r w:rsidR="00055D21">
          <w:instrText>PAGE   \* MERGEFORMAT</w:instrText>
        </w:r>
        <w:r>
          <w:fldChar w:fldCharType="separate"/>
        </w:r>
        <w:r w:rsidR="00614D2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55D21" w:rsidRDefault="00055D21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71" w:rsidRDefault="003F6471" w:rsidP="008A7F8D">
      <w:pPr>
        <w:spacing w:after="0" w:line="240" w:lineRule="auto"/>
      </w:pPr>
      <w:r>
        <w:separator/>
      </w:r>
    </w:p>
  </w:footnote>
  <w:footnote w:type="continuationSeparator" w:id="0">
    <w:p w:rsidR="003F6471" w:rsidRDefault="003F6471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5"/>
  </w:num>
  <w:num w:numId="5">
    <w:abstractNumId w:val="26"/>
  </w:num>
  <w:num w:numId="6">
    <w:abstractNumId w:val="15"/>
  </w:num>
  <w:num w:numId="7">
    <w:abstractNumId w:val="3"/>
  </w:num>
  <w:num w:numId="8">
    <w:abstractNumId w:val="20"/>
  </w:num>
  <w:num w:numId="9">
    <w:abstractNumId w:val="8"/>
  </w:num>
  <w:num w:numId="10">
    <w:abstractNumId w:val="19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21"/>
  </w:num>
  <w:num w:numId="16">
    <w:abstractNumId w:val="14"/>
  </w:num>
  <w:num w:numId="17">
    <w:abstractNumId w:val="28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1"/>
  </w:num>
  <w:num w:numId="23">
    <w:abstractNumId w:val="23"/>
  </w:num>
  <w:num w:numId="24">
    <w:abstractNumId w:val="18"/>
  </w:num>
  <w:num w:numId="25">
    <w:abstractNumId w:val="29"/>
  </w:num>
  <w:num w:numId="26">
    <w:abstractNumId w:val="7"/>
  </w:num>
  <w:num w:numId="27">
    <w:abstractNumId w:val="24"/>
  </w:num>
  <w:num w:numId="28">
    <w:abstractNumId w:val="25"/>
  </w:num>
  <w:num w:numId="29">
    <w:abstractNumId w:val="4"/>
  </w:num>
  <w:num w:numId="30">
    <w:abstractNumId w:val="16"/>
  </w:num>
  <w:num w:numId="3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15942"/>
    <w:rsid w:val="00023D54"/>
    <w:rsid w:val="00030B5F"/>
    <w:rsid w:val="00041BD7"/>
    <w:rsid w:val="00055D21"/>
    <w:rsid w:val="000776C7"/>
    <w:rsid w:val="0009767B"/>
    <w:rsid w:val="000A116D"/>
    <w:rsid w:val="000A55B4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1358C"/>
    <w:rsid w:val="002309CE"/>
    <w:rsid w:val="00256FE8"/>
    <w:rsid w:val="002613FC"/>
    <w:rsid w:val="00293A9D"/>
    <w:rsid w:val="002A48EE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17E25"/>
    <w:rsid w:val="0033795D"/>
    <w:rsid w:val="00337F59"/>
    <w:rsid w:val="00340B67"/>
    <w:rsid w:val="003420FD"/>
    <w:rsid w:val="00346ECD"/>
    <w:rsid w:val="00365679"/>
    <w:rsid w:val="00366649"/>
    <w:rsid w:val="00374C4C"/>
    <w:rsid w:val="00382270"/>
    <w:rsid w:val="00382AE4"/>
    <w:rsid w:val="003862C1"/>
    <w:rsid w:val="00397D30"/>
    <w:rsid w:val="003B3228"/>
    <w:rsid w:val="003D4919"/>
    <w:rsid w:val="003D4D09"/>
    <w:rsid w:val="003F2975"/>
    <w:rsid w:val="003F6471"/>
    <w:rsid w:val="00404787"/>
    <w:rsid w:val="00442DF4"/>
    <w:rsid w:val="00456039"/>
    <w:rsid w:val="0046016A"/>
    <w:rsid w:val="00465211"/>
    <w:rsid w:val="004717B5"/>
    <w:rsid w:val="00480FF0"/>
    <w:rsid w:val="00490A4C"/>
    <w:rsid w:val="004A3917"/>
    <w:rsid w:val="004B3830"/>
    <w:rsid w:val="004B687F"/>
    <w:rsid w:val="004D0C8D"/>
    <w:rsid w:val="004F4DAF"/>
    <w:rsid w:val="005108EF"/>
    <w:rsid w:val="00514BA2"/>
    <w:rsid w:val="00514C1C"/>
    <w:rsid w:val="0054384D"/>
    <w:rsid w:val="00545C37"/>
    <w:rsid w:val="00546743"/>
    <w:rsid w:val="005504CD"/>
    <w:rsid w:val="00562553"/>
    <w:rsid w:val="00580D41"/>
    <w:rsid w:val="00581D3C"/>
    <w:rsid w:val="005825EF"/>
    <w:rsid w:val="005907F2"/>
    <w:rsid w:val="005A716F"/>
    <w:rsid w:val="005C5C80"/>
    <w:rsid w:val="005C7AA6"/>
    <w:rsid w:val="005D22A9"/>
    <w:rsid w:val="005D507E"/>
    <w:rsid w:val="005D76FC"/>
    <w:rsid w:val="005F1719"/>
    <w:rsid w:val="00600401"/>
    <w:rsid w:val="00614D2E"/>
    <w:rsid w:val="0062166D"/>
    <w:rsid w:val="00635CD7"/>
    <w:rsid w:val="006476E8"/>
    <w:rsid w:val="00650C51"/>
    <w:rsid w:val="00671552"/>
    <w:rsid w:val="00693C5A"/>
    <w:rsid w:val="006A69ED"/>
    <w:rsid w:val="006A6DE8"/>
    <w:rsid w:val="006C0FD7"/>
    <w:rsid w:val="006D378B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B0539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346A9"/>
    <w:rsid w:val="008460D4"/>
    <w:rsid w:val="00851B4A"/>
    <w:rsid w:val="008542A2"/>
    <w:rsid w:val="008826F5"/>
    <w:rsid w:val="00887391"/>
    <w:rsid w:val="0089462A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0744D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9F0"/>
    <w:rsid w:val="00AC6FDA"/>
    <w:rsid w:val="00B23DEA"/>
    <w:rsid w:val="00B36EF4"/>
    <w:rsid w:val="00B54D09"/>
    <w:rsid w:val="00B63F21"/>
    <w:rsid w:val="00B646F0"/>
    <w:rsid w:val="00B927F7"/>
    <w:rsid w:val="00BB3B56"/>
    <w:rsid w:val="00BC2F1F"/>
    <w:rsid w:val="00C1288E"/>
    <w:rsid w:val="00C1546F"/>
    <w:rsid w:val="00C2226A"/>
    <w:rsid w:val="00C30F5B"/>
    <w:rsid w:val="00C375E2"/>
    <w:rsid w:val="00C513E2"/>
    <w:rsid w:val="00C51D24"/>
    <w:rsid w:val="00C65D1E"/>
    <w:rsid w:val="00CD09EC"/>
    <w:rsid w:val="00CE7229"/>
    <w:rsid w:val="00CF05A7"/>
    <w:rsid w:val="00CF44E8"/>
    <w:rsid w:val="00D01DC6"/>
    <w:rsid w:val="00D2606B"/>
    <w:rsid w:val="00D326E5"/>
    <w:rsid w:val="00D37A12"/>
    <w:rsid w:val="00D4356C"/>
    <w:rsid w:val="00D43AF3"/>
    <w:rsid w:val="00D5087D"/>
    <w:rsid w:val="00D7789F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3D46"/>
    <w:rsid w:val="00E66A73"/>
    <w:rsid w:val="00E76A8A"/>
    <w:rsid w:val="00E87334"/>
    <w:rsid w:val="00EA2C31"/>
    <w:rsid w:val="00EC3FF0"/>
    <w:rsid w:val="00EC5369"/>
    <w:rsid w:val="00ED3DA9"/>
    <w:rsid w:val="00EF258E"/>
    <w:rsid w:val="00EF591B"/>
    <w:rsid w:val="00F01487"/>
    <w:rsid w:val="00F03752"/>
    <w:rsid w:val="00F21273"/>
    <w:rsid w:val="00F45C98"/>
    <w:rsid w:val="00F55042"/>
    <w:rsid w:val="00F560B4"/>
    <w:rsid w:val="00F56C17"/>
    <w:rsid w:val="00F859EE"/>
    <w:rsid w:val="00FC089A"/>
    <w:rsid w:val="00FC1049"/>
    <w:rsid w:val="00FC37E8"/>
    <w:rsid w:val="00FD2E86"/>
    <w:rsid w:val="00FE3FC1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35D1"/>
  <w15:docId w15:val="{2C841A20-5866-490E-A66A-CD666CF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table" w:customStyle="1" w:styleId="Tabela-Siatka2">
    <w:name w:val="Tabela - Siatka2"/>
    <w:basedOn w:val="Standardowy"/>
    <w:uiPriority w:val="59"/>
    <w:rsid w:val="00F85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4B42-33B2-4574-936B-7CB8945F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16436</Words>
  <Characters>98617</Characters>
  <Application>Microsoft Office Word</Application>
  <DocSecurity>0</DocSecurity>
  <Lines>821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2016-07-14T14:12:00Z</cp:lastPrinted>
  <dcterms:created xsi:type="dcterms:W3CDTF">2022-09-11T09:13:00Z</dcterms:created>
  <dcterms:modified xsi:type="dcterms:W3CDTF">2022-09-11T09:13:00Z</dcterms:modified>
</cp:coreProperties>
</file>